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7C6" w:rsidRDefault="009B17C6" w:rsidP="009B17C6">
      <w:pPr>
        <w:tabs>
          <w:tab w:val="left" w:pos="9072"/>
        </w:tabs>
        <w:spacing w:after="0" w:line="240" w:lineRule="auto"/>
        <w:ind w:left="9072"/>
        <w:rPr>
          <w:rFonts w:ascii="Times New Roman" w:hAnsi="Times New Roman" w:cs="Times New Roman"/>
          <w:sz w:val="28"/>
          <w:szCs w:val="28"/>
        </w:rPr>
      </w:pPr>
      <w:r>
        <w:rPr>
          <w:rFonts w:ascii="Times New Roman" w:hAnsi="Times New Roman" w:cs="Times New Roman"/>
          <w:sz w:val="28"/>
          <w:szCs w:val="28"/>
        </w:rPr>
        <w:t>УТВЕРЖДАЮ</w:t>
      </w:r>
    </w:p>
    <w:p w:rsidR="009B17C6" w:rsidRDefault="009B17C6" w:rsidP="009B17C6">
      <w:pPr>
        <w:tabs>
          <w:tab w:val="left" w:pos="9072"/>
        </w:tabs>
        <w:spacing w:after="0" w:line="240" w:lineRule="auto"/>
        <w:ind w:left="9072"/>
        <w:rPr>
          <w:rFonts w:ascii="Times New Roman" w:hAnsi="Times New Roman" w:cs="Times New Roman"/>
          <w:sz w:val="28"/>
          <w:szCs w:val="28"/>
        </w:rPr>
      </w:pPr>
      <w:r>
        <w:rPr>
          <w:rFonts w:ascii="Times New Roman" w:hAnsi="Times New Roman" w:cs="Times New Roman"/>
          <w:sz w:val="28"/>
          <w:szCs w:val="28"/>
        </w:rPr>
        <w:t xml:space="preserve">Начальник финансового управления администрации муниципального образования </w:t>
      </w:r>
    </w:p>
    <w:p w:rsidR="009B17C6" w:rsidRDefault="009B17C6" w:rsidP="009B17C6">
      <w:pPr>
        <w:tabs>
          <w:tab w:val="left" w:pos="9072"/>
        </w:tabs>
        <w:spacing w:after="0" w:line="240" w:lineRule="auto"/>
        <w:ind w:left="9072"/>
        <w:rPr>
          <w:rFonts w:ascii="Times New Roman" w:hAnsi="Times New Roman" w:cs="Times New Roman"/>
          <w:sz w:val="28"/>
          <w:szCs w:val="28"/>
        </w:rPr>
      </w:pPr>
      <w:proofErr w:type="spellStart"/>
      <w:r>
        <w:rPr>
          <w:rFonts w:ascii="Times New Roman" w:hAnsi="Times New Roman" w:cs="Times New Roman"/>
          <w:sz w:val="28"/>
          <w:szCs w:val="28"/>
        </w:rPr>
        <w:t>Новокубанский</w:t>
      </w:r>
      <w:proofErr w:type="spellEnd"/>
      <w:r>
        <w:rPr>
          <w:rFonts w:ascii="Times New Roman" w:hAnsi="Times New Roman" w:cs="Times New Roman"/>
          <w:sz w:val="28"/>
          <w:szCs w:val="28"/>
        </w:rPr>
        <w:t xml:space="preserve"> район</w:t>
      </w:r>
    </w:p>
    <w:p w:rsidR="009B17C6" w:rsidRDefault="009B17C6" w:rsidP="009B17C6">
      <w:pPr>
        <w:tabs>
          <w:tab w:val="left" w:pos="9072"/>
        </w:tabs>
        <w:spacing w:after="0" w:line="240" w:lineRule="auto"/>
        <w:ind w:left="9072"/>
        <w:rPr>
          <w:rFonts w:ascii="Times New Roman" w:hAnsi="Times New Roman" w:cs="Times New Roman"/>
          <w:sz w:val="28"/>
          <w:szCs w:val="28"/>
        </w:rPr>
      </w:pPr>
      <w:r>
        <w:rPr>
          <w:rFonts w:ascii="Times New Roman" w:hAnsi="Times New Roman" w:cs="Times New Roman"/>
          <w:sz w:val="28"/>
          <w:szCs w:val="28"/>
        </w:rPr>
        <w:t>__________________________</w:t>
      </w:r>
      <w:proofErr w:type="spellStart"/>
      <w:r>
        <w:rPr>
          <w:rFonts w:ascii="Times New Roman" w:hAnsi="Times New Roman" w:cs="Times New Roman"/>
          <w:sz w:val="28"/>
          <w:szCs w:val="28"/>
        </w:rPr>
        <w:t>И.Ю.Андреева</w:t>
      </w:r>
      <w:proofErr w:type="spellEnd"/>
    </w:p>
    <w:p w:rsidR="009B17C6" w:rsidRDefault="009B17C6" w:rsidP="009B17C6">
      <w:pPr>
        <w:tabs>
          <w:tab w:val="left" w:pos="9072"/>
        </w:tabs>
        <w:spacing w:after="0" w:line="240" w:lineRule="auto"/>
        <w:ind w:left="9072"/>
        <w:rPr>
          <w:rFonts w:ascii="Times New Roman" w:hAnsi="Times New Roman" w:cs="Times New Roman"/>
          <w:sz w:val="28"/>
          <w:szCs w:val="28"/>
        </w:rPr>
      </w:pPr>
      <w:r>
        <w:rPr>
          <w:rFonts w:ascii="Times New Roman" w:hAnsi="Times New Roman" w:cs="Times New Roman"/>
          <w:sz w:val="28"/>
          <w:szCs w:val="28"/>
        </w:rPr>
        <w:t>«_____» _________________2023 год</w:t>
      </w:r>
    </w:p>
    <w:p w:rsidR="009B17C6" w:rsidRDefault="009B17C6" w:rsidP="009B17C6">
      <w:pPr>
        <w:tabs>
          <w:tab w:val="left" w:pos="9072"/>
        </w:tabs>
        <w:spacing w:after="0" w:line="240" w:lineRule="auto"/>
        <w:ind w:left="9072"/>
        <w:rPr>
          <w:rFonts w:ascii="Times New Roman" w:hAnsi="Times New Roman" w:cs="Times New Roman"/>
          <w:sz w:val="28"/>
          <w:szCs w:val="28"/>
        </w:rPr>
      </w:pPr>
    </w:p>
    <w:p w:rsidR="008F07D2" w:rsidRDefault="008F07D2" w:rsidP="0065630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ЛИМИТЫ</w:t>
      </w:r>
    </w:p>
    <w:p w:rsidR="00656301" w:rsidRPr="00656301" w:rsidRDefault="008F07D2" w:rsidP="0065630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бюджетных обязательств</w:t>
      </w:r>
      <w:r w:rsidR="00605D33">
        <w:rPr>
          <w:rFonts w:ascii="Times New Roman" w:hAnsi="Times New Roman" w:cs="Times New Roman"/>
          <w:sz w:val="28"/>
          <w:szCs w:val="28"/>
        </w:rPr>
        <w:t xml:space="preserve"> </w:t>
      </w:r>
      <w:r w:rsidR="00656301" w:rsidRPr="00656301">
        <w:rPr>
          <w:rFonts w:ascii="Times New Roman" w:hAnsi="Times New Roman" w:cs="Times New Roman"/>
          <w:sz w:val="28"/>
          <w:szCs w:val="28"/>
        </w:rPr>
        <w:t xml:space="preserve">муниципального образования </w:t>
      </w:r>
      <w:proofErr w:type="spellStart"/>
      <w:r w:rsidR="00656301" w:rsidRPr="00656301">
        <w:rPr>
          <w:rFonts w:ascii="Times New Roman" w:hAnsi="Times New Roman" w:cs="Times New Roman"/>
          <w:sz w:val="28"/>
          <w:szCs w:val="28"/>
        </w:rPr>
        <w:t>Новокубанский</w:t>
      </w:r>
      <w:proofErr w:type="spellEnd"/>
      <w:r w:rsidR="00656301" w:rsidRPr="00656301">
        <w:rPr>
          <w:rFonts w:ascii="Times New Roman" w:hAnsi="Times New Roman" w:cs="Times New Roman"/>
          <w:sz w:val="28"/>
          <w:szCs w:val="28"/>
        </w:rPr>
        <w:t xml:space="preserve"> район</w:t>
      </w:r>
    </w:p>
    <w:p w:rsidR="00656301" w:rsidRPr="00656301" w:rsidRDefault="00656301" w:rsidP="00656301">
      <w:pPr>
        <w:spacing w:after="0" w:line="240" w:lineRule="auto"/>
        <w:jc w:val="center"/>
        <w:rPr>
          <w:rFonts w:ascii="Times New Roman" w:hAnsi="Times New Roman" w:cs="Times New Roman"/>
          <w:sz w:val="28"/>
          <w:szCs w:val="28"/>
        </w:rPr>
      </w:pPr>
      <w:r w:rsidRPr="00656301">
        <w:rPr>
          <w:rFonts w:ascii="Times New Roman" w:hAnsi="Times New Roman" w:cs="Times New Roman"/>
          <w:sz w:val="28"/>
          <w:szCs w:val="28"/>
        </w:rPr>
        <w:t>на 202</w:t>
      </w:r>
      <w:r w:rsidR="00605D33">
        <w:rPr>
          <w:rFonts w:ascii="Times New Roman" w:hAnsi="Times New Roman" w:cs="Times New Roman"/>
          <w:sz w:val="28"/>
          <w:szCs w:val="28"/>
        </w:rPr>
        <w:t>4</w:t>
      </w:r>
      <w:r w:rsidRPr="00656301">
        <w:rPr>
          <w:rFonts w:ascii="Times New Roman" w:hAnsi="Times New Roman" w:cs="Times New Roman"/>
          <w:sz w:val="28"/>
          <w:szCs w:val="28"/>
        </w:rPr>
        <w:t xml:space="preserve"> год и на пл</w:t>
      </w:r>
      <w:r w:rsidR="00605D33">
        <w:rPr>
          <w:rFonts w:ascii="Times New Roman" w:hAnsi="Times New Roman" w:cs="Times New Roman"/>
          <w:sz w:val="28"/>
          <w:szCs w:val="28"/>
        </w:rPr>
        <w:t>ановый период 2025 и 2026 годов</w:t>
      </w:r>
    </w:p>
    <w:p w:rsidR="00965ABC" w:rsidRPr="00FF5FD1" w:rsidRDefault="00656301" w:rsidP="00656301">
      <w:pPr>
        <w:spacing w:after="0" w:line="240" w:lineRule="auto"/>
        <w:jc w:val="right"/>
        <w:rPr>
          <w:rFonts w:ascii="Times New Roman" w:hAnsi="Times New Roman" w:cs="Times New Roman"/>
          <w:sz w:val="24"/>
          <w:szCs w:val="24"/>
        </w:rPr>
      </w:pPr>
      <w:r w:rsidRPr="00FF5FD1">
        <w:rPr>
          <w:rFonts w:ascii="Times New Roman" w:hAnsi="Times New Roman" w:cs="Times New Roman"/>
          <w:sz w:val="24"/>
          <w:szCs w:val="24"/>
        </w:rPr>
        <w:t>рублей</w:t>
      </w:r>
    </w:p>
    <w:tbl>
      <w:tblPr>
        <w:tblW w:w="1559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5"/>
        <w:gridCol w:w="660"/>
        <w:gridCol w:w="600"/>
        <w:gridCol w:w="560"/>
        <w:gridCol w:w="1724"/>
        <w:gridCol w:w="576"/>
        <w:gridCol w:w="1776"/>
        <w:gridCol w:w="1900"/>
        <w:gridCol w:w="1843"/>
      </w:tblGrid>
      <w:tr w:rsidR="00605D33" w:rsidRPr="00371ACF" w:rsidTr="00065261">
        <w:trPr>
          <w:trHeight w:val="20"/>
          <w:tblHeader/>
        </w:trPr>
        <w:tc>
          <w:tcPr>
            <w:tcW w:w="5955" w:type="dxa"/>
            <w:vMerge w:val="restart"/>
            <w:shd w:val="clear" w:color="auto" w:fill="auto"/>
            <w:vAlign w:val="center"/>
            <w:hideMark/>
          </w:tcPr>
          <w:p w:rsidR="00605D33" w:rsidRPr="00371ACF" w:rsidRDefault="00605D33" w:rsidP="00065261">
            <w:pPr>
              <w:spacing w:after="0" w:line="240" w:lineRule="auto"/>
              <w:jc w:val="center"/>
              <w:rPr>
                <w:rFonts w:ascii="Times New Roman" w:eastAsia="Times New Roman" w:hAnsi="Times New Roman" w:cs="Times New Roman"/>
                <w:bCs/>
                <w:sz w:val="24"/>
                <w:szCs w:val="24"/>
                <w:lang w:eastAsia="ru-RU"/>
              </w:rPr>
            </w:pPr>
            <w:r w:rsidRPr="00371ACF">
              <w:rPr>
                <w:rFonts w:ascii="Times New Roman" w:eastAsia="Times New Roman" w:hAnsi="Times New Roman" w:cs="Times New Roman"/>
                <w:bCs/>
                <w:sz w:val="24"/>
                <w:szCs w:val="24"/>
                <w:lang w:eastAsia="ru-RU"/>
              </w:rPr>
              <w:t>Главный распорядитель/</w:t>
            </w:r>
            <w:r>
              <w:rPr>
                <w:rFonts w:ascii="Times New Roman" w:eastAsia="Times New Roman" w:hAnsi="Times New Roman" w:cs="Times New Roman"/>
                <w:bCs/>
                <w:sz w:val="24"/>
                <w:szCs w:val="24"/>
                <w:lang w:eastAsia="ru-RU"/>
              </w:rPr>
              <w:t>главный администратор</w:t>
            </w:r>
            <w:r w:rsidRPr="00371ACF">
              <w:rPr>
                <w:rFonts w:ascii="Times New Roman" w:eastAsia="Times New Roman" w:hAnsi="Times New Roman" w:cs="Times New Roman"/>
                <w:bCs/>
                <w:sz w:val="24"/>
                <w:szCs w:val="24"/>
                <w:lang w:eastAsia="ru-RU"/>
              </w:rPr>
              <w:t>, наименование кода бюджетной классификации</w:t>
            </w:r>
          </w:p>
        </w:tc>
        <w:tc>
          <w:tcPr>
            <w:tcW w:w="4120" w:type="dxa"/>
            <w:gridSpan w:val="5"/>
            <w:shd w:val="clear" w:color="auto" w:fill="auto"/>
            <w:noWrap/>
            <w:vAlign w:val="center"/>
            <w:hideMark/>
          </w:tcPr>
          <w:p w:rsidR="00605D33" w:rsidRPr="00371ACF" w:rsidRDefault="00605D33" w:rsidP="00065261">
            <w:pPr>
              <w:spacing w:after="0" w:line="240" w:lineRule="auto"/>
              <w:jc w:val="center"/>
              <w:rPr>
                <w:rFonts w:ascii="Times New Roman" w:eastAsia="Times New Roman" w:hAnsi="Times New Roman" w:cs="Times New Roman"/>
                <w:bCs/>
                <w:sz w:val="24"/>
                <w:szCs w:val="24"/>
                <w:lang w:eastAsia="ru-RU"/>
              </w:rPr>
            </w:pPr>
            <w:r w:rsidRPr="00371ACF">
              <w:rPr>
                <w:rFonts w:ascii="Times New Roman" w:eastAsia="Times New Roman" w:hAnsi="Times New Roman" w:cs="Times New Roman"/>
                <w:bCs/>
                <w:sz w:val="24"/>
                <w:szCs w:val="24"/>
                <w:lang w:eastAsia="ru-RU"/>
              </w:rPr>
              <w:t>Коды бюджетной классификации</w:t>
            </w:r>
          </w:p>
        </w:tc>
        <w:tc>
          <w:tcPr>
            <w:tcW w:w="5519" w:type="dxa"/>
            <w:gridSpan w:val="3"/>
            <w:shd w:val="clear" w:color="auto" w:fill="auto"/>
            <w:noWrap/>
            <w:vAlign w:val="center"/>
            <w:hideMark/>
          </w:tcPr>
          <w:p w:rsidR="00605D33" w:rsidRPr="00371ACF" w:rsidRDefault="00605D33" w:rsidP="00065261">
            <w:pPr>
              <w:spacing w:after="0" w:line="240" w:lineRule="auto"/>
              <w:jc w:val="center"/>
              <w:rPr>
                <w:rFonts w:ascii="Times New Roman" w:eastAsia="Times New Roman" w:hAnsi="Times New Roman" w:cs="Times New Roman"/>
                <w:sz w:val="24"/>
                <w:szCs w:val="24"/>
                <w:lang w:eastAsia="ru-RU"/>
              </w:rPr>
            </w:pPr>
            <w:r w:rsidRPr="00371ACF">
              <w:rPr>
                <w:rFonts w:ascii="Times New Roman" w:eastAsia="Times New Roman" w:hAnsi="Times New Roman" w:cs="Times New Roman"/>
                <w:sz w:val="24"/>
                <w:szCs w:val="24"/>
                <w:lang w:eastAsia="ru-RU"/>
              </w:rPr>
              <w:t>Сумма</w:t>
            </w:r>
          </w:p>
        </w:tc>
      </w:tr>
      <w:tr w:rsidR="00605D33" w:rsidRPr="00371ACF" w:rsidTr="00065261">
        <w:trPr>
          <w:trHeight w:val="20"/>
          <w:tblHeader/>
        </w:trPr>
        <w:tc>
          <w:tcPr>
            <w:tcW w:w="5955" w:type="dxa"/>
            <w:vMerge/>
            <w:shd w:val="clear" w:color="auto" w:fill="auto"/>
            <w:vAlign w:val="center"/>
          </w:tcPr>
          <w:p w:rsidR="00605D33" w:rsidRPr="00371ACF" w:rsidRDefault="00605D33" w:rsidP="00065261">
            <w:pPr>
              <w:spacing w:after="0" w:line="240" w:lineRule="auto"/>
              <w:rPr>
                <w:rFonts w:ascii="Times New Roman" w:eastAsia="Times New Roman" w:hAnsi="Times New Roman" w:cs="Times New Roman"/>
                <w:bCs/>
                <w:sz w:val="24"/>
                <w:szCs w:val="24"/>
                <w:lang w:eastAsia="ru-RU"/>
              </w:rPr>
            </w:pPr>
          </w:p>
        </w:tc>
        <w:tc>
          <w:tcPr>
            <w:tcW w:w="660" w:type="dxa"/>
            <w:shd w:val="clear" w:color="auto" w:fill="auto"/>
            <w:noWrap/>
            <w:vAlign w:val="center"/>
          </w:tcPr>
          <w:p w:rsidR="00605D33" w:rsidRPr="00371ACF" w:rsidRDefault="00605D33" w:rsidP="00065261">
            <w:pPr>
              <w:spacing w:after="0" w:line="240" w:lineRule="auto"/>
              <w:jc w:val="center"/>
              <w:rPr>
                <w:rFonts w:ascii="Times New Roman" w:eastAsia="Times New Roman" w:hAnsi="Times New Roman" w:cs="Times New Roman"/>
                <w:bCs/>
                <w:sz w:val="24"/>
                <w:szCs w:val="24"/>
                <w:lang w:eastAsia="ru-RU"/>
              </w:rPr>
            </w:pPr>
            <w:r w:rsidRPr="00371ACF">
              <w:rPr>
                <w:rFonts w:ascii="Times New Roman" w:eastAsia="Times New Roman" w:hAnsi="Times New Roman" w:cs="Times New Roman"/>
                <w:bCs/>
                <w:sz w:val="24"/>
                <w:szCs w:val="24"/>
                <w:lang w:eastAsia="ru-RU"/>
              </w:rPr>
              <w:t>Вед</w:t>
            </w:r>
          </w:p>
        </w:tc>
        <w:tc>
          <w:tcPr>
            <w:tcW w:w="600" w:type="dxa"/>
            <w:shd w:val="clear" w:color="auto" w:fill="auto"/>
            <w:noWrap/>
            <w:vAlign w:val="center"/>
          </w:tcPr>
          <w:p w:rsidR="00605D33" w:rsidRPr="00371ACF" w:rsidRDefault="00605D33" w:rsidP="00065261">
            <w:pPr>
              <w:spacing w:after="0" w:line="240" w:lineRule="auto"/>
              <w:jc w:val="center"/>
              <w:rPr>
                <w:rFonts w:ascii="Times New Roman" w:eastAsia="Times New Roman" w:hAnsi="Times New Roman" w:cs="Times New Roman"/>
                <w:bCs/>
                <w:sz w:val="24"/>
                <w:szCs w:val="24"/>
                <w:lang w:eastAsia="ru-RU"/>
              </w:rPr>
            </w:pPr>
            <w:r w:rsidRPr="00371ACF">
              <w:rPr>
                <w:rFonts w:ascii="Times New Roman" w:eastAsia="Times New Roman" w:hAnsi="Times New Roman" w:cs="Times New Roman"/>
                <w:bCs/>
                <w:sz w:val="24"/>
                <w:szCs w:val="24"/>
                <w:lang w:eastAsia="ru-RU"/>
              </w:rPr>
              <w:t>РЗ</w:t>
            </w:r>
          </w:p>
        </w:tc>
        <w:tc>
          <w:tcPr>
            <w:tcW w:w="560" w:type="dxa"/>
            <w:shd w:val="clear" w:color="auto" w:fill="auto"/>
            <w:noWrap/>
            <w:vAlign w:val="center"/>
          </w:tcPr>
          <w:p w:rsidR="00605D33" w:rsidRPr="00371ACF" w:rsidRDefault="00605D33" w:rsidP="00065261">
            <w:pPr>
              <w:spacing w:after="0" w:line="240" w:lineRule="auto"/>
              <w:jc w:val="center"/>
              <w:rPr>
                <w:rFonts w:ascii="Times New Roman" w:eastAsia="Times New Roman" w:hAnsi="Times New Roman" w:cs="Times New Roman"/>
                <w:bCs/>
                <w:sz w:val="24"/>
                <w:szCs w:val="24"/>
                <w:lang w:eastAsia="ru-RU"/>
              </w:rPr>
            </w:pPr>
            <w:r w:rsidRPr="00371ACF">
              <w:rPr>
                <w:rFonts w:ascii="Times New Roman" w:eastAsia="Times New Roman" w:hAnsi="Times New Roman" w:cs="Times New Roman"/>
                <w:bCs/>
                <w:sz w:val="24"/>
                <w:szCs w:val="24"/>
                <w:lang w:eastAsia="ru-RU"/>
              </w:rPr>
              <w:t>ПР</w:t>
            </w:r>
          </w:p>
        </w:tc>
        <w:tc>
          <w:tcPr>
            <w:tcW w:w="1724" w:type="dxa"/>
            <w:shd w:val="clear" w:color="auto" w:fill="auto"/>
            <w:noWrap/>
            <w:vAlign w:val="center"/>
          </w:tcPr>
          <w:p w:rsidR="00605D33" w:rsidRPr="00371ACF" w:rsidRDefault="00605D33" w:rsidP="00065261">
            <w:pPr>
              <w:spacing w:after="0" w:line="240" w:lineRule="auto"/>
              <w:jc w:val="center"/>
              <w:rPr>
                <w:rFonts w:ascii="Times New Roman" w:eastAsia="Times New Roman" w:hAnsi="Times New Roman" w:cs="Times New Roman"/>
                <w:bCs/>
                <w:sz w:val="24"/>
                <w:szCs w:val="24"/>
                <w:lang w:eastAsia="ru-RU"/>
              </w:rPr>
            </w:pPr>
            <w:r w:rsidRPr="00371ACF">
              <w:rPr>
                <w:rFonts w:ascii="Times New Roman" w:eastAsia="Times New Roman" w:hAnsi="Times New Roman" w:cs="Times New Roman"/>
                <w:bCs/>
                <w:sz w:val="24"/>
                <w:szCs w:val="24"/>
                <w:lang w:eastAsia="ru-RU"/>
              </w:rPr>
              <w:t>ЦСР</w:t>
            </w:r>
          </w:p>
        </w:tc>
        <w:tc>
          <w:tcPr>
            <w:tcW w:w="576" w:type="dxa"/>
            <w:shd w:val="clear" w:color="auto" w:fill="auto"/>
            <w:noWrap/>
            <w:vAlign w:val="center"/>
          </w:tcPr>
          <w:p w:rsidR="00605D33" w:rsidRPr="00371ACF" w:rsidRDefault="00605D33" w:rsidP="00065261">
            <w:pPr>
              <w:spacing w:after="0" w:line="240" w:lineRule="auto"/>
              <w:jc w:val="center"/>
              <w:rPr>
                <w:rFonts w:ascii="Times New Roman" w:eastAsia="Times New Roman" w:hAnsi="Times New Roman" w:cs="Times New Roman"/>
                <w:bCs/>
                <w:sz w:val="24"/>
                <w:szCs w:val="24"/>
                <w:lang w:eastAsia="ru-RU"/>
              </w:rPr>
            </w:pPr>
            <w:r w:rsidRPr="00371ACF">
              <w:rPr>
                <w:rFonts w:ascii="Times New Roman" w:eastAsia="Times New Roman" w:hAnsi="Times New Roman" w:cs="Times New Roman"/>
                <w:bCs/>
                <w:sz w:val="24"/>
                <w:szCs w:val="24"/>
                <w:lang w:eastAsia="ru-RU"/>
              </w:rPr>
              <w:t>ВР</w:t>
            </w:r>
          </w:p>
        </w:tc>
        <w:tc>
          <w:tcPr>
            <w:tcW w:w="1776" w:type="dxa"/>
            <w:shd w:val="clear" w:color="auto" w:fill="auto"/>
            <w:noWrap/>
            <w:vAlign w:val="center"/>
          </w:tcPr>
          <w:p w:rsidR="00605D33" w:rsidRPr="00371ACF" w:rsidRDefault="00605D33" w:rsidP="00065261">
            <w:pPr>
              <w:spacing w:after="0" w:line="240" w:lineRule="auto"/>
              <w:jc w:val="center"/>
              <w:rPr>
                <w:rFonts w:ascii="Times New Roman" w:eastAsia="Times New Roman" w:hAnsi="Times New Roman" w:cs="Times New Roman"/>
                <w:sz w:val="24"/>
                <w:szCs w:val="24"/>
                <w:lang w:eastAsia="ru-RU"/>
              </w:rPr>
            </w:pPr>
            <w:r w:rsidRPr="00371ACF">
              <w:rPr>
                <w:rFonts w:ascii="Times New Roman" w:eastAsia="Times New Roman" w:hAnsi="Times New Roman" w:cs="Times New Roman"/>
                <w:sz w:val="24"/>
                <w:szCs w:val="24"/>
                <w:lang w:eastAsia="ru-RU"/>
              </w:rPr>
              <w:t>Текущий (очередной) финансовой год</w:t>
            </w:r>
          </w:p>
        </w:tc>
        <w:tc>
          <w:tcPr>
            <w:tcW w:w="1900" w:type="dxa"/>
            <w:shd w:val="clear" w:color="auto" w:fill="auto"/>
            <w:noWrap/>
            <w:vAlign w:val="center"/>
          </w:tcPr>
          <w:p w:rsidR="00605D33" w:rsidRPr="00371ACF" w:rsidRDefault="00605D33" w:rsidP="00065261">
            <w:pPr>
              <w:spacing w:after="0" w:line="240" w:lineRule="auto"/>
              <w:jc w:val="center"/>
              <w:rPr>
                <w:rFonts w:ascii="Times New Roman" w:eastAsia="Times New Roman" w:hAnsi="Times New Roman" w:cs="Times New Roman"/>
                <w:sz w:val="24"/>
                <w:szCs w:val="24"/>
                <w:lang w:eastAsia="ru-RU"/>
              </w:rPr>
            </w:pPr>
            <w:r w:rsidRPr="00371ACF">
              <w:rPr>
                <w:rFonts w:ascii="Times New Roman" w:eastAsia="Times New Roman" w:hAnsi="Times New Roman" w:cs="Times New Roman"/>
                <w:sz w:val="24"/>
                <w:szCs w:val="24"/>
                <w:lang w:eastAsia="ru-RU"/>
              </w:rPr>
              <w:t xml:space="preserve">1 год планового периода </w:t>
            </w:r>
          </w:p>
        </w:tc>
        <w:tc>
          <w:tcPr>
            <w:tcW w:w="1843" w:type="dxa"/>
            <w:shd w:val="clear" w:color="auto" w:fill="auto"/>
            <w:noWrap/>
            <w:vAlign w:val="center"/>
          </w:tcPr>
          <w:p w:rsidR="00605D33" w:rsidRPr="00371ACF" w:rsidRDefault="00605D33" w:rsidP="00065261">
            <w:pPr>
              <w:spacing w:after="0" w:line="240" w:lineRule="auto"/>
              <w:jc w:val="center"/>
              <w:rPr>
                <w:rFonts w:ascii="Times New Roman" w:eastAsia="Times New Roman" w:hAnsi="Times New Roman" w:cs="Times New Roman"/>
                <w:sz w:val="24"/>
                <w:szCs w:val="24"/>
                <w:lang w:eastAsia="ru-RU"/>
              </w:rPr>
            </w:pPr>
            <w:r w:rsidRPr="00371ACF">
              <w:rPr>
                <w:rFonts w:ascii="Times New Roman" w:eastAsia="Times New Roman" w:hAnsi="Times New Roman" w:cs="Times New Roman"/>
                <w:sz w:val="24"/>
                <w:szCs w:val="24"/>
                <w:lang w:eastAsia="ru-RU"/>
              </w:rPr>
              <w:t>2 год планового периода</w:t>
            </w:r>
          </w:p>
        </w:tc>
      </w:tr>
      <w:tr w:rsidR="00605D33" w:rsidRPr="0022666A" w:rsidTr="00065261">
        <w:trPr>
          <w:trHeight w:val="20"/>
        </w:trPr>
        <w:tc>
          <w:tcPr>
            <w:tcW w:w="15594" w:type="dxa"/>
            <w:gridSpan w:val="9"/>
            <w:shd w:val="clear" w:color="auto" w:fill="auto"/>
          </w:tcPr>
          <w:p w:rsidR="00605D33" w:rsidRPr="00371ACF" w:rsidRDefault="00605D33" w:rsidP="00065261">
            <w:pPr>
              <w:spacing w:after="0" w:line="240" w:lineRule="auto"/>
              <w:rPr>
                <w:rFonts w:ascii="Times New Roman" w:eastAsia="Times New Roman" w:hAnsi="Times New Roman" w:cs="Times New Roman"/>
                <w:b/>
                <w:sz w:val="24"/>
                <w:szCs w:val="24"/>
                <w:lang w:eastAsia="ru-RU"/>
              </w:rPr>
            </w:pPr>
            <w:r w:rsidRPr="00371ACF">
              <w:rPr>
                <w:rFonts w:ascii="Times New Roman" w:eastAsia="Times New Roman" w:hAnsi="Times New Roman" w:cs="Times New Roman"/>
                <w:b/>
                <w:sz w:val="24"/>
                <w:szCs w:val="24"/>
                <w:lang w:eastAsia="ru-RU"/>
              </w:rPr>
              <w:t>Раздел 1. Расходы</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 xml:space="preserve">Совет муниципального образования </w:t>
            </w:r>
            <w:proofErr w:type="spellStart"/>
            <w:r w:rsidRPr="0022666A">
              <w:rPr>
                <w:rFonts w:ascii="Times New Roman" w:eastAsia="Times New Roman" w:hAnsi="Times New Roman" w:cs="Times New Roman"/>
                <w:b/>
                <w:bCs/>
                <w:sz w:val="24"/>
                <w:szCs w:val="24"/>
                <w:lang w:eastAsia="ru-RU"/>
              </w:rPr>
              <w:t>Новокубанский</w:t>
            </w:r>
            <w:proofErr w:type="spellEnd"/>
            <w:r w:rsidRPr="0022666A">
              <w:rPr>
                <w:rFonts w:ascii="Times New Roman" w:eastAsia="Times New Roman" w:hAnsi="Times New Roman" w:cs="Times New Roman"/>
                <w:b/>
                <w:bCs/>
                <w:sz w:val="24"/>
                <w:szCs w:val="24"/>
                <w:lang w:eastAsia="ru-RU"/>
              </w:rPr>
              <w:t xml:space="preserve"> район</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901</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 </w:t>
            </w:r>
          </w:p>
        </w:tc>
        <w:tc>
          <w:tcPr>
            <w:tcW w:w="1724"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 </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8 844 600,0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4 330 600,0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4 330 600,0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Общегосударственные вопросы</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901</w:t>
            </w:r>
          </w:p>
        </w:tc>
        <w:tc>
          <w:tcPr>
            <w:tcW w:w="60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724"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8 844 600,0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4 324 600,0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4 324 600,0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901</w:t>
            </w:r>
          </w:p>
        </w:tc>
        <w:tc>
          <w:tcPr>
            <w:tcW w:w="60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4 244 600,0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4 324 600,0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4 324 600,0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Обеспечение деятельности органов местного самоуправления и муниципальных учреждений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901</w:t>
            </w:r>
          </w:p>
        </w:tc>
        <w:tc>
          <w:tcPr>
            <w:tcW w:w="60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50 0 00 00000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4 244 600,0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4 324 600,0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4 324 600,0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Совет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901</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50 3 00 00000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4 244 600,0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4 324 600,0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4 324 600,0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Председатель Совета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901</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50 3 01 00000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2 943 400,0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3 031 000,0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3 031 000,0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lastRenderedPageBreak/>
              <w:t>Расходы на обеспечение функций органов местного самоуправления муниципального образования</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901</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50 3 01 00190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2 943 400,0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3 031 000,0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3 031 000,0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901</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50 3 01 00190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2 943 400,0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3 031 000,0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3 031 000,0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901</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50 3 01 00190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2 943 400,0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3 031 000,0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3 031 000,0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Обеспечение деятельности Совета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 </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901</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50 3 02 00000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1 301 200,0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1 293 600,0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1 293 600,0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обеспечение функций органов местного самоуправления муниципального образования</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901</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50 3 02 00190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1 301 200,0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1 293 600,0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1 293 600,0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901</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50 3 02 00190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1 208 600,0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1 244 600,0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1 244 600,0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901</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50 3 02 00190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1 208 600,0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1 244 600,0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1 244 600,0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901</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50 3 02 00190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92 400,0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48 800,0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48 800,0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901</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50 3 02 00190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92 400,0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48 800,0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48 800,0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бюджетные ассигнования</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901</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50 3 02 00190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Уплата налогов, сборов и иных платежей</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901</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50 3 02 00190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850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Другие общегосударственные вопросы</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901</w:t>
            </w:r>
          </w:p>
        </w:tc>
        <w:tc>
          <w:tcPr>
            <w:tcW w:w="60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center"/>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4 600 000,0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lastRenderedPageBreak/>
              <w:t xml:space="preserve">Обеспечение деятельности органов местного самоуправления и муниципальных учреждений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901</w:t>
            </w:r>
          </w:p>
        </w:tc>
        <w:tc>
          <w:tcPr>
            <w:tcW w:w="60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50 0 00 00000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4 600 000,0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Совет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901</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50 3 00 00000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4 600 000,0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Прочие обязательства Совета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901</w:t>
            </w:r>
          </w:p>
        </w:tc>
        <w:tc>
          <w:tcPr>
            <w:tcW w:w="60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50 3 03 00000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4 600 000,0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Решение социально значимых вопросов по предложениям депутатов Совета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901</w:t>
            </w:r>
          </w:p>
        </w:tc>
        <w:tc>
          <w:tcPr>
            <w:tcW w:w="60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50 3 03 10540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4 600 000,0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901</w:t>
            </w:r>
          </w:p>
        </w:tc>
        <w:tc>
          <w:tcPr>
            <w:tcW w:w="60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50 3 03 10540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4 600 000,0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901</w:t>
            </w:r>
          </w:p>
        </w:tc>
        <w:tc>
          <w:tcPr>
            <w:tcW w:w="60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50 3 03 10540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4 600 000,0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Образование</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901</w:t>
            </w:r>
          </w:p>
        </w:tc>
        <w:tc>
          <w:tcPr>
            <w:tcW w:w="60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Профессиональная подготовка, переподготовка и повышение квалификации</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901</w:t>
            </w:r>
          </w:p>
        </w:tc>
        <w:tc>
          <w:tcPr>
            <w:tcW w:w="60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Обеспечение деятельности органов местного самоуправления и муниципальных учреждений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901</w:t>
            </w:r>
          </w:p>
        </w:tc>
        <w:tc>
          <w:tcPr>
            <w:tcW w:w="60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50 0 00 00000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Совет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901</w:t>
            </w:r>
          </w:p>
        </w:tc>
        <w:tc>
          <w:tcPr>
            <w:tcW w:w="60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50 3 00 00000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Обеспечение деятельности Совета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 </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901</w:t>
            </w:r>
          </w:p>
        </w:tc>
        <w:tc>
          <w:tcPr>
            <w:tcW w:w="60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50 3 02 00000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обеспечение функций органов местного самоуправления муниципального образования</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901</w:t>
            </w:r>
          </w:p>
        </w:tc>
        <w:tc>
          <w:tcPr>
            <w:tcW w:w="60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50 3 02 00190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901</w:t>
            </w:r>
          </w:p>
        </w:tc>
        <w:tc>
          <w:tcPr>
            <w:tcW w:w="60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50 3 02 00190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lastRenderedPageBreak/>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901</w:t>
            </w:r>
          </w:p>
        </w:tc>
        <w:tc>
          <w:tcPr>
            <w:tcW w:w="60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50 3 02 00190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 xml:space="preserve">Администрация муниципального образования </w:t>
            </w:r>
            <w:proofErr w:type="spellStart"/>
            <w:r w:rsidRPr="0022666A">
              <w:rPr>
                <w:rFonts w:ascii="Times New Roman" w:eastAsia="Times New Roman" w:hAnsi="Times New Roman" w:cs="Times New Roman"/>
                <w:b/>
                <w:bCs/>
                <w:sz w:val="24"/>
                <w:szCs w:val="24"/>
                <w:lang w:eastAsia="ru-RU"/>
              </w:rPr>
              <w:t>Новокубанский</w:t>
            </w:r>
            <w:proofErr w:type="spellEnd"/>
            <w:r w:rsidRPr="0022666A">
              <w:rPr>
                <w:rFonts w:ascii="Times New Roman" w:eastAsia="Times New Roman" w:hAnsi="Times New Roman" w:cs="Times New Roman"/>
                <w:b/>
                <w:bCs/>
                <w:sz w:val="24"/>
                <w:szCs w:val="24"/>
                <w:lang w:eastAsia="ru-RU"/>
              </w:rPr>
              <w:t xml:space="preserve"> район</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 </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 </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 </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414 232 000,0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258 776 700,0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196 624 400,0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Общегосударственные вопросы</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142 205 400,0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144 890 700,0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142 649 700,0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3 065 900,0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3 157 100,0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3 157 100,0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Обеспечение деятельности органов местного самоуправления и муниципальных учреждений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50 0 00 00000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3 065 900,0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3 157 100,0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3 157 100,0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Высшее должностное лицо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50 1 00 00000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3 065 900,0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3 157 100,0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3 157 100,0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обеспечение функций органов местного самоуправления муниципального образования</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50 1 00 00190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3 065 900,0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3 157 100,0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3 157 100,0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50 1 00 00190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3 065 900,0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3 157 100,0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3 157 100,0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50 1 00 00190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3 065 900,0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3 157 100,0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3 157 100,0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82 194 000,0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87 467 600,0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87 455 600,0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 «Развитие </w:t>
            </w:r>
            <w:r w:rsidRPr="0022666A">
              <w:rPr>
                <w:rFonts w:ascii="Times New Roman" w:eastAsia="Times New Roman" w:hAnsi="Times New Roman" w:cs="Times New Roman"/>
                <w:sz w:val="24"/>
                <w:szCs w:val="24"/>
                <w:lang w:eastAsia="ru-RU"/>
              </w:rPr>
              <w:lastRenderedPageBreak/>
              <w:t>сельского хозяйства и регулирование рынков сельскохозяйственной продукции, сырья и продовольствия»</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lastRenderedPageBreak/>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21 0 00 00000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1 498 600,0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1 498 600,0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1 498 600,0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 «Развитие сельского хозяйства и регулирование рынков сельскохозяйственной продукции, сырья и продовольствия»</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21 1 00 00000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1 498 600,0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1 498 600,0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1 498 600,0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Поддержка сельскохозяйственного производства</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21 1 01 00000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1 498 600,0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1 498 600,0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1 498 600,0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21 1 01 60910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1 498 600,0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1 498 600,0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1 498 600,0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21 1 01 60910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1 336 600,0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1 336 600,0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1 336 600,0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21 1 01 60910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1 336 600,0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1 336 600,0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1 336 600,0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21 1 01 60910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162 000,0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162 000,0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162 000,0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21 1 01 60910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162 000,0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162 000,0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162 000,0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Обеспечение деятельности органов местного самоуправления и муниципальных учреждений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50 0 00 00000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80 695 400,0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85 969 000,0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85 957 000,0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50 4 00 00000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4 067 600,0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4 067 600,0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4 067 600,0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Единая субвенция в области социальной политики бюджетам муниципальных районов, муниципальных и городских округов Краснодарского края</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50 4 00 69000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4 067 600,0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4 067 600,0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4 067 600,0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50 4 00 69000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3 743 600,0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3 743 600,0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3 743 600,0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50 4 00 69000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3 743 600,0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3 743 600,0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3 743 600,0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50 4 00 69000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324 000,0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324 000,0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324 000,0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50 4 00 69000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324 000,0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324 000,0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324 000,0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Обеспечение деятельности администрации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50 5 00 00000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76 627 800,0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81 901 400,0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81 889 400,0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обеспечение функций органов местного самоуправления муниципального образования</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50 5 00 00190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76 627 800,0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81 901 400,0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81 889 400,0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50 5 00 00190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70 613 900,0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76 244 200,0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76 244 200,0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50 5 00 00190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70 613 900,0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76 244 200,0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76 244 200,0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50 5 00 00190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5 453 800,0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5 107 800,0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5 107 800,0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50 5 00 00190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5 453 800,0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5 107 800,0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5 107 800,0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бюджетные ассигнования</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50 5 00 00190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560 100,0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549 400,0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537 400,0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Уплата налогов, сборов и иных платежей</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50 5 00 00190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850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560 100,0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549 400,0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537 400,0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Судебная система</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19 500,0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17 000,0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17 000,0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Обеспечение деятельности органов местного самоуправления и муниципальных учреждений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50 0 00 00000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19 500,0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17 000,0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17 000,0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50 4 00 00000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19 500,0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17 000,0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17 000,0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50 4 00 51200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19 500,0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17 000,0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17 000,0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50 4 00 51200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19 500,0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17 000,0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17 000,0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50 4 00 51200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19 500,0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17 000,0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17 000,0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Резервные фонды</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300 000,0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300 000,0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Непрограммные расходы органов местного самоуправления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99 0 00 00000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300 000,0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300 000,0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Непрограммные расходы</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99 1 00 00000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300 000,0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300 000,0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Резервный фонд администрации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99 1 00 10530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300 000,0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300 000,0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бюджетные ассигнования</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99 1 00 10530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300 000,0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300 000,0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Резервные средства</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99 1 00 10530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870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300 000,0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300 000,0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Другие общегосударственные вопросы</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56 626 000,0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53 949 000,0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51 720 000,0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Муниципальная программа муниципального образования «Развитие жилищно-коммунального хозяйства»</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05 0 00 00000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Энергосбережение и повышение энергетической эффективности</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 Э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Энергосбережение и повышение энергетической эффективности в муниципальных учреждениях</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 Э 01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Мероприятия по энергосбережению и повышению энергетической эффективности</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 Э 01 10370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 Э 01 10370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 Э 01 10370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 «Информационное обеспечение жителей </w:t>
            </w:r>
            <w:proofErr w:type="spellStart"/>
            <w:r w:rsidRPr="0022666A">
              <w:rPr>
                <w:rFonts w:ascii="Times New Roman" w:eastAsia="Times New Roman" w:hAnsi="Times New Roman" w:cs="Times New Roman"/>
                <w:sz w:val="24"/>
                <w:szCs w:val="24"/>
                <w:lang w:eastAsia="ru-RU"/>
              </w:rPr>
              <w:t>Новокубанского</w:t>
            </w:r>
            <w:proofErr w:type="spellEnd"/>
            <w:r w:rsidRPr="0022666A">
              <w:rPr>
                <w:rFonts w:ascii="Times New Roman" w:eastAsia="Times New Roman" w:hAnsi="Times New Roman" w:cs="Times New Roman"/>
                <w:sz w:val="24"/>
                <w:szCs w:val="24"/>
                <w:lang w:eastAsia="ru-RU"/>
              </w:rPr>
              <w:t xml:space="preserve"> района»</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12 0 00 00000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5 190 000,0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3 150 000,0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2 050 000,0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 «Информационное обеспечение жителей </w:t>
            </w:r>
            <w:proofErr w:type="spellStart"/>
            <w:r w:rsidRPr="0022666A">
              <w:rPr>
                <w:rFonts w:ascii="Times New Roman" w:eastAsia="Times New Roman" w:hAnsi="Times New Roman" w:cs="Times New Roman"/>
                <w:sz w:val="24"/>
                <w:szCs w:val="24"/>
                <w:lang w:eastAsia="ru-RU"/>
              </w:rPr>
              <w:t>Новокубанского</w:t>
            </w:r>
            <w:proofErr w:type="spellEnd"/>
            <w:r w:rsidRPr="0022666A">
              <w:rPr>
                <w:rFonts w:ascii="Times New Roman" w:eastAsia="Times New Roman" w:hAnsi="Times New Roman" w:cs="Times New Roman"/>
                <w:sz w:val="24"/>
                <w:szCs w:val="24"/>
                <w:lang w:eastAsia="ru-RU"/>
              </w:rPr>
              <w:t xml:space="preserve"> района»</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12 1 00 00000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5 190 000,0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3 150 000,0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2 050 000,0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Обеспечение доступа к информации о деятельности администрации муниципального образования на телевидении, радио и в сети «Интернет»</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12 1 01 00000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1 400 000,0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1 000 000,0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400 000,0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Мероприятия по информационному обеспечению населения</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12 1 01 10270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1 400 000,0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1 000 000,0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400 000,0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12 1 01 10270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1 400 000,0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1 000 000,0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400 000,0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12 1 01 10270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1 400 000,0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1 000 000,0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400 000,0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Обеспечение доступа к информации о деятельности администрации муниципального образования в периодических изданиях</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12 1 02 00000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3 790 000,0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2 150 000,0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1 650 000,0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Мероприятия по информационному обеспечению населения</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12 1 02 10270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3 790 000,0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2 150 000,0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1 650 000,0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12 1 02 10270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3 790 000,0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2 150 000,0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1 650 000,0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12 1 02 10270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3 790 000,0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2 150 000,0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1 650 000,0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 «Информатизация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13 0 00 00000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3 871 300,0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3 044 000,0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3 044 000,0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 «Информатизация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13 1 00 00000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3 871 300,0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3 044 000,0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3 044 000,0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Развитие информационно-коммуникационных технологий</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13 1 01 00000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1 996 300,0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1 169 000,0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1 169 000,0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Мероприятия по информатизации</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13 1 01 10080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1 996 300,0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1 169 000,0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1 169 000,0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13 1 01 10080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1 996 300,0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1 169 000,0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1 169 000,0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13 1 01 10080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1 996 300,0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1 169 000,0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1 169 000,0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Сопровождение и обслуживание информационно-коммуникационных технологий</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13 1 02 00000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1 875 000,0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1 875 000,0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1 875 000,0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Мероприятия по информатизации</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13 1 02 10080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1 875 000,0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1 875 000,0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1 875 000,0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13 1 02 10080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1 875 000,0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1 875 000,0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1 875 000,0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13 1 02 10080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1 875 000,0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1 875 000,0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1 875 000,0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Обеспечение деятельности органов местного самоуправления и муниципальных учреждений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50 0 00 00000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47 514 700,0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47 655 000,0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46 526 000,0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Обеспечение деятельности администрации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50 5 00 00000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562 200,0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336 700,0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207 700,0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Прочие обязательства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50 5 00 10050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562 200,0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336 700,0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207 700,0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бюджетные ассигнования</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50 5 00 10050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562 200,0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336 700,0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207 700,0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Исполнение судебных актов</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50 5 00 10050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830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562 200,0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336 700,0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207 700,0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Обеспечение деятельности муниципальных учреждений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50 8 00 00000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46 952 500,0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47 318 300,0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46 318 300,0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Обеспечение деятельности муниципальных учреждений, подведомственных органам местного самоуправления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50 8 01 00000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46 952 500,0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47 318 300,0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46 318 300,0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50 8 01 00590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46 952 500,0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47 318 300,0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46 318 300,0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50 8 01 00590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26 804 800,0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27 500 400,0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27 500 400,0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выплаты персоналу казенных учреждений</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50 8 01 00590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26 804 800,0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27 500 400,0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27 500 400,0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50 8 01 00590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20 017 500,0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19 687 700,0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18 687 700,0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50 8 01 00590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20 017 500,0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19 687 700,0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18 687 700,0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бюджетные ассигнования</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50 8 01 00590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130 200,0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130 200,0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130 200,0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Уплата налогов, сборов и иных платежей</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50 8 01 00590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850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130 200,0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130 200,0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130 200,0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Национальная оборона</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Мобилизационная подготовка экономики</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Непрограммные расходы органов местного самоуправления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99 0 00 00000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Непрограммные расходы</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99 1 00 00000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Мероприятия по обеспечению мобилизационной готовности экономики</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99 1 00 10090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99 1 00 10090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99 1 00 10090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Национальная безопасность и правоохранительная деятельность</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17 259 400,0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13 051 700,0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9 252 200,0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17 259 400,0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13 051 700,0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9 252 200,0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 «Обеспечение безопасности населения»</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06 0 00 00000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17 196 400,0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12 988 700,0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9 189 200,0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Предупреждение и ликвидации ЧС, стихийных бедствий и их последствий</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06 1 00 00000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4 390 000,0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1 090 000,0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Организация и осуществление мероприятий по защите населения и территории муниципального образования</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06 1 01 00000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4 390 000,0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1 090 000,0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Предупреждение и ликвидация последствий ЧС и стихийных бедствий природного и техногенного характера   </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06 1 01 10130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4 390 000,0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1 090 000,0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06 1 01 10130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4 390 000,0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1 090 000,0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06 1 01 10130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4 390 000,0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1 090 000,0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Укрепление правопорядка, профилактика правонарушений и терроризма</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06 3 00 00000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Повышение инженерно-технической защищенности социально значимых объектов и административных зданий, а также информационно-пропагандистское сопровождение антитеррористической деятельности</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06 3 01 00000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Мероприятия по профилактике терроризма и экстремизма</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06 3 01 10150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06 3 01 10150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06 3 01 10150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Построение (развитие) и внедрение аппаратно-программного комплекса «Безопасный город»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06 4 00 00000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12 206 400,0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11 888 700,0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8 039 200,0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Обеспечение деятельности муниципальных учреждений</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06 4 01 00000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11 306 400,0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11 088 700,0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7 689 200,0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06 4 01 00590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11 306 400,0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11 088 700,0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7 689 200,0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06 4 01 00590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9 789 900,0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9 572 200,0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6 172 700,0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выплаты персоналу казенных учреждений</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06 4 01 00590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9 789 900,0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9 572 200,0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6 172 700,0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06 4 01 00590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1 515 500,0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1 515 500,0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1 515 500,0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06 4 01 00590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1 515 500,0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1 515 500,0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1 515 500,0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бюджетные ассигнования</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06 4 01 00590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Уплата налогов, сборов и иных платежей</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06 4 01 00590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850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Осуществление мероприятий по внедрению и развитию информационно-коммуникационных технологий в рамках предупреждения ситуаций, которые могут привести к нарушению функционирования систем жизнеобеспечения населения и ликвидации их последствий</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06 4 02 00000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350 000,0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Мероприятия по обеспечению безопасности жизнедеятельности</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06 4 02 10260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350 000,0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06 4 02 10260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350 000,0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06 4 02 10260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350 000,0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Непрограммные расходы органов местного самоуправления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99 0 00 00000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63 000,0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63 000,0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63 000,0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Непрограммные расходы</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99 1 00 00000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63 000,0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63 000,0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63 000,0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формированию и утверждению списков граждан, лишившихся жилого помещения в результате чрезвычайных ситуаций</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99 1 00 60070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63 000,0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63 000,0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63 000,0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99 1 00 60070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63 000,0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63 000,0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63 000,0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99 1 00 60070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63 000,0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63 000,0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63 000,0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Национальная экономика</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47 920 000,0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34 209 300,0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34 069 500,0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Сельское хозяйство и рыболовство</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19 948 500,0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19 288 700,0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19 288 700,0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 «Развитие сельского хозяйства и регулирование рынков сельскохозяйственной продукции, сырья и продовольствия»</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21 0 00 00000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19 948 500,0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19 288 700,0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19 288 700,0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 «Развитие сельского хозяйства и регулирование рынков сельскохозяйственной продукции, сырья и продовольствия»</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21 1 00 00000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19 948 500,0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19 288 700,0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19 288 700,0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Поддержка сельскохозяйственного производства</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21 1 01 00000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16 649 700,0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16 649 700,0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16 649 700,0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поддержке сельскохозяйственного производства</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21 1 01 60910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16 649 700,0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16 649 700,0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16 649 700,0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бюджетные ассигнования</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21 1 01 60910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16 649 700,0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16 649 700,0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16 649 700,0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21 1 01 60910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810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16 649 700,0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16 649 700,0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16 649 700,0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Обеспечение эпизоотического, ветеринарно-санитарного благополучия</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21 1 02 00000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3 298 800,0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2 639 000,0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2 639 000,0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Осуществление государственных полномочий Краснодарского края в области обращения с животными, предусмотренных законодательством в области обращения с животными,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«Сириус»</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21 1 02 61650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3 298 800,0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2 639 000,0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2 639 000,0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21 1 02 61650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3 298 800,0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2 639 000,0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2 639 000,0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21 1 02 61650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3 298 800,0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2 639 000,0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2 639 000,0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Дорожное хозяйство (дорожные фонды)</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9 991 400,0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10 436 600,0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10 796 800,0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 «Комплексное и устойчивое развитие в сфере строительства, архитектуры и дорожного хозяйства»</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04 0 00 00000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9 991 400,0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10 436 600,0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10 796 800,0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Обеспечение безопасности дорожного движения</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04 2 00 00000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9 991 400,0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10 436 600,0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10 796 800,0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Поддержание надлежащего технического состояния автомобильных дорог общего пользования местного значения</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04 2 02 00000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9 991 400,0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10 436 600,0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10 796 800,0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Содержание автомобильных дорог общего пользования местного значения</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04 2 02 10340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1 000 000,0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1 000 000,0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1 000 000,0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04 2 02 10340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1 000 000,0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1 000 000,0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1 000 000,0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04 2 02 10340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1 000 000,0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1 000 000,0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1 000 000,0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Строительство, реконструкция, капитальный ремонт и ремонт автомобильных дорог общего пользования местного значения</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04 2 02 10350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8 991 400,0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9 436 600,0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9 796 800,0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04 2 02 10350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8 991 400,0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9 436 600,0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9 796 800,0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04 2 02 10350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8 991 400,0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9 436 600,0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9 796 800,0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Другие вопросы в области национальной экономики</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17 980 100,0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4 484 000,0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3 984 000,0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 «Комплексное и устойчивое развитие в сфере строительства, архитектуры и дорожного хозяйства»</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04 0 00 00000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12 262 400,0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Подготовка градостроительной и землеустроительной документации на территории </w:t>
            </w:r>
            <w:proofErr w:type="spellStart"/>
            <w:r w:rsidRPr="0022666A">
              <w:rPr>
                <w:rFonts w:ascii="Times New Roman" w:eastAsia="Times New Roman" w:hAnsi="Times New Roman" w:cs="Times New Roman"/>
                <w:sz w:val="24"/>
                <w:szCs w:val="24"/>
                <w:lang w:eastAsia="ru-RU"/>
              </w:rPr>
              <w:t>Новокубанского</w:t>
            </w:r>
            <w:proofErr w:type="spellEnd"/>
            <w:r w:rsidRPr="0022666A">
              <w:rPr>
                <w:rFonts w:ascii="Times New Roman" w:eastAsia="Times New Roman" w:hAnsi="Times New Roman" w:cs="Times New Roman"/>
                <w:sz w:val="24"/>
                <w:szCs w:val="24"/>
                <w:lang w:eastAsia="ru-RU"/>
              </w:rPr>
              <w:t xml:space="preserve"> района</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04 5 00 00000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12 262 400,0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Организация разработки градостроительной и землеустроительной документации</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04 5 01 00000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12 262 400,0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Мероприятия по подготовке градостроительной и землеустроительной документации</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04 5 01 10380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1 600 000,0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04 5 01 10380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1 600 000,0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04 5 01 10380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1 600 000,0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Подготовка изменений в генеральные планы муниципальных образований Краснодарского края</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 5 01 S2560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4 122 000,0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 5 01 S2560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4 122 000,0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 5 01 S2560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4 122 000,0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Подготовка изменений в правила землепользования и застройки муниципальных образований Краснодарского края</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 5 01 S2570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6 540 400,0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 5 01 S2570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6 540 400,0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 5 01 S2570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6 540 400,0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 «Экономическое развитие»</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09 0 00 00000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5 717 700,0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3 984 000,0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3 984 000,0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Поддержка малого и среднего предпринимательства</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09 1 00 00000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3 497 700,0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3 484 000,0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3 484 000,0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Развитие малого и среднего предпринимательства</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09 1 01 00000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3 497 700,0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3 484 000,0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3 484 000,0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09 1 01 00590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3 497 700,0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3 484 000,0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3 484 000,0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09 1 01 00590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3 497 700,0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3 484 000,0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3 484 000,0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бюджетным учреждениям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09 1 01 00590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610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3 497 700,0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3 484 000,0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3 484 000,0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Формирование и продвижение экономически и инвестиционно-привлекательного образа </w:t>
            </w:r>
            <w:proofErr w:type="spellStart"/>
            <w:r w:rsidRPr="0022666A">
              <w:rPr>
                <w:rFonts w:ascii="Times New Roman" w:eastAsia="Times New Roman" w:hAnsi="Times New Roman" w:cs="Times New Roman"/>
                <w:sz w:val="24"/>
                <w:szCs w:val="24"/>
                <w:lang w:eastAsia="ru-RU"/>
              </w:rPr>
              <w:t>Новокубанского</w:t>
            </w:r>
            <w:proofErr w:type="spellEnd"/>
            <w:r w:rsidRPr="0022666A">
              <w:rPr>
                <w:rFonts w:ascii="Times New Roman" w:eastAsia="Times New Roman" w:hAnsi="Times New Roman" w:cs="Times New Roman"/>
                <w:sz w:val="24"/>
                <w:szCs w:val="24"/>
                <w:lang w:eastAsia="ru-RU"/>
              </w:rPr>
              <w:t xml:space="preserve"> района, в том числе и за его пределами</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09 2 00 00000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2 220 000,0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Создание благоприятных условий в муниципальном образовании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 для инвестиционного развития</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09 2 01 00000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2 220 000,0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Мероприятия по формированию и продвижению экономически и инвестиционно-привлекательного образа </w:t>
            </w:r>
            <w:proofErr w:type="spellStart"/>
            <w:r w:rsidRPr="0022666A">
              <w:rPr>
                <w:rFonts w:ascii="Times New Roman" w:eastAsia="Times New Roman" w:hAnsi="Times New Roman" w:cs="Times New Roman"/>
                <w:sz w:val="24"/>
                <w:szCs w:val="24"/>
                <w:lang w:eastAsia="ru-RU"/>
              </w:rPr>
              <w:t>Новокубанского</w:t>
            </w:r>
            <w:proofErr w:type="spellEnd"/>
            <w:r w:rsidRPr="0022666A">
              <w:rPr>
                <w:rFonts w:ascii="Times New Roman" w:eastAsia="Times New Roman" w:hAnsi="Times New Roman" w:cs="Times New Roman"/>
                <w:sz w:val="24"/>
                <w:szCs w:val="24"/>
                <w:lang w:eastAsia="ru-RU"/>
              </w:rPr>
              <w:t xml:space="preserve"> района, в том числе и за его пределами</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09 2 01 10210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2 220 000,0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09 2 01 10210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220 000,0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09 2 01 10210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220 000,0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09 2 01 10210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2 000 000,0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бюджетным учреждениям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09 2 01 10210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610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2 000 000,0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Жилищно-коммунальное хозяйство</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160 027 200,0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11 692 000,0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720 000,0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Жилищное хозяйство</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507 000,0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Муниципальная программа муниципального образования «Развитие жилищно-коммунального хозяйства»</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05 0 00 00000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507 000,0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Переселение граждан из аварийного жилья</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05 9 00 00000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507 000,0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Организация расселения граждан</w:t>
            </w:r>
            <w:r>
              <w:rPr>
                <w:rFonts w:ascii="Times New Roman" w:eastAsia="Times New Roman" w:hAnsi="Times New Roman" w:cs="Times New Roman"/>
                <w:sz w:val="24"/>
                <w:szCs w:val="24"/>
                <w:lang w:eastAsia="ru-RU"/>
              </w:rPr>
              <w:t>,</w:t>
            </w:r>
            <w:r w:rsidRPr="0022666A">
              <w:rPr>
                <w:rFonts w:ascii="Times New Roman" w:eastAsia="Times New Roman" w:hAnsi="Times New Roman" w:cs="Times New Roman"/>
                <w:sz w:val="24"/>
                <w:szCs w:val="24"/>
                <w:lang w:eastAsia="ru-RU"/>
              </w:rPr>
              <w:t xml:space="preserve"> проживающих в жилых помещениях, признанных в установленном порядке аварийными</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05 9 01 00000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507 000,0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Мероприятия по переселению граждан из аварийного жилья</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05 9 01 10610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507 000,0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05 9 01 10610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507 000,0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05 9 01 10610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507 000,0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Коммунальное хозяйство</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5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158 805 200,0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11 000 000,0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 «Комплексное и устойчивое развитие в сфере строительства, архитектуры и дорожного хозяйства»</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5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04 0 00 00000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11 000 000,0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Развитие общественной инфраструктуры</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5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04 1 00 00000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11 000 000,0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Строительство, реконструкция (в том числе реконструкция объектов незавершенного строительства) и техническое перевооружение объектов общественной инфраструктуры муниципального значения, приобретение объектов недвижимости, движимого имущества (необходимого для обеспечения функционирования приобретаемого (приобретенного) объекта недвижимости)</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5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04 1 01 00000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11 000 000,0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Организация теплоснабжения населения (строительство (реконструкция, техническое перевооружение) объектов теплоснабжения населения (котельных, тепловых сетей, тепловых пунктов))</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5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 1 01 S1070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11 000 000,0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5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 1 01 S1070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11 000 000,0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Бюджетные инвестиции</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5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 1 01 S1070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410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11 000 000,0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Муниципальная программа муниципального образования «Развитие жилищно-коммунального хозяйства»</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5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05 0 00 00000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158 805 200,0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Развитие водоснабжения и водоотведения населенных пунктов</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5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05 1 00 00000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156 805 200,0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Проведение комплекса мероприятий по модернизации, строительству, реконструкции и ремонту объектов водоснабжения и водоотведения населенных пунктов</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5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05 1 01 00000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156 805 200,0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Организация водоснабжения населения</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5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 1 01 S0330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156 805 200,0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5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 1 01 S0330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156 805 200,0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Бюджетные инвестиции</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5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 1 01 S0330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410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156 805 200,0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Газификация населенных пунктов</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5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05 2 00 00000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2 000 000,0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Проведение комплекса мероприятий по модернизации, строительству, реконструкции и ремонту объектов газоснабжения</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5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05 2 02 00000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2 000 000,0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Мероприятия по газификации населенных пунктов</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5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05 2 02 10480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2 000 000,0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5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05 2 02 10480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2 000 000,0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5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05 2 02 10480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2 000 000,0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Благоустройство</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5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715 000,0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692 000,0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720 000,0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Муниципальная программа муниципального образования «Развитие жилищно-коммунального хозяйства»</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5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05 0 00 00000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715 000,0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692 000,0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720 000,0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Охрана окружающей среды</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5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05 3 00 00000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715 000,0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692 000,0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720 000,0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Поддержание надлежащего санитарного состояния на территории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5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05 3 01 00000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715 000,0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692 000,0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720 000,0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Мероприятия по охране окружающей среды</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5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05 3 01 10400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715 000,0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692 000,0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720 000,0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5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05 3 01 10400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715 000,0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692 000,0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720 000,0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5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05 3 01 10400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715 000,0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692 000,0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720 000,0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Образование</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303 000,0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350 000,0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350 000,0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Профессиональная подготовка, переподготовка и повышение квалификации</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253 000,0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350 000,0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350 000,0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 «Развитие муниципальной службы»</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10 0 00 00000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243 000,0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350 000,0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350 000,0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 «Развитие муниципальной службы»</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10 1 00 00000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243 000,0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350 000,0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350 000,0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Профессиональная переподготовка, повышение квалификации и краткосрочное обучение по профильным направлениям деятельности муниципальных служащих</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10 1 01 00000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243 000,0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350 000,0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350 000,0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Мероприятия по переподготовке и повышению квалификации кадров</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10 1 01 10200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243 000,0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350 000,0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350 000,0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10 1 01 10200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243 000,0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350 000,0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350 000,0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10 1 01 10200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243 000,0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350 000,0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350 000,0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Обеспечение деятельности органов местного самоуправления и муниципальных учреждений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50 0 00 00000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Обеспечение деятельности администрации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50 5 00 00000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обеспечение функций органов местного самоуправления муниципального образования</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50 5 00 00190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50 5 00 00190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50 5 00 00190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Молодежная политика</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 «Дети Кубани»</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03 0 00 00000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 «Дети Кубани»</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03 1 00 00000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Профилактика безнадзорности и правонарушений несовершеннолетних</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03 1 02 00000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Реализация мероприятий муниципальной программы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 «Дети Кубани»</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03 1 02 10250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03 1 02 10250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03 1 02 10250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Здравоохранение</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36 750 000,0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45 000 000,0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Амбулаторная помощь</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36 750 000,0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45 000 000,0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 «Комплексное и устойчивое развитие в сфере строительства, архитектуры и дорожного хозяйства»</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04 0 00 00000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36 750 000,0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45 000 000,0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Развитие общественной инфраструктуры</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04 1 00 00000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36 750 000,0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45 000 000,0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Строительство, реконструкция (в том числе реконструкция объектов незавершенного строительства) и техническое перевооружение объектов общественной инфраструктуры муниципального значения, приобретение объектов недвижимости, движимого имущества (необходимого для обеспечения функционирования приобретаемого (приобретенного) объекта недвижимости)</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04 1 01 00000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36 000 000,0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32 000 000,0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Мероприятия по развитию общественной инфраструктуры</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04 1 01 10470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1 000 000,0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04 1 01 10470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1 000 000,0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Бюджетные инвестиции</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04 1 01 10470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410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1 000 000,0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04 1 01 60960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35 000 000,0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32 000 000,0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04 1 01 60960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35 000 000,0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32 000 000,0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Бюджетные инвестиции</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04 1 01 60960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410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35 000 000,0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32 000 000,0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Федеральный проект «Модернизация первичного звена здравоохранения Российской Федерации»</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 1 N9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750 000,0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13 000 000,0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Реализация региональных проектов модернизации первичного звена здравоохранения (осуществление отдельных государственных полномочий по строительству зданий, включая проектно-изыскательские работы, для размещения </w:t>
            </w:r>
            <w:proofErr w:type="spellStart"/>
            <w:r w:rsidRPr="0022666A">
              <w:rPr>
                <w:rFonts w:ascii="Times New Roman" w:eastAsia="Times New Roman" w:hAnsi="Times New Roman" w:cs="Times New Roman"/>
                <w:sz w:val="24"/>
                <w:szCs w:val="24"/>
                <w:lang w:eastAsia="ru-RU"/>
              </w:rPr>
              <w:t>фельдшерско</w:t>
            </w:r>
            <w:proofErr w:type="spellEnd"/>
            <w:r w:rsidRPr="0022666A">
              <w:rPr>
                <w:rFonts w:ascii="Times New Roman" w:eastAsia="Times New Roman" w:hAnsi="Times New Roman" w:cs="Times New Roman"/>
                <w:sz w:val="24"/>
                <w:szCs w:val="24"/>
                <w:lang w:eastAsia="ru-RU"/>
              </w:rPr>
              <w:t xml:space="preserve"> 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 1 N9 53651</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10 000 000,0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 1 N9 53651</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10 000 000,0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Бюджетные инвестиции</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 1 N9 53651</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410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10 000 000,0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Реализация региональных проектов модернизации первичного звена здравоохранения (осуществление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 1 N9 C3651</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750 000,0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3 000 000,0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 1 N9 C3651</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750 000,0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3 000 000,0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Бюджетные инвестиции</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 1 N9 C3651</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410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750 000,0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3 000 000,0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Социальная политика</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9 567 000,0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9 383 000,0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9 383 000,0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Пенсионное обеспечение</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7 657 000,0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8 010 000,0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8 010 000,0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 «Социальная поддержка граждан»</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02 0 00 00000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7 657 000,0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8 010 000,0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8 010 000,0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Развитие мер социальной поддержки отдельных категорий граждан</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02 1 00 00000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7 657 000,0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8 010 000,0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8 010 000,0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Дополнительное материальное обеспечение лиц, замещавших выборные муниципальные должности и должности муниципальной службы муниципального образования</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02 1 01 10810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7 657 000,0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8 010 000,0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8 010 000,0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02 1 01 10810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371 000,0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388 000,0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388 000,0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02 1 01 10810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371 000,0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388 000,0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388 000,0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Социальное обеспечение и иные выплаты населению</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02 1 01 10810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7 286 000,0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7 622 000,0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7 622 000,0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Социальные выплаты гражданам, кроме публичных нормативных социальных выплат</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02 1 01 10810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320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7 286 000,0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7 622 000,0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7 622 000,0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Другие вопросы в области социальной политики</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1 910 000,0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1 373 000,0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1 373 000,0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 «Социальная поддержка граждан»</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02 0 00 00000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1 910 000,0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1 373 000,0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1 373 000,0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Поддержка социально ориентированных некоммерческих организаций</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02 2 00 00000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1 910 000,0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1 373 000,0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1 373 000,0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Оказание поддержки социально ориентированным некоммерческим организациям при реализации ими собственных общественно полезных программ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02 2 01 00000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1 910 000,0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1 373 000,0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1 373 000,0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Мероприятия по поддержке социально ориентированных некоммерческих организаций</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02 2 01 10160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1 910 000,0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1 373 000,0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1 373 000,0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Мероприятия по поддержке социально ориентированных некоммерческих организаций</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02 2 01 10160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1 910 000,0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1 373 000,0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1 373 000,0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 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902</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02 2 01 10160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630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1 910 000,0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1 373 000,0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1 373 000,0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 xml:space="preserve">Финансовое управление администрации муниципального образования </w:t>
            </w:r>
            <w:proofErr w:type="spellStart"/>
            <w:r w:rsidRPr="0022666A">
              <w:rPr>
                <w:rFonts w:ascii="Times New Roman" w:eastAsia="Times New Roman" w:hAnsi="Times New Roman" w:cs="Times New Roman"/>
                <w:b/>
                <w:bCs/>
                <w:sz w:val="24"/>
                <w:szCs w:val="24"/>
                <w:lang w:eastAsia="ru-RU"/>
              </w:rPr>
              <w:t>Новокубанский</w:t>
            </w:r>
            <w:proofErr w:type="spellEnd"/>
            <w:r w:rsidRPr="0022666A">
              <w:rPr>
                <w:rFonts w:ascii="Times New Roman" w:eastAsia="Times New Roman" w:hAnsi="Times New Roman" w:cs="Times New Roman"/>
                <w:b/>
                <w:bCs/>
                <w:sz w:val="24"/>
                <w:szCs w:val="24"/>
                <w:lang w:eastAsia="ru-RU"/>
              </w:rPr>
              <w:t xml:space="preserve"> район</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905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 </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 </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 </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28 403 000,0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26 905 900,0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25 773 900,0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Общегосударственные вопросы</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21 378 000,0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21 305 900,0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21 273 900,0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18 123 100,0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18 555 100,0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18 555 100,0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Обеспечение деятельности органов местного самоуправления и муниципальных учреждений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50 0 00 00000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18 123 100,0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18 555 100,0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18 555 100,0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Обеспечение деятельности финансового управления администрации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50 6 00 00000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18 123 100,0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18 555 100,0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18 555 100,0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обеспечение функций органов местного самоуправления муниципального образования</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50 6 00 00190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18 123 100,0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18 555 100,0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18 555 100,0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50 6 00 00190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17 296 600,0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17 809 600,0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17 809 600,0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50 6 00 00190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17 296 600,0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17 809 600,0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17 809 600,0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50 6 00 00190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826 000,0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745 000,0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745 000,0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50 6 00 00190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826 000,0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745 000,0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745 000,0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бюджетные ассигнования</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50 6 00 00190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Уплата налогов, сборов и иных платежей</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50 6 00 00190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850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Другие общегосударственные вопросы</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3 254 900,0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2 750 800,0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2 718 800,0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 «Информатизация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13 0 00 00000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3 254 900,0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2 750 800,0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2 718 800,0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 «Информатизация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13 1 00 00000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3 254 900,0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2 750 800,0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2 718 800,0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Развитие информационно-коммуникационных технологий</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13 1 01 00000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827 900,0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258 900,0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258 900,0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Мероприятия по информатизации</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13 1 01 10080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827 900,0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258 900,0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258 900,0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13 1 01 10080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827 900,0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258 900,0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258 900,0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13 1 01 10080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827 900,0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258 900,0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258 900,0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Сопровождение и обслуживание информационно-коммуникационных технологий</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13 1 02 00000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2 427 000,0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2 491 900,0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2 459 900,0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Мероприятия по информатизации</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13 1 02 10080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2 427 000,0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2 491 900,0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2 459 900,0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13 1 02 10080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2 427 000,0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2 491 900,0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2 459 900,0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13 1 02 10080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2 427 000,0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2 491 900,0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2 459 900,0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Образование</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25 000,0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Профессиональная подготовка, переподготовка и повышение квалификации</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25 000,0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 «Развитие муниципальной службы»</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10 0 00 00000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25 000,0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 «Развитие муниципальной службы»</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10 1 00 00000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25 000,0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Профессиональная переподготовка, повышение квалификации и краткосрочное обучение по профильным направлениям деятельности муниципальных служащих</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10 1 01 00000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25 000,0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Мероприятия по переподготовке и повышению квалификации кадров</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10 1 01 10200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25 000,0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10 1 01 10200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25 000,0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10 1 01 10200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25 000,0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Межбюджетные трансферты общего характера бюджетам бюджетной системы Российской Федерации</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14</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7 000 000,0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5 600 000,0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4 500 000,0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Дотации на выравнивание бюджетной обеспеченности субъектов Российской Федерации и муниципальных образований</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14</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7 000 000,0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5 600 000,0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4 500 000,0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 «Управление муниципальными финансами»</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14</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18 0 00 00000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7 000 000,0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5 600 000,0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4 500 000,0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 «Управление муниципальными финансами»</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14</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18 1 00 00000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7 000 000,0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5 600 000,0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4 500 000,0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Выравнивание бюджетной обеспеченности поселений </w:t>
            </w:r>
            <w:proofErr w:type="spellStart"/>
            <w:r w:rsidRPr="0022666A">
              <w:rPr>
                <w:rFonts w:ascii="Times New Roman" w:eastAsia="Times New Roman" w:hAnsi="Times New Roman" w:cs="Times New Roman"/>
                <w:sz w:val="24"/>
                <w:szCs w:val="24"/>
                <w:lang w:eastAsia="ru-RU"/>
              </w:rPr>
              <w:t>Новокубанского</w:t>
            </w:r>
            <w:proofErr w:type="spellEnd"/>
            <w:r w:rsidRPr="0022666A">
              <w:rPr>
                <w:rFonts w:ascii="Times New Roman" w:eastAsia="Times New Roman" w:hAnsi="Times New Roman" w:cs="Times New Roman"/>
                <w:sz w:val="24"/>
                <w:szCs w:val="24"/>
                <w:lang w:eastAsia="ru-RU"/>
              </w:rPr>
              <w:t xml:space="preserve"> района</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14</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18 1 01 00000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7 000 000,0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5 600 000,0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4 500 000,0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Дотации на выравнивание бюджетной обеспеченности поселений</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14</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18 1 01 10630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7 000 000,0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5 600 000,0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4 500 000,0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Межбюджетные трансферты</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14</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18 1 01 10630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7 000 000,0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5 600 000,0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4 500 000,0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Дотации</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14</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18 1 01 10630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510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7 000 000,0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5 600 000,0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4 500 000,0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 xml:space="preserve">Контрольно-счетная палата муниципального образования </w:t>
            </w:r>
            <w:proofErr w:type="spellStart"/>
            <w:r w:rsidRPr="0022666A">
              <w:rPr>
                <w:rFonts w:ascii="Times New Roman" w:eastAsia="Times New Roman" w:hAnsi="Times New Roman" w:cs="Times New Roman"/>
                <w:b/>
                <w:bCs/>
                <w:sz w:val="24"/>
                <w:szCs w:val="24"/>
                <w:lang w:eastAsia="ru-RU"/>
              </w:rPr>
              <w:t>Новокубанский</w:t>
            </w:r>
            <w:proofErr w:type="spellEnd"/>
            <w:r w:rsidRPr="0022666A">
              <w:rPr>
                <w:rFonts w:ascii="Times New Roman" w:eastAsia="Times New Roman" w:hAnsi="Times New Roman" w:cs="Times New Roman"/>
                <w:b/>
                <w:bCs/>
                <w:sz w:val="24"/>
                <w:szCs w:val="24"/>
                <w:lang w:eastAsia="ru-RU"/>
              </w:rPr>
              <w:t xml:space="preserve"> район</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910</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 </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 </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 </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3 080 200,0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3 078 000,0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3 078 000,0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Общегосударственные вопросы</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910</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3 070 200,0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3 078 000,0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3 078 000,0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910</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3 070 200,0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3 078 000,0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3 078 000,0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Обеспечение деятельности органов местного самоуправления и муниципальных учреждений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910</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50 0 00 00000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3 070 200,0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3 078 000,0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3 078 000,0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Контрольно-счетная палата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910</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50 2 00 00000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3 070 200,0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3 078 000,0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3 078 000,0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Руководитель Контрольно-счетной палаты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910</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50 2 01 00000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1 378 900,0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1 420 300,0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1 420 300,0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обеспечение функций органов местного самоуправления муниципального образования</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910</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50 2 01 00190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1 378 900,0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1 420 300,0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1 420 300,0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910</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50 2 01 00190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1 378 900,0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1 420 300,0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1 420 300,0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910</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50 2 01 00190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1 378 900,0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1 420 300,0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1 420 300,0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Обеспечение деятельности контрольно-счетной палаты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910</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50 2 02 00000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1 691 300,0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1 657 700,0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1 657 700,0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обеспечение функций органов местного самоуправления муниципального образования</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910</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50 2 02 00190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903 400,0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1 657 700,0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1 657 700,0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910</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50 2 02 00190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787 900,0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1 622 200,0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1 622 200,0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910</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50 2 02 00190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787 900,0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1 622 200,0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1 622 200,0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910</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50 2 02 00190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113 000,0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33 000,0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33 000,0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910</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50 2 02 00190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113 000,0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33 000,0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33 000,0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бюджетные ассигнования</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910</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50 2 02 00190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2 500,0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2 500,0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2 500,0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Уплата налогов, сборов и иных платежей</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910</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50 2 02 00190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850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2 500,0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2 500,0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2 500,0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Осуществление полномочий по внешнему муниципальному финансовому контролю поселений</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910</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50 2 02 12190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787 900,0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910</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50 2 02 12190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787 900,0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910</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50 2 02 12190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787 900,0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Образование</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910</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Профессиональная подготовка, переподготовка и повышение квалификации</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910</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Обеспечение деятельности органов местного самоуправления и муниципальных учреждений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910</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50 0 00 00000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Контрольно-счетная палата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910</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50 2 00 00000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Обеспечение деятельности контрольно-счетной палаты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910</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50 2 02 00000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обеспечение функций органов местного самоуправления муниципального образования</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910</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50 2 02 00190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910</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50 2 02 00190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910</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50 2 02 00190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 xml:space="preserve">Муниципальное казенное учреждение «Аварийно-спасательный отряд муниципального образования </w:t>
            </w:r>
            <w:proofErr w:type="spellStart"/>
            <w:r w:rsidRPr="0022666A">
              <w:rPr>
                <w:rFonts w:ascii="Times New Roman" w:eastAsia="Times New Roman" w:hAnsi="Times New Roman" w:cs="Times New Roman"/>
                <w:b/>
                <w:bCs/>
                <w:sz w:val="24"/>
                <w:szCs w:val="24"/>
                <w:lang w:eastAsia="ru-RU"/>
              </w:rPr>
              <w:t>Новокубанский</w:t>
            </w:r>
            <w:proofErr w:type="spellEnd"/>
            <w:r w:rsidRPr="0022666A">
              <w:rPr>
                <w:rFonts w:ascii="Times New Roman" w:eastAsia="Times New Roman" w:hAnsi="Times New Roman" w:cs="Times New Roman"/>
                <w:b/>
                <w:bCs/>
                <w:sz w:val="24"/>
                <w:szCs w:val="24"/>
                <w:lang w:eastAsia="ru-RU"/>
              </w:rPr>
              <w:t xml:space="preserve"> район»</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920</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 </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 </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 </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11 796 600,0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11 642 600,0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11 201 100,0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Национальная безопасность и правоохранительная деятельность</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920</w:t>
            </w:r>
          </w:p>
        </w:tc>
        <w:tc>
          <w:tcPr>
            <w:tcW w:w="60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11 796 600,0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11 642 600,0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11 201 100,0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920</w:t>
            </w:r>
          </w:p>
        </w:tc>
        <w:tc>
          <w:tcPr>
            <w:tcW w:w="60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11 796 600,0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11 642 600,0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11 201 100,0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 «Обеспечение безопасности населения»</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920</w:t>
            </w:r>
          </w:p>
        </w:tc>
        <w:tc>
          <w:tcPr>
            <w:tcW w:w="60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06 0 00 00000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11 796 600,0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11 642 600,0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11 201 100,0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Предупреждение и ликвидации ЧС, стихийных бедствий и их последствий</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920</w:t>
            </w:r>
          </w:p>
        </w:tc>
        <w:tc>
          <w:tcPr>
            <w:tcW w:w="60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06 1 00 00000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11 796 600,0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11 642 600,0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11 201 100,0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Подготовка и содержание аварийно-спасательных служб и аварийно-спасательных формирований для защиты населения и территории от ЧС</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920</w:t>
            </w:r>
          </w:p>
        </w:tc>
        <w:tc>
          <w:tcPr>
            <w:tcW w:w="60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06 1 02 00000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11 796 600,0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11 642 600,0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11 201 100,0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920</w:t>
            </w:r>
          </w:p>
        </w:tc>
        <w:tc>
          <w:tcPr>
            <w:tcW w:w="60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06 1 02 00590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11 796 600,0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11 642 600,0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11 201 100,0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920</w:t>
            </w:r>
          </w:p>
        </w:tc>
        <w:tc>
          <w:tcPr>
            <w:tcW w:w="60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06 1 02 00590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10 146 200,0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10 438 100,0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10 438 100,0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выплаты персоналу казенных учреждений</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920</w:t>
            </w:r>
          </w:p>
        </w:tc>
        <w:tc>
          <w:tcPr>
            <w:tcW w:w="60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06 1 02 00590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10 146 200,0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10 438 100,0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10 438 100,0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920</w:t>
            </w:r>
          </w:p>
        </w:tc>
        <w:tc>
          <w:tcPr>
            <w:tcW w:w="60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06 1 02 00590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1 634 400,0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1 188 500,0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747 000,0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920</w:t>
            </w:r>
          </w:p>
        </w:tc>
        <w:tc>
          <w:tcPr>
            <w:tcW w:w="60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06 1 02 00590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1 634 400,0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1 188 500,0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747 000,0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бюджетные ассигнования</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920</w:t>
            </w:r>
          </w:p>
        </w:tc>
        <w:tc>
          <w:tcPr>
            <w:tcW w:w="60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06 1 02 00590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16 000,0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16 000,0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16 000,0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Уплата налогов, сборов и иных платежей</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920</w:t>
            </w:r>
          </w:p>
        </w:tc>
        <w:tc>
          <w:tcPr>
            <w:tcW w:w="60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06 1 02 00590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850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16 000,0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16 000,0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16 000,0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 xml:space="preserve">Управление имущественных отношений администрации муниципального образования </w:t>
            </w:r>
            <w:proofErr w:type="spellStart"/>
            <w:r w:rsidRPr="0022666A">
              <w:rPr>
                <w:rFonts w:ascii="Times New Roman" w:eastAsia="Times New Roman" w:hAnsi="Times New Roman" w:cs="Times New Roman"/>
                <w:b/>
                <w:bCs/>
                <w:sz w:val="24"/>
                <w:szCs w:val="24"/>
                <w:lang w:eastAsia="ru-RU"/>
              </w:rPr>
              <w:t>Новокубанский</w:t>
            </w:r>
            <w:proofErr w:type="spellEnd"/>
            <w:r w:rsidRPr="0022666A">
              <w:rPr>
                <w:rFonts w:ascii="Times New Roman" w:eastAsia="Times New Roman" w:hAnsi="Times New Roman" w:cs="Times New Roman"/>
                <w:b/>
                <w:bCs/>
                <w:sz w:val="24"/>
                <w:szCs w:val="24"/>
                <w:lang w:eastAsia="ru-RU"/>
              </w:rPr>
              <w:t xml:space="preserve"> район</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921</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 </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 </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 </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77 033 100,0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74 317 800,0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39 322 900,0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Общегосударственные вопросы</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16 958 300,0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15 486 500,0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15 485 500,0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Другие общегосударственные вопросы</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16 958 300,0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15 486 500,0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15 485 500,0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 «Информатизация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13 0 00 00000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1 093 000,0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829 000,0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829 000,0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 «Информатизация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13 1 00 00000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1 093 000,0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829 000,0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829 000,0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Развитие информационно-коммуникационных технологий</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13 1 01 00000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316 200,0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52 200,0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52 200,0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Мероприятия по информатизации</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13 1 01 10080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316 200,0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52 200,0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52 200,0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13 1 01 10080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316 200,0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52 200,0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52 200,0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13 1 01 10080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316 200,0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52 200,0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52 200,0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Сопровождение и обслуживание информационно-коммуникационных технологий</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13 1 02 00000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776 800,0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776 800,0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776 800,0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Мероприятия по информатизации</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13 1 02 10080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776 800,0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776 800,0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776 800,0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13 1 02 10080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776 800,0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776 800,0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776 800,0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13 1 02 10080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776 800,0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776 800,0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776 800,0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 «Управление муниципальным имуществом и земельными ресурсами»</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17 0 00 00000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1 640 000,0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360 000,0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360 000,0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 «Управление муниципальным имуществом и земельными ресурсами»</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17 1 00 00000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1 640 000,0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360 000,0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360 000,0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Управление и распоряжение муниципальным имуществом и земельными ресурсами</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17 1 01 00000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1 640 000,0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360 000,0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360 000,0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Содержание и обслуживание казны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17 1 01 10010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1 240 000,0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160 000,0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160 000,0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17 1 01 10010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1 240 000,0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160 000,0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160 000,0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17 1 01 10010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1 240 000,0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160 000,0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160 000,0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Мероприятия, связанные с оценкой недвижимости, признанием прав и регулированием отношений по муниципальной собственности</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17 1 01 10020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400 000,0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17 1 01 10020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400 000,0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17 1 01 10020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400 000,0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Обеспечение деятельности органов местного самоуправления и муниципальных учреждений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50 0 00 00000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14 225 300,0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14 297 500,0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14 296 500,0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Обеспечение деятельности управления имущественных отношений администрации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50 7 00 00000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14 225 300,0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14 297 500,0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14 296 500,0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обеспечение функций органов местного самоуправления муниципального образования</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50 7 00 00190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13 476 200,0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13 548 400,0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13 547 400,0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50 7 00 00190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12 369 200,0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12 736 600,0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12 736 600,0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50 7 00 00190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12 369 200,0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12 736 600,0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12 736 600,0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50 7 00 00190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1 100 500,0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805 300,0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805 300,0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50 7 00 00190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1 100 500,0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805 300,0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805 300,0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бюджетные ассигнования</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50 7 00 00190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6 500,0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6 500,0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5 500,0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Уплата налогов, сборов и иных платежей</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50 7 00 00190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850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6 500,0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6 500,0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5 500,0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Осуществление отдельных государственных полномочий по ведению учета граждан отдельных категорий в качестве нуждающихся в жилых помещениях и по формированию списка детей-сирот и детей, оставшихся без попечения родителей, лиц из числа детей-сирот и детей, оставшихся без попечения родителей, лиц, относившихся к категории детей-сирот и детей, оставшихся без попечения родителей, подлежащих обеспечению жилыми помещениями</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50 7 00 60870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749 100,0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749 100,0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749 100,0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50 7 00 60870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668 100,0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668 100,0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668 100,0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50 7 00 60870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668 100,0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668 100,0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668 100,0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50 7 00 60870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81 000,0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81 000,0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81 000,0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50 7 00 60870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81 000,0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81 000,0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81 000,0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Национальная экономика</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1 500 000,0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Другие вопросы в области национальной экономики</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1 500 000,0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 «Управление муниципальным имуществом и земельными ресурсами»</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17 0 00 00000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1 500 000,0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 «Управление муниципальным имуществом и земельными ресурсами»</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17 1 00 00000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1 500 000,0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Управление и распоряжение муниципальным имуществом и земельными ресурсами</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17 1 01 00000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1 500 000,0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Мероприятия, связанные с оценкой недвижимости, признанием прав и регулированием отношений по муниципальной собственности</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17 1 01 10020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1 500 000,0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17 1 01 10020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1 500 000,0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17 1 01 10020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1 500 000,0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Жилищно-коммунальное хозяйство</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5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1 400 000,0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Жилищное хозяйство</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5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750 000,0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 «Управление муниципальным имуществом и земельными ресурсами»</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5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17 0 00 00000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750 000,0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Основные мероприятия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 «Управление муниципальным имуществом и земельными ресурсами»</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5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17 1 00 00000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750 000,0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Управление и распоряжение муниципальным имуществом и земельными ресурсами</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5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17 1 01 00000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750 000,0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Мероприятия по проведению капитального ремонта общего имущества собственников помещений в многоквартирных домах</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5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17 1 01 10550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750 000,0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5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17 1 01 10550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750 000,0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5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17 1 01 10550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750 000,0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Другие вопросы в области жилищно-коммунального хозяйства</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5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650 000,0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400 000,0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 «Управление муниципальным имуществом и земельными ресурсами»</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5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17 0 00 00000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650 000,0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400 000,0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Основные мероприятия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 «Управление муниципальным имуществом и земельными ресурсами»</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5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17 1 00 00000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650 000,0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400 000,0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Управление и распоряжение муниципальным имуществом и земельными ресурсами</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5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17 1 01 00000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650 000,0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400 000,0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Мероприятия по проведению капитального ремонта общего имущества собственников помещений в многоквартирных домах</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5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17 1 01 10550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650 000,0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400 000,0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5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17 1 01 10550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650 000,0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400 000,0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5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17 1 01 10550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650 000,0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400 000,0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Образование</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Профессиональная подготовка, переподготовка и повышение квалификации</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 «Развитие муниципальной службы»</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10 0 00 00000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 «Развитие муниципальной службы»</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10 1 00 00000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Профессиональная переподготовка, повышение квалификации и краткосрочное обучение по профильным направлениям деятельности муниципальных служащих</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10 1 01 00000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Мероприятия по переподготовке и повышению квалификации кадров</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10 1 01 10200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10 1 01 10200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10 1 01 10200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Социальная политика</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5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57 154 800,0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57 431 300,0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22 437 400,0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Охрана семьи и детства</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57 154 800,0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57 431 300,0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22 437 400,0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 «Социальная поддержка граждан»</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02 0 00 00000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3 622 300,0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3 898 800,0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1 716 600,0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Обеспечение жильем молодых семей</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02 3 00 00000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3 622 300,0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3 898 800,0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1 716 600,0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Повышение качества жилищного обеспечения населения</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02 3 01 00000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3 622 300,0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3 898 800,0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1 716 600,0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Реализация мероприятий по обеспечению жильем молодых семей</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 3 01 L4970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3 622 300,0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3 898 800,0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1 716 600,0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Социальное обеспечение и иные выплаты населению</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 3 01 L4970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3 622 300,0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3 898 800,0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1 716 600,0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Социальные выплаты гражданам, кроме публичных нормативных социальных выплат</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 3 01 L4970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320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3 622 300,0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3 898 800,0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1 716 600,0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 «Дети Кубани»</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03 0 00 00000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53 532 500,0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53 532 500,0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20 720 800,0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 «Дети Кубани»</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03 1 00 00000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53 532 500,0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53 532 500,0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20 720 800,0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Укрепление статуса семьи, материнства, отцовства и детства в обществе</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03 1 01 00000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53 532 500,0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53 532 500,0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20 720 800,0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 1 01 R0820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18 875 600,0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15 729 700,0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 1 01 R0820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18 875 600,0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15 729 700,0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Бюджетные инвестиции</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 1 01 R0820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410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18 875 600,0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15 729 700,0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 1 01 C0820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34 656 900,0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37 802 800,0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20 720 800,0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 1 01 C0820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34 656 900,0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37 802 800,0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20 720 800,0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Бюджетные инвестиции</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921</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 1 01 C0820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410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34 656 900,0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37 802 800,0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20 720 800,0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 xml:space="preserve">Управление образования администрации муниципального образования </w:t>
            </w:r>
            <w:proofErr w:type="spellStart"/>
            <w:r w:rsidRPr="0022666A">
              <w:rPr>
                <w:rFonts w:ascii="Times New Roman" w:eastAsia="Times New Roman" w:hAnsi="Times New Roman" w:cs="Times New Roman"/>
                <w:b/>
                <w:bCs/>
                <w:sz w:val="24"/>
                <w:szCs w:val="24"/>
                <w:lang w:eastAsia="ru-RU"/>
              </w:rPr>
              <w:t>Новокубанский</w:t>
            </w:r>
            <w:proofErr w:type="spellEnd"/>
            <w:r w:rsidRPr="0022666A">
              <w:rPr>
                <w:rFonts w:ascii="Times New Roman" w:eastAsia="Times New Roman" w:hAnsi="Times New Roman" w:cs="Times New Roman"/>
                <w:b/>
                <w:bCs/>
                <w:sz w:val="24"/>
                <w:szCs w:val="24"/>
                <w:lang w:eastAsia="ru-RU"/>
              </w:rPr>
              <w:t xml:space="preserve"> район</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 </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 </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 </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1 835 738 300,0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1 525 858 500,0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1 363 650 000,0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Общегосударственные вопросы</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406 200,0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133 000,0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133 000,0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Другие общегосударственные вопросы</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406 200,0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133 000,0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133 000,0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 «Информатизация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13 0 00 00000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406 200,0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133 000,0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133 000,0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 «Информатизация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13 1 00 00000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406 200,0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133 000,0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133 000,0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Развитие информационно-коммуникационных технологий</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13 1 01 00000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322 000,0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133 000,0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133 000,0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Мероприятия по информатизации</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13 1 01 10080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322 000,0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133 000,0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133 000,0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13 1 01 10080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322 000,0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133 000,0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133 000,0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13 1 01 10080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322 000,0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133 000,0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133 000,0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Сопровождение и обслуживание информационно-коммуникационных технологий</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13 1 02 00000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84 200,0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Мероприятия по информатизации</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13 1 02 10080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84 200,0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13 1 02 10080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84 200,0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13 1 02 10080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84 200,0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Образование</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1 778 536 200,0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1 465 606 700,0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1 304 906 200,0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Дошкольное образование</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577 975 100,0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569 206 000,0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534 727 900,0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 «Развитие образования»</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01 0 00 00000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552 164 800,0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554 546 100,0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520 150 800,0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 «Развитие образования»</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552 164 800,0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554 546 100,0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520 150 800,0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Развитие дошкольного образования</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01 1 01 00000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552 164 800,0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554 546 100,0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520 150 800,0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01 1 01 00590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184 366 900,0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183 958 600,0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183 958 600,0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01 1 01 00590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184 366 900,0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183 958 600,0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183 958 600,0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бюджетным учреждениям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01 1 01 00590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610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124 448 900,0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124 058 600,0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124 058 600,0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автономным учреждениям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01 1 01 00590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620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59 918 000,0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59 900 000,0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59 900 000,0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Приобретение муниципальными учреждениями движимого имущества</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01 1 01 09010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1 500 000,0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1 500 000,0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1 000 000,0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01 1 01 09010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1 500 000,0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1 500 000,0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1 000 000,0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бюджетным учреждениям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01 1 01 09010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610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1 500 000,0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1 500 000,0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1 000 000,0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Осуществление муниципальными учреждениями капитального ремонта</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01 1 01 09020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1 500 000,0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5 000 000,0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01 1 01 09020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1 500 000,0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5 000 000,0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бюджетным учреждениям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01 1 01 09020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610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1 000 000,0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5 000 000,0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автономным учреждениям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01 1 01 09020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620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noWrap/>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Реализация мероприятий муниципальной программы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 «Развитие образования»</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01 1 01 10220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1 000 000,0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01 1 01 10220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1 000 000,0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бюджетным учреждениям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01 1 01 10220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610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906 600,0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автономным учреждениям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01 1 01 10220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620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93 400,0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01 1 01 60820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3 186 000,0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3 375 600,0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3 375 600,0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01 1 01 60820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3 186 000,0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3 375 600,0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3 375 600,0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бюджетным учреждениям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01 1 01 60820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610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2 294 000,0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2 430 000,0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2 430 000,0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автономным учреждениям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01 1 01 60820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620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892 000,0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945 600,0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945 600,0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01 1 01 60860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360 611 900,0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360 611 900,0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331 216 600,0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01 1 01 60860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360 611 900,0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360 611 900,0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331 216 600,0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бюджетным учреждениям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01 1 01 60860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610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240 691 300,0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240 691 300,0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221 914 600,0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автономным учреждениям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01 1 01 60860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620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119 920 600,0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119 920 600,0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109 302 000,0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 «Обеспечение безопасности населения»</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06 0 00 00000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25 059 900,0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14 659 900,0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14 577 100,0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Пожарная безопасность</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06 2 00 00000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3 648 400,0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3 648 400,0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3 565 600,0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Повышение уровня пожарной безопасности муниципальных учреждений</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06 2 01 00000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3 648 400,0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3 648 400,0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3 565 600,0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Мероприятия по обеспечению пожарной безопасности</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06 2 01 10140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3 648 400,0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3 648 400,0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3 565 600,0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06 2 01 10140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3 648 400,0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3 648 400,0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3 565 600,0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бюджетным учреждениям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06 2 01 10140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610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3 132 200,0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3 132 200,0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3 049 400,0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автономным учреждениям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06 2 01 10140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620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516 200,0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516 200,0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516 200,0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Укрепление правопорядка, профилактика правонарушений и терроризма</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06 3 00 00000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21 411 500,0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11 011 500,0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11 011 500,0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Повышение инженерно-технической защищенности социально значимых объектов и административных зданий, а также информационно-пропагандистское сопровождение антитеррористической деятельности</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06 3 01 00000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21 411 500,0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11 011 500,0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11 011 500,0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Мероприятия по профилактике терроризма и экстремизма</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06 3 01 10150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21 411 500,0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11 011 500,0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11 011 500,0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06 3 01 10150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21 411 500,0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11 011 500,0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11 011 500,0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бюджетным учреждениям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06 3 01 10150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610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17 699 500,0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9 139 500,0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9 139 500,0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автономным учреждениям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06 3 01 10150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620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3 712 000,0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1 872 000,0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1 872 000,0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 «Доступная среда»</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16 0 00 00000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750 400,0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Основные мероприятия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 «Доступная среда»</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16 1 00 00000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750 400,0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Обеспечение доступности для инвалидов и других маломобильных групп населения</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16 1 01 00000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750 400,0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Мероприятия по формированию доступной среды жизнедеятельности инвалидов и других маломобильных групп населения</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16 1 01 10490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750 400,0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16 1 01 10490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750 400,0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бюджетным учреждениям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16 1 01 10490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610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750 400,0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Общее образование</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1 108 502 700,0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806 929 500,0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684 699 000,0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 «Развитие образования»</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01 0 00 00000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771 454 600,0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783 696 100,0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649 265 600,0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 «Развитие образования»</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771 454 600,0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783 696 100,0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649 265 600,0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Развитие общего образования</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01 1 02 00000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765 730 900,0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777 972 400,0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649 265 600,0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01 1 02 00590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149 557 900,0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149 557 900,0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149 557 900,0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01 1 02 00590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149 557 900,0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149 557 900,0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149 557 900,0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бюджетным учреждениям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01 1 02 00590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610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112 106 000,0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112 106 000,0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112 106 000,0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автономным учреждениям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01 1 02 00590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620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37 451 900,0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37 451 900,0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37 451 900,0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Приобретение муниципальными учреждениями движимого имущества</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01 1 02 09010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950 200,0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3 500 000,0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1 500 000,0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01 1 02 09010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950 200,0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3 500 000,0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1 500 000,0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бюджетным учреждениям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01 1 02 09010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610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950 200,0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2 500 000,0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1 000 000,0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автономным учреждениям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01 1 02 09010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620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1 000 000,0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Осуществление муниципальными учреждениями капитального ремонта</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01 1 02 09020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790 200,0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4 500 000,0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01 1 02 09020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790 200,0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4 500 000,0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бюджетным учреждениям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01 1 02 09020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610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790 200,0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3 500 000,0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автономным учреждениям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01 1 02 09020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620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1 000 000,0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noWrap/>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Реализация мероприятий муниципальной программы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 «Развитие образования»</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01 1 02 10220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1 000 000,0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01 1 02 10220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1 000 000,0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бюджетным учреждениям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01 1 02 10220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610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700 000,0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автономным учреждениям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01 1 02 10220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620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300 000,0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Создание условий для укрепления здоровья детей за счет обеспечения их сбалансированным горячим питанием </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01 1 02 10280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4 171 900,0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4 171 900,0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4 171 900,0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01 1 02 10280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4 171 900,0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4 171 900,0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4 171 900,0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бюджетным учреждениям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01 1 02 10280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610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3 301 300,0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3 301 300,0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3 301 300,0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автономным учреждениям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01 1 02 10280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620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870 600,0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870 600,0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870 600,0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(осуществление отдельных государственных полномочий Краснодарского края по обеспечению выплат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01 1 02 53032</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37 966 300,0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37 966 300,0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01 1 02 53032</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37 966 300,0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37 966 300,0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бюджетным учреждениям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01 1 02 53032</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610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29 890 300,0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29 890 300,0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автономным учреждениям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01 1 02 53032</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620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8 076 000,0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8 076 000,0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01 1 02 60820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5 398 600,0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6 316 400,0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6 050 000,0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01 1 02 60820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5 398 600,0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6 316 400,0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6 050 000,0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бюджетным учреждениям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01 1 02 60820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610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4 094 000,0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4 789 000,0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4 598 000,0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автономным учреждениям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01 1 02 60820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620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1 304 600,0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1 527 400,0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1 452 000,0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01 1 02 60860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499 462 900,0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499 522 700,0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478 015 700,0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01 1 02 60860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499 462 900,0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499 522 700,0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478 015 700,0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бюджетным учреждениям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01 1 02 60860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610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370 901 400,0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370 951 200,0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355 165 700,0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автономным учреждениям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01 1 02 60860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620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128 561 500,0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128 571 500,0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122 850 000,0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01 1 02 62370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1 319 500,0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1 324 600,0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1 324 600,0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01 1 02 62370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1 319 500,0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1 324 600,0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1 324 600,0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бюджетным учреждениям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01 1 02 62370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610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880 000,0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885 000,0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885 000,0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автономным учреждениям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01 1 02 62370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620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439 500,0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439 600,0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439 600,0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Осуществление отдельных государственных полномочий по материально-техническому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 участвующим в проведении указанной государственной итоговой аттестации,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01 1 02 62500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2 802 500,0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2 838 600,0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2 838 600,0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01 1 02 62500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2 802 500,0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2 838 600,0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2 838 600,0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бюджетным учреждениям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01 1 02 62500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610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1 496 000,0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1 510 000,0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1 510 000,0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автономным учреждениям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01 1 02 62500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620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1 306 500,0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1 328 600,0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1 328 600,0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Осуществление отдельных государственных полномочий по обеспечению бесплатным двухразовым питанием детей – инвалидов (инвалидо</w:t>
            </w:r>
            <w:r>
              <w:rPr>
                <w:rFonts w:ascii="Times New Roman" w:eastAsia="Times New Roman" w:hAnsi="Times New Roman" w:cs="Times New Roman"/>
                <w:sz w:val="24"/>
                <w:szCs w:val="24"/>
                <w:lang w:eastAsia="ru-RU"/>
              </w:rPr>
              <w:t xml:space="preserve">в), не являющихся обучающимися </w:t>
            </w:r>
            <w:r w:rsidRPr="0022666A">
              <w:rPr>
                <w:rFonts w:ascii="Times New Roman" w:eastAsia="Times New Roman" w:hAnsi="Times New Roman" w:cs="Times New Roman"/>
                <w:sz w:val="24"/>
                <w:szCs w:val="24"/>
                <w:lang w:eastAsia="ru-RU"/>
              </w:rPr>
              <w:t>с ограниченными возможностями здоровья, получающих начальное общее, основное общее и среднее общее образование в муниципальных общеобразовательных организациях</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01 1 02 63540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1 268 500,0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1 396 900,0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1 396 900,0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01 1 02 63540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1 268 500,0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1 396 900,0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1 396 900,0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бюджетным учреждениям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01 1 02 63540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610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950 000,0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1 000 000,0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1 000 000,0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автономным учреждениям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01 1 02 63540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620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318 500,0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396 900,0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396 900,0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02 L3040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56 643 200,0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61 846 500,0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1 710 000,0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02 L3040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56 643 200,0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61 846 500,0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1 710 000,0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бюджетным учреждениям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02 L3040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610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39 905 300,0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44 848 600,0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1 239 800,0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автономным учреждениям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02 L3040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620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16 737 900,0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16 997 900,0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470 200,0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Организация и обеспечение бесплатным горячим питанием обучающихся с ограниченными возможностями здоровья в муниципальных общеобразовательных организациях</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02 S3550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4 399 200,0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4 530 600,0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1 700 000,0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02 S3550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4 399 200,0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4 530 600,0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1 700 000,0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бюджетным учреждениям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02 S3550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610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2 901 700,0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2 962 100,0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1 063 000,0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автономным учреждениям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02 S3550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620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1 497 500,0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1 568 500,0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637 000,0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Федеральный проект «Патриотическое воспитание граждан Российской Федерации»</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EВ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5 723 700,0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5 723 700,0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EВ 51790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5 723 700,0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5 723 700,0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EВ 51790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5 723 700,0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5 723 700,0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бюджетным учреждениям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EВ 51790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610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4 103 300,0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4 103 300,0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автономным учреждениям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EВ 51790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620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1 620 400,0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1 620 400,0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 «Комплексное и устойчивое развитие в сфере строительства, архитектуры и дорожного хозяйства»</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04 0 00 00000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289 902 500,0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Развитие общественной инфраструктуры</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04 1 00 00000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289 802 500,0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Строительство, реконструкция (в том числе реконструкция объектов незавершенного строительства) и техническое перевооружение объектов общественной инфраструктуры муниципального значения, приобретение объектов недвижимости, движимого имущества (необходимого для обеспечения функционирования приобретаемого (приобретенного) объекта недвижимости)</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04 1 01 00000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289 802 500,0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Строительство и реконструкция объектов социального назначения, включая проектные и изыскательские работы</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04 1 01 11580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289 802 500,0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Строительство и реконструкция объектов социального назначения, включая проектные и изыскательские работы</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04 1 01 11580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289 802 500,0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Бюджетные инвестиции</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04 1 01 11580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410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289 802 500,0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Обеспечение безопасности дорожного движения</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04 2 00 00000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Организация комплекса мероприятий по обеспечению безопасности дорожного движения</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04 2 01 00000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Мероприятия по обеспечению безопасности дорожного движения</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04 2 01 10360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04 2 01 10360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бюджетным учреждениям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04 2 01 10360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610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 «Обеспечение безопасности населения»</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06 0 00 00000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47 145 600,0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23 133 400,0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35 333 400,0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Пожарная безопасность</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06 2 00 00000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3 844 900,0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3 844 900,0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3 844 900,0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Повышение уровня пожарной безопасности муниципальных учреждений</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06 2 01 00000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3 844 900,0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3 844 900,0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3 844 900,0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Мероприятия по обеспечению пожарной безопасности</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06 2 01 10140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3 844 900,0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3 844 900,0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3 844 900,0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06 2 01 10140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3 844 900,0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3 844 900,0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3 844 900,0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бюджетным учреждениям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06 2 01 10140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610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2 529 200,0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2 529 200,0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2 529 200,0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автономным учреждениям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06 2 01 10140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620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1 315 700,0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1 315 700,0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1 315 700,0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Укрепление правопорядка, профилактика правонарушений и терроризма</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06 3 00 00000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43 300 700,0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19 288 500,0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31 488 500,0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Повышение инженерно-технической защищенности социально значимых объектов и административных зданий, а также информационно-пропагандистское сопровождение антитеррористической деятельности</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06 3 01 00000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43 300 700,0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19 288 500,0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31 488 500,0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Мероприятия по профилактике терроризма и экстремизма</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06 3 01 10150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43 300 700,0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19 288 500,0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31 488 500,0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06 3 01 10150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43 300 700,0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19 288 500,0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31 488 500,0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бюджетным учреждениям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06 3 01 10150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610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31 473 300,0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14 205 600,0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22 881 100,0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автономным учреждениям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06 3 01 10150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620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11 827 400,0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5 082 900,0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8 607 400,0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Дополнительное образование детей</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23 400 900,0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22 972 000,0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22 493 700,0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 «Развитие образования»</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01 0 00 00000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23 027 400,0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22 884 600,0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22 406 300,0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 «Развитие образования»</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23 027 400,0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22 884 600,0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22 406 300,0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Развитие дополнительного образования</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01 1 03 00000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23 027 400,0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22 884 600,0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22 406 300,0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01 1 03 00590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18 133 000,0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22 632 600,0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22 251 300,0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01 1 03 00590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18 133 000,0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22 632 600,0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22 251 300,0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бюджетным учреждениям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01 1 03 00590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610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18 133 000,0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22 632 600,0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22 251 300,0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Обеспечение функционирования модели персонифицированного финансирования дополнительного образования детей</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01 1 03 00591</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4 500 000,0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01 1 03 00591</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4 095 000,0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бюджетным учреждениям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01 1 03 00591</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610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4 095 000,0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бюджетные ассигнования</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01 1 03 00591</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405 000,0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01 1 03 00591</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810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405 000,0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Приобретение муниципальными учреждениями движимого имущества</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01 1 03 09010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164 400,0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01 1 03 09010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164 400,0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бюджетным учреждениям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01 1 03 09010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610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164 400,0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01 1 03 60820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230 000,0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252 000,0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155 000,0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01 1 03 60820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230 000,0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252 000,0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155 000,0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бюджетным учреждениям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01 1 03 60820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610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230 000,0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252 000,0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155 000,0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 «Обеспечение безопасности населения»</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06 0 00 00000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373 500,0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87 400,0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87 400,0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Пожарная безопасность</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06 2 00 00000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87 400,0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87 400,0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87 400,0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Повышение уровня пожарной безопасности муниципальных учреждений</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06 2 01 00000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87 400,0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87 400,0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87 400,0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Мероприятия по обеспечению пожарной безопасности</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06 2 01 10140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87 400,0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87 400,0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87 400,0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06 2 01 10140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87 400,0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87 400,0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87 400,0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бюджетным учреждениям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06 2 01 10140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610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87 400,0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87 400,0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87 400,0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Укрепление правопорядка, профилактика правонарушений и терроризма</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06 3 00 00000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286 100,0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Повышение инженерно-технической защищенности социально значимых объектов и административных зданий, а также информационно-пропагандистское сопровождение антитеррористической деятельности</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06 3 01 00000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286 100,0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Мероприятия по профилактике терроризма и экстремизма</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06 3 01 10150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286 100,0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06 3 01 10150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286 100,0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бюджетным учреждениям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06 3 01 10150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610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286 100,0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Профессиональная подготовка, переподготовка и повышение квалификации</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25 000,0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 «Развитие муниципальной службы»</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10 0 00 00000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25 000,0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 «Развитие муниципальной службы»</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10 1 00 00000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25 000,0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Профессиональная переподготовка, повышение квалификации и краткосрочное обучение по профильным направлениям деятельности муниципальных служащих</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10 1 01 00000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25 000,0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noWrap/>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Мероприятия по переподготовке и повышению квалификации кадров</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10 1 01 10200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25 000,0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10 1 01 10200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25 000,0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10 1 01 10200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25 000,0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Молодежная политика</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3 861 300,0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3 444 100,0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3 444 100,0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 «Дети Кубани»</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03 0 00 00000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3 301 300,0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3 444 100,0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3 444 100,0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 «Дети Кубани»</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03 1 00 00000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3 301 300,0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3 444 100,0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3 444 100,0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Организация отдыха, оздоровления и занятости детей и подростков</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03 1 03 00000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3 301 300,0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3 444 100,0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3 444 100,0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Осуществление отдельных государственных полномочий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03 1 03 63110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3 301 300,0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3 444 100,0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3 444 100,0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03 1 03 63110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3 301 300,0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3 444 100,0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3 444 100,0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бюджетным учреждениям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03 1 03 63110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610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1 801 300,0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1 944 100,0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1 944 100,0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автономным учреждениям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03 1 03 63110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620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1 500 000,0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1 500 000,0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1 500 000,0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 «Молодежь Кубани»</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11 0 00 00000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560 000,0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 «Молодежь Кубани»</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11 1 00 00000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560 000,0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Проведение мероприятий в сфере реализации молодежной политики</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11 1 01 00000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560 000,0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Реализация мероприятий муниципальной программы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 «Молодежь Кубани»</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11 1 01 10240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560 000,0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11 1 01 10240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560 000,0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11 1 01 10240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560 000,0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Другие вопросы в области образования</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64 771 200,0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63 055 100,0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59 541 500,0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 «Развитие образования»</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01 0 00 00000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64 771 200,0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63 055 100,0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59 541 500,0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 «Развитие образования»</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64 771 200,0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63 055 100,0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59 541 500,0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Обеспечение реализации муниципальной программы и прочие мероприятия</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01 1 04 00000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9 664 700,0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9 769 000,0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9 769 000,0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обеспечение функций органов местного самоуправления муниципального образования</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01 1 04 00190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9 664 700,0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9 769 000,0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9 769 000,0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01 1 04 00190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8 873 700,0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9 095 600,0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9 095 600,0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01 1 04 00190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8 873 700,0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9 095 600,0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9 095 600,0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01 1 04 00190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789 300,0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671 700,0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671 700,0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01 1 04 00190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789 300,0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671 700,0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671 700,0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бюджетные ассигнования</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01 1 04 00190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1 700,0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1 700,0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1 700,0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Уплата налогов, сборов и иных платежей</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01 1 04 00190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850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1 700,0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1 700,0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1 700,0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Обеспечение реализации муниципальной программы и прочие мероприятия (МКУ «ЦБ МО»)</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01 1 05 00000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43 087 300,0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43 778 500,0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40 464 900,0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01 1 05 00590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30 186 300,0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30 876 500,0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28 876 500,0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01 1 05 00590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25 170 200,0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26 418 300,0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26 418 300,0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выплаты персоналу казенных учреждений</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01 1 05 00590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25 170 200,0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26 418 300,0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26 418 300,0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01 1 05 00590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4 984 100,0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4 426 200,0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2 426 200,0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01 1 05 00590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4 984 100,0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4 426 200,0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2 426 200,0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бюджетные ассигнования</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01 1 05 00590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32 000,0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32 000,0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32 000,0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Уплата налогов, сборов и иных платежей</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01 1 05 00590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850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32 000,0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32 000,0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32 000,0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01 1 05 60860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12 901 000,0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12 902 000,0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11 588 400,0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01 1 05 60860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12 094 400,0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12 094 400,0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10 780 800,0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выплаты персоналу казенных учреждений</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01 1 05 60860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12 094 400,0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12 094 400,0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10 780 800,0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01 1 05 60860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806 600,0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807 600,0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807 600,0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01 1 05 60860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806 600,0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807 600,0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807 600,0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Обеспечение реализации муниципальной программы и прочие мероприятия (МБУ «ЦРО»)</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01 1 06 00000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10 066 800,0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9 507 600,0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9 307 600,0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01 1 06 00590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9 472 800,0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9 307 600,0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9 307 600,0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01 1 06 00590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9 472 800,0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9 307 600,0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9 307 600,0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бюджетным учреждениям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01 1 06 00590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610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9 472 800,0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9 307 600,0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9 307 600,0</w:t>
            </w:r>
          </w:p>
        </w:tc>
      </w:tr>
      <w:tr w:rsidR="00605D33" w:rsidRPr="0022666A" w:rsidTr="00065261">
        <w:trPr>
          <w:trHeight w:val="20"/>
        </w:trPr>
        <w:tc>
          <w:tcPr>
            <w:tcW w:w="5955" w:type="dxa"/>
            <w:shd w:val="clear" w:color="auto" w:fill="auto"/>
            <w:noWrap/>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Реализация мероприятий муниципальной программы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 «Развитие образования»</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01 1 06 10220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594 000,0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01 1 06 10220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594 000,0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бюджетным учреждениям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01 1 06 10220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610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594 000,0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Федеральный проект «Патриотическое воспитание граждан Российской Федерации»</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EВ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1 952 400,0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EВ 57860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1 952 400,0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EВ 57860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1 952 400,0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бюджетным учреждениям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EВ 57860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610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1 419 400,0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автономным учреждениям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EВ 57860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620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533 000,0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Социальная политика</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8 059 800,0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8 059 800,0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8 059 800,0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Охрана семьи и детства</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8 059 800,0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8 059 800,0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8 059 800,0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 «Развитие образования»</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01 0 00 00000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8 059 800,0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8 059 800,0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8 059 800,0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 «Развитие образования»</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8 059 800,0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8 059 800,0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8 059 800,0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Развитие дошкольного образования</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01 1 01 00000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8 059 800,0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8 059 800,0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8 059 800,0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Осуществление отдельных государственных полномочий по обеспечению выплаты компенсации части родительской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01 1 01 60710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8 059 800,0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8 059 800,0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8 059 800,0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01 1 01 60710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150 000,0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150 000,0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150 000,0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01 1 01 60710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150 000,0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150 000,0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150 000,0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Социальное обеспечение и иные выплаты населению</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01 1 01 60710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7 909 800,0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7 909 800,0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7 909 800,0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Публичные нормативные социальные выплаты гражданам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01 1 01 60710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310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7 909 800,0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7 909 800,0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7 909 800,0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Физическая культура и спорт</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48 736 100,0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52 059 000,0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50 551 000,0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Спорт высших достижений</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48 736 100,0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52 059 000,0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50 551 000,0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 «Развитие образования»</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01 0 00 00000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46 236 900,0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50 218 700,0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48 788 900,0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 «Развитие образования»</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46 236 900,0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50 218 700,0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48 788 900,0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Развитие дополнительного образования</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01 1 03 00000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46 236 900,0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50 218 700,0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48 788 900,0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01 1 03 00590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45 805 200,0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49 573 700,0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48 643 900,0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01 1 03 00590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45 805 200,0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49 573 700,0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48 643 900,0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автономным учреждениям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01 1 03 00590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620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45 805 200,0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49 573 700,0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48 643 900,0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Приобретение муниципальными учреждениями движимого имущества</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01 1 03 09010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300 000,0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01 1 03 09010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300 000,0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автономным учреждениям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01 1 03 09010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620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300 000,0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01 1 03 60820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131 700,0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145 000,0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145 000,0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01 1 03 60820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131 700,0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145 000,0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145 000,0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автономным учреждениям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01 1 03 60820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620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131 700,0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145 000,0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145 000,0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 «Обеспечение безопасности населения»</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06 0 00 00000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1 061 000,0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482 100,0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482 100,0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Пожарная безопасность</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06 2 00 00000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482 100,0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482 100,0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482 100,0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Повышение уровня пожарной безопасности муниципальных учреждений</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06 2 01 00000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482 100,0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482 100,0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482 100,0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Мероприятия по обеспечению пожарной безопасности</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06 2 01 10140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482 100,0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482 100,0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482 100,0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06 2 01 10140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482 100,0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482 100,0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482 100,0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автономным учреждениям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06 2 01 10140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620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482 100,0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482 100,0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482 100,0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Укрепление правопорядка, профилактика правонарушений и терроризма</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06 3 00 00000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578 900,0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Повышение инженерно-технической защищенности социально значимых объектов и административных зданий, а также информационно-пропагандистское сопровождение антитеррористической деятельности</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06 3 01 00000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578 900,0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Мероприятия по профилактике терроризма и экстремизма</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06 3 01 10150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578 900,0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06 3 01 10150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578 900,0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автономным учреждениям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06 3 01 10150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620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578 900,0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 «Развитие физической культуры и массового спорта»</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08 0 00 00000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1 438 200,0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1 358 200,0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1 280 000,0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 «Развитие физической культуры и массового спорта»</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08 1 00 00000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1 438 200,0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1 358 200,0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1 280 000,0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Создание условий, обеспечивающих возможность систематически заниматься физической культурой и спортом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08 1 01 00000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1 438 200,0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1 358 200,0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1 280 000,0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Реализация мероприятий муниципальной программы муниципального </w:t>
            </w:r>
            <w:r>
              <w:rPr>
                <w:rFonts w:ascii="Times New Roman" w:eastAsia="Times New Roman" w:hAnsi="Times New Roman" w:cs="Times New Roman"/>
                <w:sz w:val="24"/>
                <w:szCs w:val="24"/>
                <w:lang w:eastAsia="ru-RU"/>
              </w:rPr>
              <w:t xml:space="preserve">образования </w:t>
            </w:r>
            <w:proofErr w:type="spellStart"/>
            <w:r>
              <w:rPr>
                <w:rFonts w:ascii="Times New Roman" w:eastAsia="Times New Roman" w:hAnsi="Times New Roman" w:cs="Times New Roman"/>
                <w:sz w:val="24"/>
                <w:szCs w:val="24"/>
                <w:lang w:eastAsia="ru-RU"/>
              </w:rPr>
              <w:t>Новокубанский</w:t>
            </w:r>
            <w:proofErr w:type="spellEnd"/>
            <w:r>
              <w:rPr>
                <w:rFonts w:ascii="Times New Roman" w:eastAsia="Times New Roman" w:hAnsi="Times New Roman" w:cs="Times New Roman"/>
                <w:sz w:val="24"/>
                <w:szCs w:val="24"/>
                <w:lang w:eastAsia="ru-RU"/>
              </w:rPr>
              <w:t xml:space="preserve"> район</w:t>
            </w:r>
            <w:r w:rsidRPr="0022666A">
              <w:rPr>
                <w:rFonts w:ascii="Times New Roman" w:eastAsia="Times New Roman" w:hAnsi="Times New Roman" w:cs="Times New Roman"/>
                <w:sz w:val="24"/>
                <w:szCs w:val="24"/>
                <w:lang w:eastAsia="ru-RU"/>
              </w:rPr>
              <w:t xml:space="preserve"> «Развитие физической культуры и массового спорта»</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08 1 01 10120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1 360 000,0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1 280 000,0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1 280 000,0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08 1 01 10120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1 360 000,0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1 280 000,0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1 280 000,0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автономным учреждениям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08 1 01 10120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620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1 360 000,0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1 280 000,0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1 280 000,0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08 1 01 60740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78 200,0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78 200,0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08 1 01 60740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78 200,0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78 200,0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автономным учреждениям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925</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08 1 01 60740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620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78 200,0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78 200,0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 xml:space="preserve">Отдел культуры администрации муниципального образования </w:t>
            </w:r>
            <w:proofErr w:type="spellStart"/>
            <w:r w:rsidRPr="0022666A">
              <w:rPr>
                <w:rFonts w:ascii="Times New Roman" w:eastAsia="Times New Roman" w:hAnsi="Times New Roman" w:cs="Times New Roman"/>
                <w:b/>
                <w:bCs/>
                <w:sz w:val="24"/>
                <w:szCs w:val="24"/>
                <w:lang w:eastAsia="ru-RU"/>
              </w:rPr>
              <w:t>Новокубанский</w:t>
            </w:r>
            <w:proofErr w:type="spellEnd"/>
            <w:r w:rsidRPr="0022666A">
              <w:rPr>
                <w:rFonts w:ascii="Times New Roman" w:eastAsia="Times New Roman" w:hAnsi="Times New Roman" w:cs="Times New Roman"/>
                <w:b/>
                <w:bCs/>
                <w:sz w:val="24"/>
                <w:szCs w:val="24"/>
                <w:lang w:eastAsia="ru-RU"/>
              </w:rPr>
              <w:t xml:space="preserve"> район</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926</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 </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 </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 </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73 955 600,0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63 434 700,0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61 311 400,0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Общегосударственные вопросы</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 </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294 800,0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154 800,0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154 800,0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Другие общегосударственные вопросы</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 </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294 800,0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154 800,0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154 800,0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 «Информатизация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13 0 00 00000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294 800,0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154 800,0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154 800,0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 «Информатизация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13 1 00 00000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294 800,0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154 800,0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154 800,0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Развитие информационно-коммуникационных технологий</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13 1 01 00000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185 200,0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45 200,0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45 200,0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Мероприятия по информатизации</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13 1 01 10080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185 200,0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45 200,0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45 200,0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13 1 01 10080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185 200,0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45 200,0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45 200,0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13 1 01 10080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185 200,0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45 200,0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45 200,0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Сопровождение и обслуживание информационно-коммуникационных технологий</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13 1 02 00000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109 600,0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109 600,0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109 600,0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Мероприятия по информатизации</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13 1 02 10080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109 600,0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109 600,0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109 600,0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13 1 02 10080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109 600,0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109 600,0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109 600,0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13 1 02 10080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109 600,0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109 600,0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109 600,0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Образование</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50 384 000,0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43 080 300,0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41 761 400,0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Дополнительное образование детей</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50 378 000,0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43 080 300,0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41 761 400,0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 «Дети Кубани»</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03 0 00 00000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 «Дети Кубани»</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03 1 00 00000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Организация и проведение мероприятий для одаренных детей</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03 1 04 00000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Реализация мероприятий муниципальной программы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 «Дети Кубани»</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03 1 04 10250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03 1 04 10250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бюджетным учреждениям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03 1 04 10250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610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автономным учреждениям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03 1 04 10250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620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 «Обеспечение безопасности населения»</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06 0 00 00000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1 566 600,0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112 100,0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Пожарная безопасность</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06 2 00 00000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472 400,0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112 100,0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Повышение уровня пожарной безопасности муниципальных учреждений</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06 2 01 00000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472 400,0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112 100,0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Мероприятия по обеспечению пожарной безопасности</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06 2 01 10140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472 400,0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112 100,0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06 2 01 10140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472 400,0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112 100,0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бюджетным учреждениям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06 2 01 10140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610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70 400,0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42 100,0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автономным учреждениям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06 2 01 10140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620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402 000,0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Укрепление правопорядка, профилактика правонарушений и терроризма</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06 3 00 00000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1 094 200,0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Повышение инженерно-технической защищенности социально значимых объектов и административных зданий, а также информационно-пропагандистское сопровождение антитеррористической деятельности</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06 3 01 00000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1 094 200,0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Мероприятия по профилактике терроризма и экстремизма</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06 3 01 10150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1 094 200,0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06 3 01 10150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1 094 200,0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бюджетным учреждениям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06 3 01 10150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610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52 800,0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автономным учреждениям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06 3 01 10150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620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1 041 400,0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150 000,0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 «Развитие культуры»</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07 0 00 00000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48 644 100,0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42 720 300,0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41 589 300,0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 «Развитие культуры»</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07 1 00 00000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48 644 100,0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42 720 300,0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41 589 300,0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Обеспечение деятельности муниципальных учреждений</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07 1 01 00000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43 610 200,0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42 652 000,0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41 534 000,0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07 1 01 00590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42 371 300,0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42 652 000,0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41 534 000,0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07 1 01 00590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42 371 300,0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42 652 000,0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41 534 000,0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бюджетным учреждениям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07 1 01 00590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610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8 224 700,0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8 397 200,0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8 229 200,0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автономным учреждениям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07 1 01 00590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620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34 146 600,0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34 254 800,0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33 304 800,0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Приобретение муниципальными учреждениями движимого имущества</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07 1 01 09010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355 000,0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07 1 01 09010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355 000,0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бюджетным учреждениям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07 1 01 09010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610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автономным учреждениям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07 1 01 09010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620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255 000,0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Осуществление муниципальными учреждениями капитального ремонта</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07 1 01 09020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883 900,0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07 1 01 09020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883 900,0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автономным учреждениям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07 1 01 09020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620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883 900,0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Обеспечение реализации муниципальной программы и прочие мероприятия в области культуры</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07 1 02 00000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65 700,0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68 300,0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55 300,0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07 1 02 60820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65 700,0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68 300,0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55 300,0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07 1 02 60820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65 700,0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68 300,0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55 300,0</w:t>
            </w:r>
          </w:p>
        </w:tc>
      </w:tr>
      <w:tr w:rsidR="00605D33" w:rsidRPr="0022666A" w:rsidTr="00065261">
        <w:trPr>
          <w:trHeight w:val="20"/>
        </w:trPr>
        <w:tc>
          <w:tcPr>
            <w:tcW w:w="5955" w:type="dxa"/>
            <w:shd w:val="clear" w:color="auto" w:fill="auto"/>
            <w:vAlign w:val="bottom"/>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98408A">
              <w:rPr>
                <w:rFonts w:ascii="Times New Roman" w:eastAsia="Times New Roman" w:hAnsi="Times New Roman" w:cs="Times New Roman"/>
                <w:sz w:val="24"/>
                <w:szCs w:val="24"/>
                <w:lang w:eastAsia="ru-RU"/>
              </w:rPr>
              <w:t>Субсидии бюджетным учреждениям</w:t>
            </w:r>
          </w:p>
        </w:tc>
        <w:tc>
          <w:tcPr>
            <w:tcW w:w="660" w:type="dxa"/>
            <w:shd w:val="clear" w:color="auto" w:fill="auto"/>
            <w:vAlign w:val="bottom"/>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07 1 02 60820</w:t>
            </w:r>
          </w:p>
        </w:tc>
        <w:tc>
          <w:tcPr>
            <w:tcW w:w="576" w:type="dxa"/>
            <w:shd w:val="clear" w:color="auto" w:fill="auto"/>
            <w:noWrap/>
            <w:vAlign w:val="bottom"/>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w:t>
            </w:r>
            <w:r w:rsidRPr="0022666A">
              <w:rPr>
                <w:rFonts w:ascii="Times New Roman" w:eastAsia="Times New Roman" w:hAnsi="Times New Roman" w:cs="Times New Roman"/>
                <w:sz w:val="24"/>
                <w:szCs w:val="24"/>
                <w:lang w:eastAsia="ru-RU"/>
              </w:rPr>
              <w:t>0</w:t>
            </w:r>
          </w:p>
        </w:tc>
        <w:tc>
          <w:tcPr>
            <w:tcW w:w="1776" w:type="dxa"/>
            <w:shd w:val="clear" w:color="auto" w:fill="auto"/>
            <w:noWrap/>
            <w:vAlign w:val="bottom"/>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15 000,0</w:t>
            </w:r>
          </w:p>
        </w:tc>
        <w:tc>
          <w:tcPr>
            <w:tcW w:w="1900" w:type="dxa"/>
            <w:shd w:val="clear" w:color="auto" w:fill="auto"/>
            <w:noWrap/>
            <w:vAlign w:val="bottom"/>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843" w:type="dxa"/>
            <w:shd w:val="clear" w:color="auto" w:fill="auto"/>
            <w:noWrap/>
            <w:vAlign w:val="bottom"/>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автономным учреждениям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07 1 02 60820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620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r w:rsidRPr="0022666A">
              <w:rPr>
                <w:rFonts w:ascii="Times New Roman" w:eastAsia="Times New Roman" w:hAnsi="Times New Roman" w:cs="Times New Roman"/>
                <w:sz w:val="24"/>
                <w:szCs w:val="24"/>
                <w:lang w:eastAsia="ru-RU"/>
              </w:rPr>
              <w:t xml:space="preserve"> 700,0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68 300,0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55 300,0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Федеральный проект «Культурная среда»</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 1 A1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4 968 200,0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Государственная поддержка отрасли культуры</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 1 A1 55190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4 968 200,0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 1 A1 55190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4 968 200,0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автономным учреждениям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 1 A1 55190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620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4 968 200,0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 «Доступная среда»</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16 0 00 00000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107 300,0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Основные мероприятия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 «Доступная среда»</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16 1 00 00000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107 300,0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Обеспечение доступности для инвалидов и других маломобильных групп населения</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16 1 01 00000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107 300,0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Мероприятия по формированию доступной среды жизнедеятельности инвалидов и других маломобильных групп населения</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16 1 01 10490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107 300,0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16 1 01 10490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107 300,0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автономным учреждениям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16 1 01 10490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620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107 300,0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Профессиональная подготовка, переподготовка и повышение квалификации</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 «Развитие муниципальной службы»</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10 0 00 00000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 «Развитие муниципальной службы»</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10 1 00 00000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Профессиональная переподготовка, повышение квалификации и краткосрочное обучение по профильным направлениям деятельности муниципальных служащих</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10 1 01 00000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noWrap/>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Мероприятия по переподготовке и повышению квалификации кадров</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10 1 01 10200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10 1 01 10200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10 1 01 10200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Культура, кинематография</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23 276 800,0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20 199 600,0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19 395 200,0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Культура</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14 366 000,0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11 414 300,0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10 589 100,0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 «Дети Кубани»</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03 0 00 00000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210 000,0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 «Дети Кубани»</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03 1 00 00000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210 000,0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Профилактика безнадзорности и правонарушений несовершеннолетних</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03 1 02 00000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210 000,0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Реализация мероприятий муниципальной программы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 «Дети Кубани»</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03 1 02 10250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210 000,0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03 1 02 10250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210 000,0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бюджетным учреждениям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03 1 02 10250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610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210 000,0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 «Обеспечение безопасности населения»</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06 0 00 00000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Гармонизация межнациональных отношений и профилактика этнического экстремизма</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06 5 00 00000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Мероприятия, направленные на профилактику проявлений экстремизма и гармонизацию межнациональных отношений</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06 5 01 00000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Мероприятия по гармонизации межнациональных отношений и профилактике этнического экстремизма</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06 5 01 10500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06 5 01 10500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06 5 01 10500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 «Развитие культуры»</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07 0 00 00000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14 131 000,0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11 409 300,0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10 584 100,0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 «Развитие культуры»</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07 1 00 00000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14 131 000,0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11 409 300,0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10 584 100,0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Обеспечение деятельности муниципальных учреждений</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07 1 01 00000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10 154 100,0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9 984 100,0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9 584 100,0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07 1 01 00590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10 154 100,0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9 984 100,0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9 584 100,0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07 1 01 00590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10 154 100,0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9 984 100,0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9 584 100,0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бюджетным учреждениям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07 1 01 00590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610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10 154 100,0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9 984 100,0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9 584 100,0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Обеспечение реализации муниципальной программы и прочие мероприятия в области культуры</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07 1 02 00000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3 976 900,0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1 425 200,0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1 000 000,0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Реализация мероприятий муниципальной программы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 «Развитие культуры»</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07 1 02 10230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3 500 000,0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1 000 000,0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1 000 000,0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07 1 02 10230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2 500 000,0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1 000 000,0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1 000 000,0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07 1 02 10230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2 500 000,0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1 000 000,0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1 000 000,0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07 1 02 10230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1 000 000,0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бюджетным учреждениям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07 1 02 10230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610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1 000 000,0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Государственная поддержка отрасли культуры</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 1 02 L5190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476 900,0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425 200,0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 1 02 L5190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476 900,0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425 200,0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бюджетным учреждениям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 1 02 L5190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610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476 900,0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425 200,0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 «Доступная среда»</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16 0 00 00000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Основные мероприятия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 «Доступная среда»</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16 1 00 00000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Проведение совместных мероприятий среди инвалидов и граждан</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16 1 02 00000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«Доступная среда»</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16 1 02 10300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16 1 02 10300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бюджетным учреждениям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16 1 02 10300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610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Другие вопросы в области культуры, кинематографии</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8 910 800,0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8 785 300,0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8 806 100,0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 «Развитие культуры»</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07 0 00 00000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8 910 800,0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8 785 300,0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8 806 100,0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 «Развитие культуры»</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07 1 00 00000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8 910 800,0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8 785 300,0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8 806 100,0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Обеспечение деятельности муниципальных учреждений</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07 1 01 00000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8 910 800,0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8 785 300,0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8 806 100,0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обеспечение функций органов местного самоуправления муниципального образования</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07 1 01 00190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2 909 200,0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2 990 500,0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2 990 500,0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07 1 01 00190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2 785 600,0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2 866 900,0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2 866 900,0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07 1 01 00190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2 785 600,0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2 866 900,0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2 866 900,0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07 1 01 00190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123 300,0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123 300,0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123 300,0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07 1 01 00190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123 300,0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123 300,0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123 300,0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бюджетные ассигнования</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07 1 01 00190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Уплата налогов, сборов и иных платежей</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07 1 01 00190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850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07 1 01 00590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6 001 600,0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5 794 800,0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5 815 600,0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07 1 01 00590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5 499 400,0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5 452 200,0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5 452 200,0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выплаты персоналу казенных учреждений</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07 1 01 00590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5 499 400,0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5 452 200,0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5 452 200,0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07 1 01 00590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498 800,0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342 500,0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363 300,0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07 1 01 00590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498 800,0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342 500,0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363 300,0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бюджетные ассигнования</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07 1 01 00590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3 400,0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Уплата налогов, сборов и иных платежей</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926</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07 1 01 00590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850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3 400,0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 xml:space="preserve">Отдел по физической культуре и спорту муниципального образования </w:t>
            </w:r>
            <w:proofErr w:type="spellStart"/>
            <w:r w:rsidRPr="0022666A">
              <w:rPr>
                <w:rFonts w:ascii="Times New Roman" w:eastAsia="Times New Roman" w:hAnsi="Times New Roman" w:cs="Times New Roman"/>
                <w:b/>
                <w:bCs/>
                <w:sz w:val="24"/>
                <w:szCs w:val="24"/>
                <w:lang w:eastAsia="ru-RU"/>
              </w:rPr>
              <w:t>Новокубанский</w:t>
            </w:r>
            <w:proofErr w:type="spellEnd"/>
            <w:r w:rsidRPr="0022666A">
              <w:rPr>
                <w:rFonts w:ascii="Times New Roman" w:eastAsia="Times New Roman" w:hAnsi="Times New Roman" w:cs="Times New Roman"/>
                <w:b/>
                <w:bCs/>
                <w:sz w:val="24"/>
                <w:szCs w:val="24"/>
                <w:lang w:eastAsia="ru-RU"/>
              </w:rPr>
              <w:t xml:space="preserve"> район</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929</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 </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 </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 </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74 562 900,0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66 353 300,0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63 115 000,0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Образование</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 </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Профессиональная подготовка, переподготовка и повышение квалификации</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 </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 «Развитие муниципальной службы»</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10 0 00 00000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 «Развитие муниципальной службы»</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10 1 00 00000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Профессиональная переподготовка, повышение квалификации и краткосрочное обучение по профильным направлениям деятельности муниципальных служащих</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10 1 01 00000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noWrap/>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Мероприятия по переподготовке и повышению квалификации кадров</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10 1 01 10200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10 1 01 10200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10 1 01 10200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Физическая культура и спорт</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74 556 900,0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66 353 300,0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63 115 000,0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Физическая культура</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6 416 000,0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1 176 000,0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1 176 000,0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 «Обеспечение безопасности населения»</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06 0 00 00000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Гармонизация межнациональных отношений и профилактика этнического экстремизма</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06 5 00 00000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Мероприятия, направленные на профилактику проявлений экстремизма и гармонизацию межнациональных отношений</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06 5 01 00000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Мероприятия по гармонизации межнациональных отношений и профилактике этнического экстремизма</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06 5 01 10500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06 5 01 10500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06 5 01 10500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 «Развитие физической культуры и массового спорта»</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08 0 00 00000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6 388 000,0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1 168 000,0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1 168 000,0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 «Развитие физической культуры и массового спорта»</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08 1 00 00000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6 388 000,0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1 168 000,0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1 168 000,0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Создание условий, обеспечивающих возможность систематически заниматься физической культурой и спортом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08 1 01 00000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1 388 000,0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1 168 000,0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1 168 000,0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Реализация мероприятий муниципальной программы муниципального о</w:t>
            </w:r>
            <w:r>
              <w:rPr>
                <w:rFonts w:ascii="Times New Roman" w:eastAsia="Times New Roman" w:hAnsi="Times New Roman" w:cs="Times New Roman"/>
                <w:sz w:val="24"/>
                <w:szCs w:val="24"/>
                <w:lang w:eastAsia="ru-RU"/>
              </w:rPr>
              <w:t xml:space="preserve">бразования </w:t>
            </w:r>
            <w:proofErr w:type="spellStart"/>
            <w:r>
              <w:rPr>
                <w:rFonts w:ascii="Times New Roman" w:eastAsia="Times New Roman" w:hAnsi="Times New Roman" w:cs="Times New Roman"/>
                <w:sz w:val="24"/>
                <w:szCs w:val="24"/>
                <w:lang w:eastAsia="ru-RU"/>
              </w:rPr>
              <w:t>Новокубанский</w:t>
            </w:r>
            <w:proofErr w:type="spellEnd"/>
            <w:r>
              <w:rPr>
                <w:rFonts w:ascii="Times New Roman" w:eastAsia="Times New Roman" w:hAnsi="Times New Roman" w:cs="Times New Roman"/>
                <w:sz w:val="24"/>
                <w:szCs w:val="24"/>
                <w:lang w:eastAsia="ru-RU"/>
              </w:rPr>
              <w:t xml:space="preserve"> район </w:t>
            </w:r>
            <w:r w:rsidRPr="0022666A">
              <w:rPr>
                <w:rFonts w:ascii="Times New Roman" w:eastAsia="Times New Roman" w:hAnsi="Times New Roman" w:cs="Times New Roman"/>
                <w:sz w:val="24"/>
                <w:szCs w:val="24"/>
                <w:lang w:eastAsia="ru-RU"/>
              </w:rPr>
              <w:t>«Развитие физической культуры и массового спорта»</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08 1 01 10120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1 388 000,0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1 168 000,0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1 168 000,0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08 1 01 10120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300 000,0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225 000,0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225 000,0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выплаты персоналу казенных учреждений</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08 1 01 10120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300 000,0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225 000,0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225 000,0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08 1 01 10120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1 088 000,0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943 000,0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943 000,0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08 1 01 10120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1 088 000,0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943 000,0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943 000,0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Развитие инфраструктуры физической культуры и спорта</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08 1 02 00000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5 000 000,0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Развитие спортивных сооружений</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08 1 02 11340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2 000 000,0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08 1 02 11340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2 000 000,0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Бюджетные инвестиции</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08 1 02 11340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410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2 000 000,0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Строительство, реконструкция (в том числе реконструкция объектов незавершенного строительства) и техническое перевооружение объектов общественной инфраструктуры муниципального значения, приобретение объектов недвижимости</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 1 02 S0470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3 000 000,0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Капитальные вложения в объекты государственной (муниципальной) собственности</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 1 02 S0470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3 000 000,0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Бюджетные инвестиции</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 1 02 S0470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410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3 000 000,0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 «Доступная среда»</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16 0 00 00000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Основные мероприятия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 «Доступная среда»</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16 1 00 00000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Проведение совместных мероприятий среди инвалидов и граждан</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16 1 02 00000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Реализация мероприятий муниципальной программы муниципального образования «Доступная среда»</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16 1 02 10300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16 1 02 10300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16 1 02 10300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Массовый спорт</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250 000,0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424 000,0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424 000,0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 «Развитие физической культуры и массового спорта»</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08 0 00 00000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250 000,0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424 000,0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424 000,0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 «Развитие физической культуры и массового спорта»</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08 1 00 00000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250 000,0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424 000,0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424 000,0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Создание условий, обеспечивающих возможность систематически заниматься физической культурой и спортом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08 1 01 00000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250 000,0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424 000,0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424 000,0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Реализация мероприятий муниципальной программы муниципального </w:t>
            </w:r>
            <w:r>
              <w:rPr>
                <w:rFonts w:ascii="Times New Roman" w:eastAsia="Times New Roman" w:hAnsi="Times New Roman" w:cs="Times New Roman"/>
                <w:sz w:val="24"/>
                <w:szCs w:val="24"/>
                <w:lang w:eastAsia="ru-RU"/>
              </w:rPr>
              <w:t xml:space="preserve">образования </w:t>
            </w:r>
            <w:proofErr w:type="spellStart"/>
            <w:r>
              <w:rPr>
                <w:rFonts w:ascii="Times New Roman" w:eastAsia="Times New Roman" w:hAnsi="Times New Roman" w:cs="Times New Roman"/>
                <w:sz w:val="24"/>
                <w:szCs w:val="24"/>
                <w:lang w:eastAsia="ru-RU"/>
              </w:rPr>
              <w:t>Новокубанский</w:t>
            </w:r>
            <w:proofErr w:type="spellEnd"/>
            <w:r>
              <w:rPr>
                <w:rFonts w:ascii="Times New Roman" w:eastAsia="Times New Roman" w:hAnsi="Times New Roman" w:cs="Times New Roman"/>
                <w:sz w:val="24"/>
                <w:szCs w:val="24"/>
                <w:lang w:eastAsia="ru-RU"/>
              </w:rPr>
              <w:t xml:space="preserve"> район</w:t>
            </w:r>
            <w:r w:rsidRPr="0022666A">
              <w:rPr>
                <w:rFonts w:ascii="Times New Roman" w:eastAsia="Times New Roman" w:hAnsi="Times New Roman" w:cs="Times New Roman"/>
                <w:sz w:val="24"/>
                <w:szCs w:val="24"/>
                <w:lang w:eastAsia="ru-RU"/>
              </w:rPr>
              <w:t xml:space="preserve"> «Развитие физической культуры и массового спорта»</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08 1 01 10120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250 000,0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424 000,0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424 000,0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08 1 01 10120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250 000,0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424 000,0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424 000,0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автономным учреждениям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02</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08 1 01 10120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620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250 000,0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424 000,0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424 000,0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Спорт высших достижений</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65 529 000,0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62 333 600,0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59 095 300,0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 «Обеспечение безопасности населения»</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06 0 00 00000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2 408 000,0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1 201 000,0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201 000,0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Пожарная безопасность</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06 2 00 00000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262 600,0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201 000,0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201 000,0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Повышение уровня пожарной безопасности муниципальных учреждений</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06 2 01 00000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262 600,0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201 000,0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201 000,0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Мероприятия по обеспечению пожарной безопасности</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06 2 01 10140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262 600,0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201 000,0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201 000,0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06 2 01 10140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262 600,0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201 000,0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201 000,0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автономным учреждениям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06 2 01 10140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620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262 600,0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201 000,0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201 000,0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Укрепление правопорядка, профилактика правонарушений и терроризма</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06 3 00 00000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2 145 400,0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1 000 000,0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Повышение инженерно-технической защищенности социально значимых объектов и административных зданий, а также информационно-пропагандистское сопровождение антитеррористической деятельности</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06 3 01 00000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2 145 400,0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1 000 000,0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Мероприятия по профилактике терроризма и экстремизма</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06 3 01 10150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2 145 400,0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1 000 000,0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06 3 01 10150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2 145 400,0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1 000 000,0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автономным учреждениям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06 3 01 10150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620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2 145 400,0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1 000 000,0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 «Развитие физической культуры и массового спорта»</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08 0 00 00000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63 121 000,0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61 132 600,0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58 894 300,0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 «Развитие физической культуры и массового спорта»</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08 1 00 00000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63 121 000,0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61 132 600,0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58 894 300,0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Создание условий, обеспечивающих возможность систематически заниматься физической культурой и спортом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08 1 01 00000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1 796 800,0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2 201 800,0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1 905 000,0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Реализация мероприятий муниципальной программы муниципального о</w:t>
            </w:r>
            <w:r>
              <w:rPr>
                <w:rFonts w:ascii="Times New Roman" w:eastAsia="Times New Roman" w:hAnsi="Times New Roman" w:cs="Times New Roman"/>
                <w:sz w:val="24"/>
                <w:szCs w:val="24"/>
                <w:lang w:eastAsia="ru-RU"/>
              </w:rPr>
              <w:t xml:space="preserve">бразования </w:t>
            </w:r>
            <w:proofErr w:type="spellStart"/>
            <w:r>
              <w:rPr>
                <w:rFonts w:ascii="Times New Roman" w:eastAsia="Times New Roman" w:hAnsi="Times New Roman" w:cs="Times New Roman"/>
                <w:sz w:val="24"/>
                <w:szCs w:val="24"/>
                <w:lang w:eastAsia="ru-RU"/>
              </w:rPr>
              <w:t>Новокубанский</w:t>
            </w:r>
            <w:proofErr w:type="spellEnd"/>
            <w:r>
              <w:rPr>
                <w:rFonts w:ascii="Times New Roman" w:eastAsia="Times New Roman" w:hAnsi="Times New Roman" w:cs="Times New Roman"/>
                <w:sz w:val="24"/>
                <w:szCs w:val="24"/>
                <w:lang w:eastAsia="ru-RU"/>
              </w:rPr>
              <w:t xml:space="preserve"> район </w:t>
            </w:r>
            <w:r w:rsidRPr="0022666A">
              <w:rPr>
                <w:rFonts w:ascii="Times New Roman" w:eastAsia="Times New Roman" w:hAnsi="Times New Roman" w:cs="Times New Roman"/>
                <w:sz w:val="24"/>
                <w:szCs w:val="24"/>
                <w:lang w:eastAsia="ru-RU"/>
              </w:rPr>
              <w:t>«Развитие физической культуры и массового спорта»</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08 1 01 10120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1 500 000,0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1 905 000,0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1 905 000,0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08 1 01 10120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1 500 000,0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1 905 000,0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1 905 000,0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автономным учреждениям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08 1 01 10120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620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1 500 000,0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1 905 000,0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1 905 000,0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отрасли «Физическая культура и спорт» и муниципальных организаций дополнительного образования, реализующих дополнительные общеобразовательные программы в области физической культуры и спорта, отрасли «Образование»</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08 1 01 60740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296 800,0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296 800,0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08 1 01 60740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296 800,0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296 800,0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автономным учреждениям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08 1 01 60740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620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296 800,0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296 800,0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Обеспечение деятельности муниципальных учреждений</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08 1 03 00000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61 324 200,0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58 930 800,0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56 989 300,0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08 1 03 00590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58 860 500,0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55 467 100,0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55 302 000,0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08 1 03 00590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58 860 500,0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55 467 100,0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55 302 000,0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автономным учреждениям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08 1 03 00590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620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58 860 500,0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55 467 100,0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55 302 000,0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Приобретение муниципальными учреждениями движимого имущества</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08 1 03 09010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489 900,0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1 489 900,0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1 489 900,0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08 1 03 09010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489 900,0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1 489 900,0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1 489 900,0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автономным учреждениям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08 1 03 09010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620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489 900,0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1 489 900,0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1 489 900,0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Обеспечение условий для развития физической культуры и массового спорта в части оплаты труда инструкторов по спорту</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 1 03 S2820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1 973 800,0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1 973 800,0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197 400,0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Предоставление субсидий бюджетным, автономным учреждениям и иным некоммерческим организациям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 1 03 S2820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1 973 800,0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1 973 800,0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197 400,0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Субсидии автономным учреждениям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 1 03 S2820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620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1 973 800,0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1 973 800,0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197 400,0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Другие вопросы в области физической культуры и спорта</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2 361 900,0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2 419 700,0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2 419 700,0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 «Развитие физической культуры и массового спорта»</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08 0 00 00000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2 361 900,0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2 419 700,0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2 419 700,0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 «Развитие физической культуры и массового спорта»</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08 1 00 00000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2 361 900,0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2 419 700,0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2 419 700,0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Обеспечение деятельности муниципальных учреждений</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08 1 03 00000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2 361 900,0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2 419 700,0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2 419 700,0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обеспечение функций органов местного самоуправления муниципального образования</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08 1 03 00190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2 361 900,0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2 419 700,0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2 419 700,0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08 1 03 00190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2 026 700,0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2 084 500,0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2 084 500,0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08 1 03 00190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2 026 700,0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2 084 500,0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2 084 500,0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08 1 03 00190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319 100,0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319 100,0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319 100,0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08 1 03 00190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319 100,0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319 100,0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319 100,0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бюджетные ассигнования</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08 1 03 00190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16 100,0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16 100,0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16 100,0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Уплата налогов, сборов и иных платежей</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929</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08 1 03 00190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850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16 100,0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16 100,0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16 100,0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 xml:space="preserve"> Управление по вопросам семьи и детства администрации муниципального образования </w:t>
            </w:r>
            <w:proofErr w:type="spellStart"/>
            <w:r w:rsidRPr="0022666A">
              <w:rPr>
                <w:rFonts w:ascii="Times New Roman" w:eastAsia="Times New Roman" w:hAnsi="Times New Roman" w:cs="Times New Roman"/>
                <w:b/>
                <w:bCs/>
                <w:sz w:val="24"/>
                <w:szCs w:val="24"/>
                <w:lang w:eastAsia="ru-RU"/>
              </w:rPr>
              <w:t>Новокубанский</w:t>
            </w:r>
            <w:proofErr w:type="spellEnd"/>
            <w:r w:rsidRPr="0022666A">
              <w:rPr>
                <w:rFonts w:ascii="Times New Roman" w:eastAsia="Times New Roman" w:hAnsi="Times New Roman" w:cs="Times New Roman"/>
                <w:b/>
                <w:bCs/>
                <w:sz w:val="24"/>
                <w:szCs w:val="24"/>
                <w:lang w:eastAsia="ru-RU"/>
              </w:rPr>
              <w:t xml:space="preserve"> район</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930</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 </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 </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 </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121 311 600,0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123 726 300,0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122 640 600,0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Образование</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930</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949 000,0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924 000,0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775 300,0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Профессиональная подготовка, переподготовка и повышение квалификации</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930</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25 000,0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 «Развитие муниципальной службы»</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930</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10 0 00 00000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25 000,0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 «Развитие муниципальной службы»</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930</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10 1 00 00000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25 000,0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Профессиональная переподготовка, повышение квалификации и краткосрочное обучение по профильным направлениям деятельности муниципальных служащих</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930</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10 1 01 00000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25 000,0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noWrap/>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Мероприятия по переподготовке и повышению квалификации кадров</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930</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10 1 01 10200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25 000,0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930</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10 1 01 10200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25 000,0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930</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10 1 01 10200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25 000,0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Молодежная политика</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930</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924 000,0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924 000,0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775 300,0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 «Дети Кубани»</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930</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03 0 00 00000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924 000,0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924 000,0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775 300,0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 «Дети Кубани»</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930</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03 1 00 00000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924 000,0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924 000,0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775 300,0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Укрепление статуса семьи, материнства, отцовства и детства в обществе</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930</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03 1 01 00000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230 000,0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230 000,0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230 000,0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Реализация мероприятий муниципальной программы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 «Дети Кубани»</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930</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03 1 01 10250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230 000,0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230 000,0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230 000,0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930</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03 1 01 10250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230 000,0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230 000,0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230 000,0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930</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03 1 01 10250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230 000,0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230 000,0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230 000,0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Организация отдыха, оздоровления и занятости детей и подростков</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930</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03 1 03 00000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694 000,0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694 000,0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545 300,0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Реализация мероприятий муниципальной программы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 «Дети Кубани»</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930</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03 1 03 10250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400 000,0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400 000,0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930</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03 1 03 10250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400 000,0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400 000,0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930</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03 1 03 10250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400 000,0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400 000,0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400 000,0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Единая субвенция в области социальной политики бюджетам муниципальных районов, муниципальных и городских округов Краснодарского края</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930</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03 1 03 69000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294 000,0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294 000,0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145 300,0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930</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03 1 03 69000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294 000,0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294 000,0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145 300,0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930</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03 1 03 69000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294 000,0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294 000,0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145 300,0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Социальная политика</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930</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120 362 600,0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122 802 300,0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121 865 300,0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Охрана семьи и детства</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930</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112 225 700,0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114 665 400,0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113 728 400,0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 «Дети Кубани»</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930</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03 0 00 00000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112 225 700,0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114 665 400,0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113 728 400,0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 «Дети Кубани»</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930</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03 1 00 00000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112 225 700,0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114 665 400,0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113 728 400,0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Укрепление статуса семьи, материнства, отцовства и детства в обществе</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930</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03 1 01 00000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112 225 700,0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114 665 400,0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113 728 400,0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Единая субвенция в области социальной политики бюджетам муниципальных районов, муниципальных и городских округов Краснодарского края</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930</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03 1 01 69000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112 225 700,0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114 665 400,0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113 728 400,0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930</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03 1 01 69000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561 100,0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573 300,0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568 600,0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930</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03 1 01 69000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561 100,0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573 300,0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568 600,0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Социальное обеспечение и иные выплаты населению</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930</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03 1 01 69000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111 664 600,0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114 092 100,0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113 159 800,0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Публичные нормативные социальные выплаты гражданам</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930</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03 1 01 69000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310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60 657 700,0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63 085 200,0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62 152 900,0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выплаты населению</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930</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04</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03 1 01 69000</w:t>
            </w:r>
          </w:p>
        </w:tc>
        <w:tc>
          <w:tcPr>
            <w:tcW w:w="576" w:type="dxa"/>
            <w:shd w:val="clear" w:color="auto" w:fill="auto"/>
            <w:noWrap/>
            <w:vAlign w:val="bottom"/>
            <w:hideMark/>
          </w:tcPr>
          <w:p w:rsidR="00605D33" w:rsidRPr="0022666A" w:rsidRDefault="00065261" w:rsidP="00065261">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r w:rsidR="00605D33" w:rsidRPr="0022666A">
              <w:rPr>
                <w:rFonts w:ascii="Times New Roman" w:eastAsia="Times New Roman" w:hAnsi="Times New Roman" w:cs="Times New Roman"/>
                <w:sz w:val="24"/>
                <w:szCs w:val="24"/>
                <w:lang w:eastAsia="ru-RU"/>
              </w:rPr>
              <w:t>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51 006 900,0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51 006 900,0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51 006 900,0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Другие вопросы в области социальной политики</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930</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8 136 900,0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8 136 900,0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8 136 900,0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 «Дети Кубани»</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930</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03 0 00 00000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8 136 </w:t>
            </w:r>
            <w:bookmarkStart w:id="0" w:name="_GoBack"/>
            <w:bookmarkEnd w:id="0"/>
            <w:r w:rsidRPr="0022666A">
              <w:rPr>
                <w:rFonts w:ascii="Times New Roman" w:eastAsia="Times New Roman" w:hAnsi="Times New Roman" w:cs="Times New Roman"/>
                <w:sz w:val="24"/>
                <w:szCs w:val="24"/>
                <w:lang w:eastAsia="ru-RU"/>
              </w:rPr>
              <w:t>900,0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8 136 900,0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8 136 900,0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 «Дети Кубани»</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930</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03 1 00 00000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8 136 900,0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8 136 900,0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8 136 900,0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Укрепление статуса семьи, материнства, отцовства и детства в обществе</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930</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03 1 01 00000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7 387 600,0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7 387 600,0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7 387 600,0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Единая субвенция в области социальной политики бюджетам муниципальных районов, муниципальных и городских округов Краснодарского края</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930</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03 1 01 69000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7 387 600,0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7 387 600,0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7 387 600,0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930</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03 1 01 69000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6 577 600,0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6 577 600,0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6 577 600,0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930</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03 1 01 69000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6 577 600,0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6 577 600,0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6 577 600,0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930</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03 1 01 69000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808 000,0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808 000,0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808 000,0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930</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03 1 01 69000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808 000,0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808 000,0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808 000,0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бюджетные ассигнования</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930</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03 1 01 69000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Уплата налогов, сборов и иных платежей</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930</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03 1 01 69000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850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Организация отдыха, оздоровления и занятости детей и подростков</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930</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03 1 03 00000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749 300,0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749 300,0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749 300,0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Единая субвенция в области социальной политики бюджетам муниципальных районов, муниципальных и городских округов Краснодарского края</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930</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03 1 03 69000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749 300,0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749 300,0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749 300,0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930</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03 1 03 69000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668 300,0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668 300,0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668 300,0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930</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03 1 03 69000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668 300,0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668 300,0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668 300,0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930</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03 1 03 69000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81 000,0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81 000,0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81 000,0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930</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03 1 03 69000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81 000,0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81 000,0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81 000,0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 xml:space="preserve">Отдел по молодежной политике администрации муниципального образования </w:t>
            </w:r>
            <w:proofErr w:type="spellStart"/>
            <w:r w:rsidRPr="0022666A">
              <w:rPr>
                <w:rFonts w:ascii="Times New Roman" w:eastAsia="Times New Roman" w:hAnsi="Times New Roman" w:cs="Times New Roman"/>
                <w:b/>
                <w:bCs/>
                <w:sz w:val="24"/>
                <w:szCs w:val="24"/>
                <w:lang w:eastAsia="ru-RU"/>
              </w:rPr>
              <w:t>Новокубанский</w:t>
            </w:r>
            <w:proofErr w:type="spellEnd"/>
            <w:r w:rsidRPr="0022666A">
              <w:rPr>
                <w:rFonts w:ascii="Times New Roman" w:eastAsia="Times New Roman" w:hAnsi="Times New Roman" w:cs="Times New Roman"/>
                <w:b/>
                <w:bCs/>
                <w:sz w:val="24"/>
                <w:szCs w:val="24"/>
                <w:lang w:eastAsia="ru-RU"/>
              </w:rPr>
              <w:t xml:space="preserve"> район</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934</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 </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 </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 </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12 375 900,0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12 129 100,0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12 122 100,0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Общегосударственные вопросы</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934</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 </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Другие общегосударственные вопросы</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934</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 </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b/>
                <w:bCs/>
                <w:sz w:val="24"/>
                <w:szCs w:val="24"/>
                <w:lang w:eastAsia="ru-RU"/>
              </w:rPr>
            </w:pPr>
            <w:r w:rsidRPr="0022666A">
              <w:rPr>
                <w:rFonts w:ascii="Times New Roman" w:eastAsia="Times New Roman" w:hAnsi="Times New Roman" w:cs="Times New Roman"/>
                <w:b/>
                <w:bCs/>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 «Информатизация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934</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13 0 00 00000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 «Информатизация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934</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13 1 00 00000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Сопровождение и обслуживание информационно-коммуникационных технологий</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934</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13 1 02 00000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Мероприятия по информатизации</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934</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13 1 02 10080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934</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13 1 02 10080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934</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01</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13 1 02 10080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Образование</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934</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12 355 900,0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12 109 100,0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12 102 100,0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Профессиональная подготовка, переподготовка и повышение квалификации</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934</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 «Молодежь Кубани»</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934</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11 0 00 00000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 «Молодежь Кубани»</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934</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11 1 00 00000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Обеспечение деятельности муниципальных учреждений</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934</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11 1 02 00000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934</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11 1 02 00590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934</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11 1 02 00590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934</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05</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11 1 02 00590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Молодежная политика</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934</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11 042 000,0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10 769 200,0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10 762 200,0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 «Обеспечение безопасности населения»</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934</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06 0 00 00000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Гармонизация межнациональных отношений и профилактика этнического экстремизма</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934</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06 5 00 00000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Мероприятия, направленные на профилактику проявлений экстремизма и гармонизацию межнациональных отношений</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934</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06 5 01 00000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Мероприятия по гармонизации межнациональных отношений и профилактике этнического экстремизма</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934</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06 5 01 10500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934</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06 5 01 10500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934</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06 5 01 10500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 «Молодежь Кубани»</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934</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11 0 00 00000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11 037 000,0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10 764 200,0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10 757 200,0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 «Молодежь Кубани»</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934</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11 1 00 00000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11 037 000,0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10 764 200,0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10 757 200,0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Проведение мероприятий в сфере реализации молодежной политики</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934</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11 1 01 00000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1 508 000,0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1 010 000,0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1 010 000,0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Реализация мероприятий муниципальной программы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 «Молодежь Кубани»</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934</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11 1 01 10240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1 508 000,0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1 010 000,0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1 010 000,0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934</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11 1 01 10240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1 508 000,0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1 010 000,0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1 010 000,0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934</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11 1 01 10240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1 508 000,0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1 010 000,0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1 010 000,0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Обеспечение деятельности муниципальных учреждений</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934</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11 1 02 00000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9 529 000,0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9 754 200,0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9 747 200,0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обеспечение деятельности (оказание услуг) муниципальных учреждений</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934</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11 1 02 00590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9 529 000,0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9 754 200,0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9 747 200,0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934</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11 1 02 00590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8 432 800,0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8 673 000,0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8 673 000,0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выплаты персоналу казенных учреждений</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934</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11 1 02 00590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8 432 800,0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8 673 000,0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8 673 000,0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934</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11 1 02 00590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1 031 900,0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1 023 900,0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1 023 900,0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934</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11 1 02 00590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1 031 900,0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1 023 900,0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1 023 900,0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бюджетные ассигнования</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934</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11 1 02 00590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64 300,0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57 300,0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50 300,0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Уплата налогов, сборов и иных платежей</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934</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11 1 02 00590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850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64 300,0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57 300,0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50 300,0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Другие вопросы в области образования</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934</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1 303 900,0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1 339 900,0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1 339 900,0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Муниципальная программа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 «Молодежь Кубани»</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934</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11 0 00 00000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1 303 900,0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1 339 900,0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1 339 900,0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xml:space="preserve">Основные мероприятия муниципальной программы муниципального образования </w:t>
            </w:r>
            <w:proofErr w:type="spellStart"/>
            <w:r w:rsidRPr="0022666A">
              <w:rPr>
                <w:rFonts w:ascii="Times New Roman" w:eastAsia="Times New Roman" w:hAnsi="Times New Roman" w:cs="Times New Roman"/>
                <w:sz w:val="24"/>
                <w:szCs w:val="24"/>
                <w:lang w:eastAsia="ru-RU"/>
              </w:rPr>
              <w:t>Новокубанский</w:t>
            </w:r>
            <w:proofErr w:type="spellEnd"/>
            <w:r w:rsidRPr="0022666A">
              <w:rPr>
                <w:rFonts w:ascii="Times New Roman" w:eastAsia="Times New Roman" w:hAnsi="Times New Roman" w:cs="Times New Roman"/>
                <w:sz w:val="24"/>
                <w:szCs w:val="24"/>
                <w:lang w:eastAsia="ru-RU"/>
              </w:rPr>
              <w:t xml:space="preserve"> район «Молодежь Кубани»</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934</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11 1 00 00000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1 303 900,0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1 339 900,0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1 339 900,0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Обеспечение деятельности муниципальных учреждений</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934</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11 1 02 00000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1 303 900,0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1 339 900,0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1 339 900,0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обеспечение функций органов местного самоуправления муниципального образования</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934</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11 1 02 00190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 </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1 303 900,0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1 339 900,0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1 339 900,0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934</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11 1 02 00190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1 284 800,0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1 320 800,0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1 320 800,0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934</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11 1 02 00190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120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1 284 800,0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1 320 800,0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1 320 800,0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934</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11 1 02 00190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18 900,0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18 900,0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18 900,0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934</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11 1 02 00190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240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18 900,0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18 900,0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18 900,0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Иные бюджетные ассигнования</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934</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11 1 02 00190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800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200,0</w:t>
            </w:r>
          </w:p>
        </w:tc>
      </w:tr>
      <w:tr w:rsidR="00605D33" w:rsidRPr="0022666A" w:rsidTr="00065261">
        <w:trPr>
          <w:trHeight w:val="20"/>
        </w:trPr>
        <w:tc>
          <w:tcPr>
            <w:tcW w:w="5955" w:type="dxa"/>
            <w:shd w:val="clear" w:color="auto" w:fill="auto"/>
            <w:vAlign w:val="bottom"/>
            <w:hideMark/>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Уплата налогов, сборов и иных платежей</w:t>
            </w:r>
          </w:p>
        </w:tc>
        <w:tc>
          <w:tcPr>
            <w:tcW w:w="660" w:type="dxa"/>
            <w:shd w:val="clear" w:color="auto" w:fill="auto"/>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934</w:t>
            </w:r>
          </w:p>
        </w:tc>
        <w:tc>
          <w:tcPr>
            <w:tcW w:w="6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07</w:t>
            </w:r>
          </w:p>
        </w:tc>
        <w:tc>
          <w:tcPr>
            <w:tcW w:w="56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09</w:t>
            </w:r>
          </w:p>
        </w:tc>
        <w:tc>
          <w:tcPr>
            <w:tcW w:w="1724"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11 1 02 00190</w:t>
            </w:r>
          </w:p>
        </w:tc>
        <w:tc>
          <w:tcPr>
            <w:tcW w:w="5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850</w:t>
            </w:r>
          </w:p>
        </w:tc>
        <w:tc>
          <w:tcPr>
            <w:tcW w:w="1776"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200,0</w:t>
            </w:r>
          </w:p>
        </w:tc>
        <w:tc>
          <w:tcPr>
            <w:tcW w:w="1900"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200,0</w:t>
            </w:r>
          </w:p>
        </w:tc>
        <w:tc>
          <w:tcPr>
            <w:tcW w:w="1843" w:type="dxa"/>
            <w:shd w:val="clear" w:color="auto" w:fill="auto"/>
            <w:noWrap/>
            <w:vAlign w:val="bottom"/>
            <w:hideMark/>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22666A">
              <w:rPr>
                <w:rFonts w:ascii="Times New Roman" w:eastAsia="Times New Roman" w:hAnsi="Times New Roman" w:cs="Times New Roman"/>
                <w:sz w:val="24"/>
                <w:szCs w:val="24"/>
                <w:lang w:eastAsia="ru-RU"/>
              </w:rPr>
              <w:t>200,0</w:t>
            </w:r>
          </w:p>
        </w:tc>
      </w:tr>
      <w:tr w:rsidR="00605D33" w:rsidRPr="0022666A" w:rsidTr="00065261">
        <w:trPr>
          <w:trHeight w:val="20"/>
        </w:trPr>
        <w:tc>
          <w:tcPr>
            <w:tcW w:w="10075" w:type="dxa"/>
            <w:gridSpan w:val="6"/>
            <w:shd w:val="clear" w:color="auto" w:fill="auto"/>
            <w:vAlign w:val="bottom"/>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BC081A">
              <w:rPr>
                <w:rFonts w:ascii="Times New Roman" w:eastAsia="Times New Roman" w:hAnsi="Times New Roman" w:cs="Times New Roman"/>
                <w:b/>
                <w:sz w:val="24"/>
                <w:szCs w:val="24"/>
                <w:lang w:eastAsia="ru-RU"/>
              </w:rPr>
              <w:t>Итого по разделу 1. Расходы</w:t>
            </w:r>
          </w:p>
        </w:tc>
        <w:tc>
          <w:tcPr>
            <w:tcW w:w="1776" w:type="dxa"/>
            <w:shd w:val="clear" w:color="auto" w:fill="auto"/>
            <w:noWrap/>
            <w:vAlign w:val="bottom"/>
          </w:tcPr>
          <w:p w:rsidR="00605D33" w:rsidRPr="009C6673" w:rsidRDefault="00605D33" w:rsidP="00065261">
            <w:pPr>
              <w:spacing w:after="0" w:line="240" w:lineRule="auto"/>
              <w:jc w:val="right"/>
              <w:rPr>
                <w:rFonts w:ascii="Times New Roman" w:eastAsia="Times New Roman" w:hAnsi="Times New Roman" w:cs="Times New Roman"/>
                <w:b/>
                <w:sz w:val="24"/>
                <w:szCs w:val="24"/>
                <w:lang w:eastAsia="ru-RU"/>
              </w:rPr>
            </w:pPr>
            <w:r w:rsidRPr="009C6673">
              <w:rPr>
                <w:rFonts w:ascii="Times New Roman" w:eastAsia="Times New Roman" w:hAnsi="Times New Roman" w:cs="Times New Roman"/>
                <w:b/>
                <w:sz w:val="24"/>
                <w:szCs w:val="24"/>
                <w:lang w:eastAsia="ru-RU"/>
              </w:rPr>
              <w:t>2 661 333 800,0</w:t>
            </w:r>
          </w:p>
        </w:tc>
        <w:tc>
          <w:tcPr>
            <w:tcW w:w="1900" w:type="dxa"/>
            <w:shd w:val="clear" w:color="auto" w:fill="auto"/>
            <w:noWrap/>
            <w:vAlign w:val="bottom"/>
          </w:tcPr>
          <w:p w:rsidR="00605D33" w:rsidRPr="009C6673" w:rsidRDefault="00605D33" w:rsidP="00065261">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2 170 553 500,0</w:t>
            </w:r>
          </w:p>
        </w:tc>
        <w:tc>
          <w:tcPr>
            <w:tcW w:w="1843" w:type="dxa"/>
            <w:shd w:val="clear" w:color="auto" w:fill="auto"/>
            <w:noWrap/>
            <w:vAlign w:val="bottom"/>
          </w:tcPr>
          <w:p w:rsidR="00605D33" w:rsidRPr="009C6673" w:rsidRDefault="00605D33" w:rsidP="00065261">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1 903 170 000,0</w:t>
            </w:r>
          </w:p>
        </w:tc>
      </w:tr>
      <w:tr w:rsidR="00605D33" w:rsidRPr="0022666A" w:rsidTr="00065261">
        <w:trPr>
          <w:trHeight w:val="20"/>
        </w:trPr>
        <w:tc>
          <w:tcPr>
            <w:tcW w:w="15594" w:type="dxa"/>
            <w:gridSpan w:val="9"/>
            <w:shd w:val="clear" w:color="auto" w:fill="auto"/>
            <w:vAlign w:val="bottom"/>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BC081A">
              <w:rPr>
                <w:rFonts w:ascii="Times New Roman" w:eastAsia="Times New Roman" w:hAnsi="Times New Roman" w:cs="Times New Roman"/>
                <w:b/>
                <w:sz w:val="24"/>
                <w:szCs w:val="24"/>
                <w:lang w:eastAsia="ru-RU"/>
              </w:rPr>
              <w:t xml:space="preserve">Раздел 2. Источники финансирования дефицита бюджета </w:t>
            </w:r>
            <w:r>
              <w:rPr>
                <w:rFonts w:ascii="Times New Roman" w:eastAsia="Times New Roman" w:hAnsi="Times New Roman" w:cs="Times New Roman"/>
                <w:b/>
                <w:sz w:val="24"/>
                <w:szCs w:val="24"/>
                <w:lang w:eastAsia="ru-RU"/>
              </w:rPr>
              <w:t>(в части перечислений по источникам)</w:t>
            </w:r>
          </w:p>
        </w:tc>
      </w:tr>
      <w:tr w:rsidR="00605D33" w:rsidRPr="0022666A" w:rsidTr="00065261">
        <w:trPr>
          <w:trHeight w:val="20"/>
        </w:trPr>
        <w:tc>
          <w:tcPr>
            <w:tcW w:w="5955" w:type="dxa"/>
            <w:shd w:val="clear" w:color="auto" w:fill="auto"/>
            <w:vAlign w:val="bottom"/>
          </w:tcPr>
          <w:p w:rsidR="00605D33" w:rsidRPr="00BD4B71" w:rsidRDefault="00605D33" w:rsidP="00065261">
            <w:pPr>
              <w:spacing w:after="0" w:line="240" w:lineRule="auto"/>
              <w:rPr>
                <w:rFonts w:ascii="Times New Roman" w:eastAsia="Times New Roman" w:hAnsi="Times New Roman" w:cs="Times New Roman"/>
                <w:sz w:val="24"/>
                <w:szCs w:val="24"/>
                <w:lang w:eastAsia="ru-RU"/>
              </w:rPr>
            </w:pPr>
            <w:r w:rsidRPr="0098408A">
              <w:rPr>
                <w:rFonts w:ascii="Times New Roman" w:eastAsia="Times New Roman" w:hAnsi="Times New Roman" w:cs="Times New Roman"/>
                <w:sz w:val="24"/>
                <w:szCs w:val="24"/>
                <w:lang w:eastAsia="ru-RU"/>
              </w:rPr>
              <w:t>Погашение муниципальными районами кредитов от кредитных организаций в валюте Российской Федерации</w:t>
            </w:r>
          </w:p>
        </w:tc>
        <w:tc>
          <w:tcPr>
            <w:tcW w:w="4120" w:type="dxa"/>
            <w:gridSpan w:val="5"/>
            <w:shd w:val="clear" w:color="auto" w:fill="auto"/>
            <w:vAlign w:val="bottom"/>
          </w:tcPr>
          <w:p w:rsidR="00605D33" w:rsidRPr="00BD4B71" w:rsidRDefault="00605D33" w:rsidP="00065261">
            <w:pPr>
              <w:spacing w:after="0" w:line="240" w:lineRule="auto"/>
              <w:jc w:val="right"/>
              <w:rPr>
                <w:rFonts w:ascii="Times New Roman" w:eastAsia="Times New Roman" w:hAnsi="Times New Roman" w:cs="Times New Roman"/>
                <w:sz w:val="24"/>
                <w:szCs w:val="24"/>
                <w:lang w:eastAsia="ru-RU"/>
              </w:rPr>
            </w:pPr>
            <w:r w:rsidRPr="00BD4B71">
              <w:rPr>
                <w:rFonts w:ascii="Times New Roman" w:eastAsia="Times New Roman" w:hAnsi="Times New Roman" w:cs="Times New Roman"/>
                <w:sz w:val="24"/>
                <w:szCs w:val="24"/>
                <w:lang w:eastAsia="ru-RU"/>
              </w:rPr>
              <w:t>905 01 02 00 00 05 0000 810</w:t>
            </w:r>
          </w:p>
        </w:tc>
        <w:tc>
          <w:tcPr>
            <w:tcW w:w="1776" w:type="dxa"/>
            <w:shd w:val="clear" w:color="auto" w:fill="auto"/>
            <w:noWrap/>
            <w:vAlign w:val="bottom"/>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900" w:type="dxa"/>
            <w:shd w:val="clear" w:color="auto" w:fill="auto"/>
            <w:noWrap/>
            <w:vAlign w:val="bottom"/>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843" w:type="dxa"/>
            <w:shd w:val="clear" w:color="auto" w:fill="auto"/>
            <w:noWrap/>
            <w:vAlign w:val="bottom"/>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48 544 100,0</w:t>
            </w:r>
          </w:p>
        </w:tc>
      </w:tr>
      <w:tr w:rsidR="00605D33" w:rsidRPr="0022666A" w:rsidTr="00065261">
        <w:trPr>
          <w:trHeight w:val="20"/>
        </w:trPr>
        <w:tc>
          <w:tcPr>
            <w:tcW w:w="5955" w:type="dxa"/>
            <w:shd w:val="clear" w:color="auto" w:fill="auto"/>
            <w:vAlign w:val="bottom"/>
          </w:tcPr>
          <w:p w:rsidR="00605D33" w:rsidRPr="00452ED8" w:rsidRDefault="00605D33" w:rsidP="00065261">
            <w:pPr>
              <w:spacing w:after="0" w:line="240" w:lineRule="auto"/>
              <w:rPr>
                <w:rFonts w:ascii="Times New Roman" w:eastAsia="Times New Roman" w:hAnsi="Times New Roman" w:cs="Times New Roman"/>
                <w:bCs/>
                <w:sz w:val="24"/>
                <w:szCs w:val="24"/>
                <w:lang w:eastAsia="ru-RU"/>
              </w:rPr>
            </w:pPr>
            <w:r w:rsidRPr="00452ED8">
              <w:rPr>
                <w:rFonts w:ascii="Times New Roman" w:eastAsia="Times New Roman" w:hAnsi="Times New Roman" w:cs="Times New Roman"/>
                <w:bCs/>
                <w:sz w:val="24"/>
                <w:szCs w:val="24"/>
                <w:lang w:eastAsia="ru-RU"/>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4120" w:type="dxa"/>
            <w:gridSpan w:val="5"/>
            <w:shd w:val="clear" w:color="auto" w:fill="auto"/>
            <w:vAlign w:val="bottom"/>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sidRPr="00452ED8">
              <w:rPr>
                <w:rFonts w:ascii="Times New Roman" w:eastAsia="Times New Roman" w:hAnsi="Times New Roman" w:cs="Times New Roman"/>
                <w:bCs/>
                <w:sz w:val="24"/>
                <w:szCs w:val="24"/>
                <w:lang w:eastAsia="ru-RU"/>
              </w:rPr>
              <w:t>905 01 06 05 02 05 0000 540</w:t>
            </w:r>
          </w:p>
        </w:tc>
        <w:tc>
          <w:tcPr>
            <w:tcW w:w="1776" w:type="dxa"/>
            <w:shd w:val="clear" w:color="auto" w:fill="auto"/>
            <w:noWrap/>
            <w:vAlign w:val="bottom"/>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40 100 000,0</w:t>
            </w:r>
          </w:p>
        </w:tc>
        <w:tc>
          <w:tcPr>
            <w:tcW w:w="1900" w:type="dxa"/>
            <w:shd w:val="clear" w:color="auto" w:fill="auto"/>
            <w:noWrap/>
            <w:vAlign w:val="bottom"/>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17 800 000,0</w:t>
            </w:r>
          </w:p>
        </w:tc>
        <w:tc>
          <w:tcPr>
            <w:tcW w:w="1843" w:type="dxa"/>
            <w:shd w:val="clear" w:color="auto" w:fill="auto"/>
            <w:noWrap/>
            <w:vAlign w:val="bottom"/>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14 950 000,0</w:t>
            </w:r>
          </w:p>
        </w:tc>
      </w:tr>
      <w:tr w:rsidR="00605D33" w:rsidRPr="0022666A" w:rsidTr="00065261">
        <w:trPr>
          <w:trHeight w:val="20"/>
        </w:trPr>
        <w:tc>
          <w:tcPr>
            <w:tcW w:w="5955" w:type="dxa"/>
            <w:shd w:val="clear" w:color="auto" w:fill="auto"/>
            <w:vAlign w:val="bottom"/>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Итого по разделу 2. Источники финансирования дефицита бюджета (в части перечислений по источникам)</w:t>
            </w:r>
          </w:p>
        </w:tc>
        <w:tc>
          <w:tcPr>
            <w:tcW w:w="4120" w:type="dxa"/>
            <w:gridSpan w:val="5"/>
            <w:shd w:val="clear" w:color="auto" w:fill="auto"/>
            <w:vAlign w:val="bottom"/>
          </w:tcPr>
          <w:p w:rsidR="00605D33" w:rsidRPr="0022666A" w:rsidRDefault="00605D33" w:rsidP="00065261">
            <w:pPr>
              <w:spacing w:after="0" w:line="240" w:lineRule="auto"/>
              <w:jc w:val="right"/>
              <w:rPr>
                <w:rFonts w:ascii="Times New Roman" w:eastAsia="Times New Roman" w:hAnsi="Times New Roman" w:cs="Times New Roman"/>
                <w:sz w:val="24"/>
                <w:szCs w:val="24"/>
                <w:lang w:eastAsia="ru-RU"/>
              </w:rPr>
            </w:pPr>
          </w:p>
        </w:tc>
        <w:tc>
          <w:tcPr>
            <w:tcW w:w="1776" w:type="dxa"/>
            <w:shd w:val="clear" w:color="auto" w:fill="auto"/>
            <w:noWrap/>
            <w:vAlign w:val="bottom"/>
          </w:tcPr>
          <w:p w:rsidR="00605D33" w:rsidRPr="00974DEE" w:rsidRDefault="00605D33" w:rsidP="00065261">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40 100 000,0</w:t>
            </w:r>
          </w:p>
        </w:tc>
        <w:tc>
          <w:tcPr>
            <w:tcW w:w="1900" w:type="dxa"/>
            <w:shd w:val="clear" w:color="auto" w:fill="auto"/>
            <w:noWrap/>
            <w:vAlign w:val="bottom"/>
          </w:tcPr>
          <w:p w:rsidR="00605D33" w:rsidRPr="00974DEE" w:rsidRDefault="00605D33" w:rsidP="00065261">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17 800 000,0</w:t>
            </w:r>
          </w:p>
        </w:tc>
        <w:tc>
          <w:tcPr>
            <w:tcW w:w="1843" w:type="dxa"/>
            <w:shd w:val="clear" w:color="auto" w:fill="auto"/>
            <w:noWrap/>
            <w:vAlign w:val="bottom"/>
          </w:tcPr>
          <w:p w:rsidR="00605D33" w:rsidRPr="00974DEE" w:rsidRDefault="00605D33" w:rsidP="00065261">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63 494 100,0</w:t>
            </w:r>
          </w:p>
        </w:tc>
      </w:tr>
      <w:tr w:rsidR="00605D33" w:rsidRPr="0022666A" w:rsidTr="00065261">
        <w:trPr>
          <w:trHeight w:val="20"/>
        </w:trPr>
        <w:tc>
          <w:tcPr>
            <w:tcW w:w="10075" w:type="dxa"/>
            <w:gridSpan w:val="6"/>
            <w:shd w:val="clear" w:color="auto" w:fill="auto"/>
            <w:vAlign w:val="bottom"/>
          </w:tcPr>
          <w:p w:rsidR="00605D33" w:rsidRPr="0022666A" w:rsidRDefault="00605D33" w:rsidP="00065261">
            <w:pPr>
              <w:spacing w:after="0" w:line="240" w:lineRule="auto"/>
              <w:rPr>
                <w:rFonts w:ascii="Times New Roman" w:eastAsia="Times New Roman" w:hAnsi="Times New Roman" w:cs="Times New Roman"/>
                <w:sz w:val="24"/>
                <w:szCs w:val="24"/>
                <w:lang w:eastAsia="ru-RU"/>
              </w:rPr>
            </w:pPr>
            <w:r w:rsidRPr="00F744B0">
              <w:rPr>
                <w:rFonts w:ascii="Times New Roman" w:eastAsia="Times New Roman" w:hAnsi="Times New Roman" w:cs="Times New Roman"/>
                <w:b/>
                <w:bCs/>
                <w:sz w:val="24"/>
                <w:szCs w:val="24"/>
                <w:lang w:eastAsia="ru-RU"/>
              </w:rPr>
              <w:t>ВСЕГО</w:t>
            </w:r>
          </w:p>
        </w:tc>
        <w:tc>
          <w:tcPr>
            <w:tcW w:w="1776" w:type="dxa"/>
            <w:shd w:val="clear" w:color="auto" w:fill="auto"/>
            <w:noWrap/>
            <w:vAlign w:val="bottom"/>
          </w:tcPr>
          <w:p w:rsidR="00605D33" w:rsidRPr="001D2099" w:rsidRDefault="00605D33" w:rsidP="00065261">
            <w:pPr>
              <w:spacing w:after="0" w:line="240" w:lineRule="auto"/>
              <w:jc w:val="right"/>
              <w:rPr>
                <w:rFonts w:ascii="Times New Roman" w:eastAsia="Times New Roman" w:hAnsi="Times New Roman" w:cs="Times New Roman"/>
                <w:b/>
                <w:sz w:val="24"/>
                <w:szCs w:val="24"/>
                <w:lang w:eastAsia="ru-RU"/>
              </w:rPr>
            </w:pPr>
            <w:r w:rsidRPr="001D2099">
              <w:rPr>
                <w:rFonts w:ascii="Times New Roman" w:eastAsia="Times New Roman" w:hAnsi="Times New Roman" w:cs="Times New Roman"/>
                <w:b/>
                <w:sz w:val="24"/>
                <w:szCs w:val="24"/>
                <w:lang w:eastAsia="ru-RU"/>
              </w:rPr>
              <w:t>2 701 433 800,0</w:t>
            </w:r>
          </w:p>
        </w:tc>
        <w:tc>
          <w:tcPr>
            <w:tcW w:w="1900" w:type="dxa"/>
            <w:shd w:val="clear" w:color="auto" w:fill="auto"/>
            <w:noWrap/>
            <w:vAlign w:val="bottom"/>
          </w:tcPr>
          <w:p w:rsidR="00605D33" w:rsidRPr="001D2099" w:rsidRDefault="00605D33" w:rsidP="00065261">
            <w:pPr>
              <w:spacing w:after="0" w:line="240" w:lineRule="auto"/>
              <w:jc w:val="right"/>
              <w:rPr>
                <w:rFonts w:ascii="Times New Roman" w:eastAsia="Times New Roman" w:hAnsi="Times New Roman" w:cs="Times New Roman"/>
                <w:b/>
                <w:sz w:val="24"/>
                <w:szCs w:val="24"/>
                <w:lang w:eastAsia="ru-RU"/>
              </w:rPr>
            </w:pPr>
            <w:r w:rsidRPr="001D2099">
              <w:rPr>
                <w:rFonts w:ascii="Times New Roman" w:eastAsia="Times New Roman" w:hAnsi="Times New Roman" w:cs="Times New Roman"/>
                <w:b/>
                <w:sz w:val="24"/>
                <w:szCs w:val="24"/>
                <w:lang w:eastAsia="ru-RU"/>
              </w:rPr>
              <w:t>2 188 353 500,0</w:t>
            </w:r>
          </w:p>
        </w:tc>
        <w:tc>
          <w:tcPr>
            <w:tcW w:w="1843" w:type="dxa"/>
            <w:shd w:val="clear" w:color="auto" w:fill="auto"/>
            <w:noWrap/>
            <w:vAlign w:val="bottom"/>
          </w:tcPr>
          <w:p w:rsidR="00605D33" w:rsidRPr="001D2099" w:rsidRDefault="00605D33" w:rsidP="00065261">
            <w:pPr>
              <w:spacing w:after="0" w:line="240" w:lineRule="auto"/>
              <w:jc w:val="right"/>
              <w:rPr>
                <w:rFonts w:ascii="Times New Roman" w:eastAsia="Times New Roman" w:hAnsi="Times New Roman" w:cs="Times New Roman"/>
                <w:b/>
                <w:sz w:val="24"/>
                <w:szCs w:val="24"/>
                <w:lang w:eastAsia="ru-RU"/>
              </w:rPr>
            </w:pPr>
            <w:r w:rsidRPr="001D2099">
              <w:rPr>
                <w:rFonts w:ascii="Times New Roman" w:eastAsia="Times New Roman" w:hAnsi="Times New Roman" w:cs="Times New Roman"/>
                <w:b/>
                <w:sz w:val="24"/>
                <w:szCs w:val="24"/>
                <w:lang w:eastAsia="ru-RU"/>
              </w:rPr>
              <w:t>1 966 664 100,0</w:t>
            </w:r>
          </w:p>
        </w:tc>
      </w:tr>
    </w:tbl>
    <w:p w:rsidR="00865698" w:rsidRDefault="00865698"/>
    <w:p w:rsidR="00BD2F97" w:rsidRDefault="009A3E57" w:rsidP="00321A2F">
      <w:pPr>
        <w:spacing w:after="0" w:line="240" w:lineRule="auto"/>
        <w:rPr>
          <w:rFonts w:ascii="Times New Roman" w:hAnsi="Times New Roman" w:cs="Times New Roman"/>
          <w:sz w:val="28"/>
          <w:szCs w:val="28"/>
        </w:rPr>
      </w:pPr>
      <w:r w:rsidRPr="008D55AD">
        <w:rPr>
          <w:rFonts w:ascii="Times New Roman" w:hAnsi="Times New Roman" w:cs="Times New Roman"/>
          <w:sz w:val="28"/>
          <w:szCs w:val="28"/>
        </w:rPr>
        <w:t xml:space="preserve">Начальник бюджетного отдела </w:t>
      </w:r>
      <w:r w:rsidR="00321A2F" w:rsidRPr="008D55AD">
        <w:rPr>
          <w:rFonts w:ascii="Times New Roman" w:hAnsi="Times New Roman" w:cs="Times New Roman"/>
          <w:sz w:val="28"/>
          <w:szCs w:val="28"/>
        </w:rPr>
        <w:t>финансового</w:t>
      </w:r>
    </w:p>
    <w:p w:rsidR="00321A2F" w:rsidRPr="008D55AD" w:rsidRDefault="00321A2F" w:rsidP="00321A2F">
      <w:pPr>
        <w:spacing w:after="0" w:line="240" w:lineRule="auto"/>
        <w:rPr>
          <w:rFonts w:ascii="Times New Roman" w:hAnsi="Times New Roman" w:cs="Times New Roman"/>
          <w:sz w:val="28"/>
          <w:szCs w:val="28"/>
        </w:rPr>
      </w:pPr>
      <w:r w:rsidRPr="008D55AD">
        <w:rPr>
          <w:rFonts w:ascii="Times New Roman" w:hAnsi="Times New Roman" w:cs="Times New Roman"/>
          <w:sz w:val="28"/>
          <w:szCs w:val="28"/>
        </w:rPr>
        <w:t>управления администрации муниципального</w:t>
      </w:r>
    </w:p>
    <w:p w:rsidR="00321A2F" w:rsidRPr="008D55AD" w:rsidRDefault="00321A2F" w:rsidP="00321A2F">
      <w:pPr>
        <w:spacing w:after="0" w:line="240" w:lineRule="auto"/>
        <w:rPr>
          <w:rFonts w:ascii="Times New Roman" w:hAnsi="Times New Roman" w:cs="Times New Roman"/>
          <w:sz w:val="28"/>
          <w:szCs w:val="28"/>
        </w:rPr>
      </w:pPr>
      <w:r w:rsidRPr="008D55AD">
        <w:rPr>
          <w:rFonts w:ascii="Times New Roman" w:hAnsi="Times New Roman" w:cs="Times New Roman"/>
          <w:sz w:val="28"/>
          <w:szCs w:val="28"/>
        </w:rPr>
        <w:t xml:space="preserve">образования </w:t>
      </w:r>
      <w:proofErr w:type="spellStart"/>
      <w:r w:rsidRPr="008D55AD">
        <w:rPr>
          <w:rFonts w:ascii="Times New Roman" w:hAnsi="Times New Roman" w:cs="Times New Roman"/>
          <w:sz w:val="28"/>
          <w:szCs w:val="28"/>
        </w:rPr>
        <w:t>Новокубанский</w:t>
      </w:r>
      <w:proofErr w:type="spellEnd"/>
      <w:r w:rsidRPr="008D55AD">
        <w:rPr>
          <w:rFonts w:ascii="Times New Roman" w:hAnsi="Times New Roman" w:cs="Times New Roman"/>
          <w:sz w:val="28"/>
          <w:szCs w:val="28"/>
        </w:rPr>
        <w:t xml:space="preserve"> район                                                                                             </w:t>
      </w:r>
      <w:r w:rsidR="008D55AD" w:rsidRPr="008D55AD">
        <w:rPr>
          <w:rFonts w:ascii="Times New Roman" w:hAnsi="Times New Roman" w:cs="Times New Roman"/>
          <w:sz w:val="28"/>
          <w:szCs w:val="28"/>
        </w:rPr>
        <w:t xml:space="preserve">           </w:t>
      </w:r>
      <w:r w:rsidR="008D55AD">
        <w:rPr>
          <w:rFonts w:ascii="Times New Roman" w:hAnsi="Times New Roman" w:cs="Times New Roman"/>
          <w:sz w:val="28"/>
          <w:szCs w:val="28"/>
        </w:rPr>
        <w:t xml:space="preserve">          </w:t>
      </w:r>
      <w:r w:rsidRPr="008D55AD">
        <w:rPr>
          <w:rFonts w:ascii="Times New Roman" w:hAnsi="Times New Roman" w:cs="Times New Roman"/>
          <w:sz w:val="28"/>
          <w:szCs w:val="28"/>
        </w:rPr>
        <w:t xml:space="preserve">                      </w:t>
      </w:r>
      <w:proofErr w:type="spellStart"/>
      <w:r w:rsidR="009A3E57" w:rsidRPr="008D55AD">
        <w:rPr>
          <w:rFonts w:ascii="Times New Roman" w:hAnsi="Times New Roman" w:cs="Times New Roman"/>
          <w:sz w:val="28"/>
          <w:szCs w:val="28"/>
        </w:rPr>
        <w:t>Е.С.Соляник</w:t>
      </w:r>
      <w:proofErr w:type="spellEnd"/>
    </w:p>
    <w:sectPr w:rsidR="00321A2F" w:rsidRPr="008D55AD" w:rsidSect="008413E6">
      <w:headerReference w:type="default" r:id="rId7"/>
      <w:pgSz w:w="16838" w:h="11906" w:orient="landscape" w:code="9"/>
      <w:pgMar w:top="1701" w:right="397"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5261" w:rsidRDefault="00065261" w:rsidP="00D56B3C">
      <w:pPr>
        <w:spacing w:after="0" w:line="240" w:lineRule="auto"/>
      </w:pPr>
      <w:r>
        <w:separator/>
      </w:r>
    </w:p>
  </w:endnote>
  <w:endnote w:type="continuationSeparator" w:id="0">
    <w:p w:rsidR="00065261" w:rsidRDefault="00065261" w:rsidP="00D56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5261" w:rsidRDefault="00065261" w:rsidP="00D56B3C">
      <w:pPr>
        <w:spacing w:after="0" w:line="240" w:lineRule="auto"/>
      </w:pPr>
      <w:r>
        <w:separator/>
      </w:r>
    </w:p>
  </w:footnote>
  <w:footnote w:type="continuationSeparator" w:id="0">
    <w:p w:rsidR="00065261" w:rsidRDefault="00065261" w:rsidP="00D56B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0513252"/>
      <w:docPartObj>
        <w:docPartGallery w:val="Page Numbers (Top of Page)"/>
        <w:docPartUnique/>
      </w:docPartObj>
    </w:sdtPr>
    <w:sdtContent>
      <w:p w:rsidR="00065261" w:rsidRDefault="00065261">
        <w:pPr>
          <w:pStyle w:val="a6"/>
          <w:jc w:val="center"/>
        </w:pPr>
        <w:r>
          <w:fldChar w:fldCharType="begin"/>
        </w:r>
        <w:r>
          <w:instrText>PAGE   \* MERGEFORMAT</w:instrText>
        </w:r>
        <w:r>
          <w:fldChar w:fldCharType="separate"/>
        </w:r>
        <w:r w:rsidR="005D083C">
          <w:rPr>
            <w:noProof/>
          </w:rPr>
          <w:t>86</w:t>
        </w:r>
        <w:r>
          <w:fldChar w:fldCharType="end"/>
        </w:r>
      </w:p>
    </w:sdtContent>
  </w:sdt>
  <w:p w:rsidR="00065261" w:rsidRDefault="00065261">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5E5"/>
    <w:rsid w:val="0001593E"/>
    <w:rsid w:val="000204C2"/>
    <w:rsid w:val="00065261"/>
    <w:rsid w:val="000C3351"/>
    <w:rsid w:val="000D5E20"/>
    <w:rsid w:val="001C2C71"/>
    <w:rsid w:val="00207CE1"/>
    <w:rsid w:val="002135E5"/>
    <w:rsid w:val="002612F4"/>
    <w:rsid w:val="00271143"/>
    <w:rsid w:val="002C059E"/>
    <w:rsid w:val="00321A2F"/>
    <w:rsid w:val="003413D8"/>
    <w:rsid w:val="003E57DB"/>
    <w:rsid w:val="004A0F9B"/>
    <w:rsid w:val="004A0FA9"/>
    <w:rsid w:val="004A56D8"/>
    <w:rsid w:val="004A7F30"/>
    <w:rsid w:val="004B7F20"/>
    <w:rsid w:val="005372AA"/>
    <w:rsid w:val="005641B6"/>
    <w:rsid w:val="005A7D0D"/>
    <w:rsid w:val="005D083C"/>
    <w:rsid w:val="00605D33"/>
    <w:rsid w:val="00632B9F"/>
    <w:rsid w:val="00656301"/>
    <w:rsid w:val="00675E06"/>
    <w:rsid w:val="00681FE6"/>
    <w:rsid w:val="006A0FC2"/>
    <w:rsid w:val="006A33B3"/>
    <w:rsid w:val="006B31F3"/>
    <w:rsid w:val="00707394"/>
    <w:rsid w:val="00714CA0"/>
    <w:rsid w:val="00762BC5"/>
    <w:rsid w:val="007F7601"/>
    <w:rsid w:val="0082505A"/>
    <w:rsid w:val="008413E6"/>
    <w:rsid w:val="00865698"/>
    <w:rsid w:val="008A719A"/>
    <w:rsid w:val="008B420C"/>
    <w:rsid w:val="008C26A0"/>
    <w:rsid w:val="008D55AD"/>
    <w:rsid w:val="008E0FE8"/>
    <w:rsid w:val="008F07D2"/>
    <w:rsid w:val="00926815"/>
    <w:rsid w:val="00965ABC"/>
    <w:rsid w:val="009A3E57"/>
    <w:rsid w:val="009B17C6"/>
    <w:rsid w:val="009C3687"/>
    <w:rsid w:val="009F7953"/>
    <w:rsid w:val="00A0404D"/>
    <w:rsid w:val="00AC66CA"/>
    <w:rsid w:val="00AD4D61"/>
    <w:rsid w:val="00B054A4"/>
    <w:rsid w:val="00B12A72"/>
    <w:rsid w:val="00B30393"/>
    <w:rsid w:val="00B4341F"/>
    <w:rsid w:val="00B4546B"/>
    <w:rsid w:val="00B54548"/>
    <w:rsid w:val="00B66314"/>
    <w:rsid w:val="00BA62E1"/>
    <w:rsid w:val="00BD2F97"/>
    <w:rsid w:val="00BE6AC8"/>
    <w:rsid w:val="00BE7AE7"/>
    <w:rsid w:val="00C12A6B"/>
    <w:rsid w:val="00CC3DCB"/>
    <w:rsid w:val="00CC76A0"/>
    <w:rsid w:val="00D56B3C"/>
    <w:rsid w:val="00D70675"/>
    <w:rsid w:val="00D775FA"/>
    <w:rsid w:val="00D91710"/>
    <w:rsid w:val="00D9791A"/>
    <w:rsid w:val="00E02B3D"/>
    <w:rsid w:val="00E31222"/>
    <w:rsid w:val="00EF63AE"/>
    <w:rsid w:val="00F461B4"/>
    <w:rsid w:val="00F47D0A"/>
    <w:rsid w:val="00F73DBB"/>
    <w:rsid w:val="00FE47DE"/>
    <w:rsid w:val="00FF5F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docId w15:val="{1DD0B485-AB2E-4F6E-95D3-0951B4667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965ABC"/>
    <w:pPr>
      <w:spacing w:after="200" w:line="240" w:lineRule="auto"/>
    </w:pPr>
    <w:rPr>
      <w:i/>
      <w:iCs/>
      <w:color w:val="44546A" w:themeColor="text2"/>
      <w:sz w:val="18"/>
      <w:szCs w:val="18"/>
    </w:rPr>
  </w:style>
  <w:style w:type="paragraph" w:styleId="a4">
    <w:name w:val="Balloon Text"/>
    <w:basedOn w:val="a"/>
    <w:link w:val="a5"/>
    <w:uiPriority w:val="99"/>
    <w:semiHidden/>
    <w:unhideWhenUsed/>
    <w:rsid w:val="00321A2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21A2F"/>
    <w:rPr>
      <w:rFonts w:ascii="Segoe UI" w:hAnsi="Segoe UI" w:cs="Segoe UI"/>
      <w:sz w:val="18"/>
      <w:szCs w:val="18"/>
    </w:rPr>
  </w:style>
  <w:style w:type="paragraph" w:styleId="a6">
    <w:name w:val="header"/>
    <w:basedOn w:val="a"/>
    <w:link w:val="a7"/>
    <w:uiPriority w:val="99"/>
    <w:unhideWhenUsed/>
    <w:rsid w:val="00D56B3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56B3C"/>
  </w:style>
  <w:style w:type="paragraph" w:styleId="a8">
    <w:name w:val="footer"/>
    <w:basedOn w:val="a"/>
    <w:link w:val="a9"/>
    <w:uiPriority w:val="99"/>
    <w:unhideWhenUsed/>
    <w:rsid w:val="00D56B3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56B3C"/>
  </w:style>
  <w:style w:type="character" w:customStyle="1" w:styleId="aa">
    <w:name w:val="Текст примечания Знак"/>
    <w:basedOn w:val="a0"/>
    <w:link w:val="ab"/>
    <w:uiPriority w:val="99"/>
    <w:semiHidden/>
    <w:rsid w:val="00B4546B"/>
    <w:rPr>
      <w:sz w:val="20"/>
      <w:szCs w:val="20"/>
    </w:rPr>
  </w:style>
  <w:style w:type="paragraph" w:styleId="ab">
    <w:name w:val="annotation text"/>
    <w:basedOn w:val="a"/>
    <w:link w:val="aa"/>
    <w:uiPriority w:val="99"/>
    <w:semiHidden/>
    <w:unhideWhenUsed/>
    <w:rsid w:val="00B4546B"/>
    <w:pPr>
      <w:spacing w:line="240" w:lineRule="auto"/>
    </w:pPr>
    <w:rPr>
      <w:sz w:val="20"/>
      <w:szCs w:val="20"/>
    </w:rPr>
  </w:style>
  <w:style w:type="character" w:customStyle="1" w:styleId="ac">
    <w:name w:val="Тема примечания Знак"/>
    <w:basedOn w:val="aa"/>
    <w:link w:val="ad"/>
    <w:uiPriority w:val="99"/>
    <w:semiHidden/>
    <w:rsid w:val="00B4546B"/>
    <w:rPr>
      <w:b/>
      <w:bCs/>
      <w:sz w:val="20"/>
      <w:szCs w:val="20"/>
    </w:rPr>
  </w:style>
  <w:style w:type="paragraph" w:styleId="ad">
    <w:name w:val="annotation subject"/>
    <w:basedOn w:val="ab"/>
    <w:next w:val="ab"/>
    <w:link w:val="ac"/>
    <w:uiPriority w:val="99"/>
    <w:semiHidden/>
    <w:unhideWhenUsed/>
    <w:rsid w:val="00B4546B"/>
    <w:rPr>
      <w:b/>
      <w:bCs/>
    </w:rPr>
  </w:style>
  <w:style w:type="character" w:styleId="ae">
    <w:name w:val="annotation reference"/>
    <w:basedOn w:val="a0"/>
    <w:uiPriority w:val="99"/>
    <w:semiHidden/>
    <w:unhideWhenUsed/>
    <w:rsid w:val="00605D3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31830">
      <w:bodyDiv w:val="1"/>
      <w:marLeft w:val="0"/>
      <w:marRight w:val="0"/>
      <w:marTop w:val="0"/>
      <w:marBottom w:val="0"/>
      <w:divBdr>
        <w:top w:val="none" w:sz="0" w:space="0" w:color="auto"/>
        <w:left w:val="none" w:sz="0" w:space="0" w:color="auto"/>
        <w:bottom w:val="none" w:sz="0" w:space="0" w:color="auto"/>
        <w:right w:val="none" w:sz="0" w:space="0" w:color="auto"/>
      </w:divBdr>
    </w:div>
    <w:div w:id="472523128">
      <w:bodyDiv w:val="1"/>
      <w:marLeft w:val="0"/>
      <w:marRight w:val="0"/>
      <w:marTop w:val="0"/>
      <w:marBottom w:val="0"/>
      <w:divBdr>
        <w:top w:val="none" w:sz="0" w:space="0" w:color="auto"/>
        <w:left w:val="none" w:sz="0" w:space="0" w:color="auto"/>
        <w:bottom w:val="none" w:sz="0" w:space="0" w:color="auto"/>
        <w:right w:val="none" w:sz="0" w:space="0" w:color="auto"/>
      </w:divBdr>
    </w:div>
    <w:div w:id="873464408">
      <w:bodyDiv w:val="1"/>
      <w:marLeft w:val="0"/>
      <w:marRight w:val="0"/>
      <w:marTop w:val="0"/>
      <w:marBottom w:val="0"/>
      <w:divBdr>
        <w:top w:val="none" w:sz="0" w:space="0" w:color="auto"/>
        <w:left w:val="none" w:sz="0" w:space="0" w:color="auto"/>
        <w:bottom w:val="none" w:sz="0" w:space="0" w:color="auto"/>
        <w:right w:val="none" w:sz="0" w:space="0" w:color="auto"/>
      </w:divBdr>
    </w:div>
    <w:div w:id="184000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13110-BC6D-45A1-B8BF-415428C3B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86</Pages>
  <Words>22238</Words>
  <Characters>126758</Characters>
  <Application>Microsoft Office Word</Application>
  <DocSecurity>0</DocSecurity>
  <Lines>1056</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Шмойлова Наталья Николаевна</dc:creator>
  <cp:keywords/>
  <dc:description/>
  <cp:lastModifiedBy>Шмойлова Наталья Николаевна</cp:lastModifiedBy>
  <cp:revision>3</cp:revision>
  <cp:lastPrinted>2023-12-12T14:25:00Z</cp:lastPrinted>
  <dcterms:created xsi:type="dcterms:W3CDTF">2023-12-01T07:47:00Z</dcterms:created>
  <dcterms:modified xsi:type="dcterms:W3CDTF">2023-12-12T14:31:00Z</dcterms:modified>
</cp:coreProperties>
</file>